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EAE" w:rsidRDefault="006A4EAE" w:rsidP="00372B45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372B45" w:rsidRDefault="00372B45" w:rsidP="00372B45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Утвержден </w:t>
      </w:r>
    </w:p>
    <w:p w:rsidR="00372B45" w:rsidRDefault="00372B45" w:rsidP="00372B45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постановлением Администрации муниципального образования</w:t>
      </w:r>
    </w:p>
    <w:p w:rsidR="00372B45" w:rsidRDefault="00372B45" w:rsidP="00372B45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«Кизнерский  район» от22.03.2013г. № 208</w:t>
      </w:r>
    </w:p>
    <w:p w:rsidR="00372B45" w:rsidRDefault="00372B45" w:rsidP="00372B45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372B45" w:rsidRDefault="00372B45" w:rsidP="00372B45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372B45" w:rsidRDefault="00372B45" w:rsidP="00372B45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372B45" w:rsidRPr="001B694A" w:rsidRDefault="00372B45" w:rsidP="00372B45">
      <w:pPr>
        <w:pStyle w:val="a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B694A">
        <w:rPr>
          <w:rFonts w:ascii="Times New Roman" w:hAnsi="Times New Roman" w:cs="Times New Roman"/>
          <w:b/>
          <w:sz w:val="18"/>
          <w:szCs w:val="18"/>
        </w:rPr>
        <w:t>Реестр (перечень) муниципальных услуг муниципального образования «Кизнерский район», по которым должен производиться учет потребности в их предоставлении</w:t>
      </w:r>
    </w:p>
    <w:p w:rsidR="00372B45" w:rsidRPr="00146528" w:rsidRDefault="00372B45" w:rsidP="00372B45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14783" w:type="dxa"/>
        <w:tblLayout w:type="fixed"/>
        <w:tblLook w:val="04A0" w:firstRow="1" w:lastRow="0" w:firstColumn="1" w:lastColumn="0" w:noHBand="0" w:noVBand="1"/>
      </w:tblPr>
      <w:tblGrid>
        <w:gridCol w:w="522"/>
        <w:gridCol w:w="12"/>
        <w:gridCol w:w="1559"/>
        <w:gridCol w:w="142"/>
        <w:gridCol w:w="567"/>
        <w:gridCol w:w="1417"/>
        <w:gridCol w:w="1418"/>
        <w:gridCol w:w="1276"/>
        <w:gridCol w:w="1700"/>
        <w:gridCol w:w="1277"/>
        <w:gridCol w:w="1134"/>
        <w:gridCol w:w="1678"/>
        <w:gridCol w:w="22"/>
        <w:gridCol w:w="2059"/>
      </w:tblGrid>
      <w:tr w:rsidR="005F53C1" w:rsidRPr="00146528" w:rsidTr="00AE4AF7">
        <w:tc>
          <w:tcPr>
            <w:tcW w:w="522" w:type="dxa"/>
          </w:tcPr>
          <w:p w:rsidR="005F53C1" w:rsidRPr="00146528" w:rsidRDefault="005F53C1" w:rsidP="00372B45">
            <w:pPr>
              <w:pStyle w:val="a3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652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  <w:proofErr w:type="gramStart"/>
            <w:r w:rsidRPr="00146528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 w:rsidRPr="00146528">
              <w:rPr>
                <w:rFonts w:ascii="Times New Roman" w:hAnsi="Times New Roman" w:cs="Times New Roman"/>
                <w:b/>
                <w:sz w:val="16"/>
                <w:szCs w:val="16"/>
              </w:rPr>
              <w:t>/п</w:t>
            </w:r>
          </w:p>
        </w:tc>
        <w:tc>
          <w:tcPr>
            <w:tcW w:w="1571" w:type="dxa"/>
            <w:gridSpan w:val="2"/>
          </w:tcPr>
          <w:p w:rsidR="005F53C1" w:rsidRPr="00146528" w:rsidRDefault="005F53C1" w:rsidP="00372B45">
            <w:pPr>
              <w:pStyle w:val="a3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proofErr w:type="gramStart"/>
            <w:r w:rsidRPr="00146528">
              <w:rPr>
                <w:rFonts w:ascii="Times New Roman" w:hAnsi="Times New Roman" w:cs="Times New Roman"/>
                <w:b/>
                <w:sz w:val="16"/>
                <w:szCs w:val="16"/>
              </w:rPr>
              <w:t>Наимено</w:t>
            </w:r>
            <w:r w:rsidR="00A10836" w:rsidRPr="00146528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146528">
              <w:rPr>
                <w:rFonts w:ascii="Times New Roman" w:hAnsi="Times New Roman" w:cs="Times New Roman"/>
                <w:b/>
                <w:sz w:val="16"/>
                <w:szCs w:val="16"/>
              </w:rPr>
              <w:t>вание</w:t>
            </w:r>
            <w:proofErr w:type="spellEnd"/>
            <w:proofErr w:type="gramEnd"/>
            <w:r w:rsidR="00282756" w:rsidRPr="0014652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146528">
              <w:rPr>
                <w:rFonts w:ascii="Times New Roman" w:hAnsi="Times New Roman" w:cs="Times New Roman"/>
                <w:b/>
                <w:sz w:val="16"/>
                <w:szCs w:val="16"/>
              </w:rPr>
              <w:t>муници</w:t>
            </w:r>
            <w:r w:rsidR="00A10836" w:rsidRPr="00146528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146528">
              <w:rPr>
                <w:rFonts w:ascii="Times New Roman" w:hAnsi="Times New Roman" w:cs="Times New Roman"/>
                <w:b/>
                <w:sz w:val="16"/>
                <w:szCs w:val="16"/>
              </w:rPr>
              <w:t>пальной</w:t>
            </w:r>
            <w:proofErr w:type="spellEnd"/>
            <w:r w:rsidRPr="0014652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услуги</w:t>
            </w:r>
          </w:p>
        </w:tc>
        <w:tc>
          <w:tcPr>
            <w:tcW w:w="709" w:type="dxa"/>
            <w:gridSpan w:val="2"/>
          </w:tcPr>
          <w:p w:rsidR="00A10836" w:rsidRPr="00146528" w:rsidRDefault="005F53C1" w:rsidP="00372B45">
            <w:pPr>
              <w:pStyle w:val="a3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652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Единица </w:t>
            </w:r>
            <w:proofErr w:type="spellStart"/>
            <w:r w:rsidRPr="00146528">
              <w:rPr>
                <w:rFonts w:ascii="Times New Roman" w:hAnsi="Times New Roman" w:cs="Times New Roman"/>
                <w:b/>
                <w:sz w:val="16"/>
                <w:szCs w:val="16"/>
              </w:rPr>
              <w:t>изме</w:t>
            </w:r>
            <w:proofErr w:type="spellEnd"/>
            <w:r w:rsidR="00A10836" w:rsidRPr="00146528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146528">
              <w:rPr>
                <w:rFonts w:ascii="Times New Roman" w:hAnsi="Times New Roman" w:cs="Times New Roman"/>
                <w:b/>
                <w:sz w:val="16"/>
                <w:szCs w:val="16"/>
              </w:rPr>
              <w:t>ре</w:t>
            </w:r>
            <w:r w:rsidR="00A10836" w:rsidRPr="00146528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5F53C1" w:rsidRPr="00146528" w:rsidRDefault="005F53C1" w:rsidP="00372B45">
            <w:pPr>
              <w:pStyle w:val="a3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146528">
              <w:rPr>
                <w:rFonts w:ascii="Times New Roman" w:hAnsi="Times New Roman" w:cs="Times New Roman"/>
                <w:b/>
                <w:sz w:val="16"/>
                <w:szCs w:val="16"/>
              </w:rPr>
              <w:t>ния</w:t>
            </w:r>
            <w:proofErr w:type="spellEnd"/>
          </w:p>
        </w:tc>
        <w:tc>
          <w:tcPr>
            <w:tcW w:w="1417" w:type="dxa"/>
          </w:tcPr>
          <w:p w:rsidR="005F53C1" w:rsidRPr="00146528" w:rsidRDefault="005F53C1" w:rsidP="006A3BCB">
            <w:pPr>
              <w:ind w:firstLine="708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46528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Код расходного обязательства, согласно реестру расходных обязательств муниципального образования «Кизнерский район»</w:t>
            </w:r>
          </w:p>
        </w:tc>
        <w:tc>
          <w:tcPr>
            <w:tcW w:w="1418" w:type="dxa"/>
          </w:tcPr>
          <w:p w:rsidR="005F53C1" w:rsidRPr="00146528" w:rsidRDefault="005F53C1" w:rsidP="003F7643">
            <w:pPr>
              <w:pStyle w:val="a3"/>
              <w:ind w:left="-503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10836" w:rsidRPr="00146528" w:rsidRDefault="00A10836" w:rsidP="00A10836">
            <w:pPr>
              <w:ind w:left="-675" w:firstLine="567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A10836" w:rsidRPr="00146528" w:rsidRDefault="00A10836" w:rsidP="00A10836">
            <w:pPr>
              <w:ind w:left="-675" w:firstLine="567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5F53C1" w:rsidRPr="00146528" w:rsidRDefault="00A10836" w:rsidP="0028275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46528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 xml:space="preserve">Источник </w:t>
            </w:r>
            <w:proofErr w:type="spellStart"/>
            <w:proofErr w:type="gramStart"/>
            <w:r w:rsidRPr="00146528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финансир</w:t>
            </w:r>
            <w:r w:rsidR="00282756" w:rsidRPr="00146528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о</w:t>
            </w:r>
            <w:r w:rsidRPr="00146528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-вания</w:t>
            </w:r>
            <w:proofErr w:type="spellEnd"/>
            <w:proofErr w:type="gramEnd"/>
          </w:p>
        </w:tc>
        <w:tc>
          <w:tcPr>
            <w:tcW w:w="1276" w:type="dxa"/>
          </w:tcPr>
          <w:p w:rsidR="005F53C1" w:rsidRPr="00146528" w:rsidRDefault="005F53C1" w:rsidP="003F7643">
            <w:pPr>
              <w:pStyle w:val="a3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6528">
              <w:rPr>
                <w:rFonts w:ascii="Times New Roman" w:hAnsi="Times New Roman" w:cs="Times New Roman"/>
                <w:b/>
                <w:sz w:val="16"/>
                <w:szCs w:val="16"/>
              </w:rPr>
              <w:t>Способ установления цены муниципальной услуги</w:t>
            </w:r>
          </w:p>
        </w:tc>
        <w:tc>
          <w:tcPr>
            <w:tcW w:w="1700" w:type="dxa"/>
          </w:tcPr>
          <w:p w:rsidR="005F53C1" w:rsidRPr="00146528" w:rsidRDefault="005F53C1" w:rsidP="003F764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652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Предмет (содержание) </w:t>
            </w:r>
            <w:proofErr w:type="gramStart"/>
            <w:r w:rsidRPr="00146528">
              <w:rPr>
                <w:rFonts w:ascii="Times New Roman" w:hAnsi="Times New Roman" w:cs="Times New Roman"/>
                <w:b/>
                <w:sz w:val="16"/>
                <w:szCs w:val="16"/>
              </w:rPr>
              <w:t>муниципальной</w:t>
            </w:r>
            <w:proofErr w:type="gramEnd"/>
          </w:p>
          <w:p w:rsidR="005F53C1" w:rsidRPr="00146528" w:rsidRDefault="005F53C1" w:rsidP="003F764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6528">
              <w:rPr>
                <w:rFonts w:ascii="Times New Roman" w:hAnsi="Times New Roman" w:cs="Times New Roman"/>
                <w:b/>
                <w:sz w:val="16"/>
                <w:szCs w:val="16"/>
              </w:rPr>
              <w:t>услуги</w:t>
            </w:r>
          </w:p>
        </w:tc>
        <w:tc>
          <w:tcPr>
            <w:tcW w:w="1277" w:type="dxa"/>
          </w:tcPr>
          <w:p w:rsidR="00A10836" w:rsidRPr="00146528" w:rsidRDefault="005F53C1" w:rsidP="003F7643">
            <w:pPr>
              <w:pStyle w:val="a3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6528">
              <w:rPr>
                <w:rFonts w:ascii="Times New Roman" w:hAnsi="Times New Roman" w:cs="Times New Roman"/>
                <w:b/>
                <w:sz w:val="16"/>
                <w:szCs w:val="16"/>
              </w:rPr>
              <w:t>Структур</w:t>
            </w:r>
            <w:r w:rsidR="00A10836" w:rsidRPr="00146528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A10836" w:rsidRPr="00146528" w:rsidRDefault="005F53C1" w:rsidP="003F7643">
            <w:pPr>
              <w:pStyle w:val="a3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146528">
              <w:rPr>
                <w:rFonts w:ascii="Times New Roman" w:hAnsi="Times New Roman" w:cs="Times New Roman"/>
                <w:b/>
                <w:sz w:val="16"/>
                <w:szCs w:val="16"/>
              </w:rPr>
              <w:t>ное</w:t>
            </w:r>
            <w:proofErr w:type="spellEnd"/>
            <w:r w:rsidRPr="0014652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подразделение Администрации района, </w:t>
            </w:r>
            <w:proofErr w:type="gramStart"/>
            <w:r w:rsidRPr="00146528">
              <w:rPr>
                <w:rFonts w:ascii="Times New Roman" w:hAnsi="Times New Roman" w:cs="Times New Roman"/>
                <w:b/>
                <w:sz w:val="16"/>
                <w:szCs w:val="16"/>
              </w:rPr>
              <w:t>главный</w:t>
            </w:r>
            <w:proofErr w:type="gramEnd"/>
            <w:r w:rsidRPr="0014652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распредели</w:t>
            </w:r>
          </w:p>
          <w:p w:rsidR="00A10836" w:rsidRPr="00146528" w:rsidRDefault="005F53C1" w:rsidP="003F7643">
            <w:pPr>
              <w:pStyle w:val="a3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146528">
              <w:rPr>
                <w:rFonts w:ascii="Times New Roman" w:hAnsi="Times New Roman" w:cs="Times New Roman"/>
                <w:b/>
                <w:sz w:val="16"/>
                <w:szCs w:val="16"/>
              </w:rPr>
              <w:t>тель</w:t>
            </w:r>
            <w:proofErr w:type="spellEnd"/>
            <w:r w:rsidRPr="0014652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средств бюджета</w:t>
            </w:r>
            <w:r w:rsidR="00AE4AF7" w:rsidRPr="00146528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 w:rsidRPr="0014652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gramStart"/>
            <w:r w:rsidRPr="00146528">
              <w:rPr>
                <w:rFonts w:ascii="Times New Roman" w:hAnsi="Times New Roman" w:cs="Times New Roman"/>
                <w:b/>
                <w:sz w:val="16"/>
                <w:szCs w:val="16"/>
              </w:rPr>
              <w:t>ответствен</w:t>
            </w:r>
            <w:proofErr w:type="gramEnd"/>
            <w:r w:rsidR="00A10836" w:rsidRPr="00146528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A10836" w:rsidRPr="00146528" w:rsidRDefault="005F53C1" w:rsidP="003F7643">
            <w:pPr>
              <w:pStyle w:val="a3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146528">
              <w:rPr>
                <w:rFonts w:ascii="Times New Roman" w:hAnsi="Times New Roman" w:cs="Times New Roman"/>
                <w:b/>
                <w:sz w:val="16"/>
                <w:szCs w:val="16"/>
              </w:rPr>
              <w:t>ные</w:t>
            </w:r>
            <w:proofErr w:type="spellEnd"/>
            <w:r w:rsidRPr="0014652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за </w:t>
            </w:r>
            <w:proofErr w:type="spellStart"/>
            <w:r w:rsidRPr="00146528">
              <w:rPr>
                <w:rFonts w:ascii="Times New Roman" w:hAnsi="Times New Roman" w:cs="Times New Roman"/>
                <w:b/>
                <w:sz w:val="16"/>
                <w:szCs w:val="16"/>
              </w:rPr>
              <w:t>организа</w:t>
            </w:r>
            <w:proofErr w:type="spellEnd"/>
            <w:r w:rsidR="00A10836" w:rsidRPr="00146528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A10836" w:rsidRPr="00146528" w:rsidRDefault="005F53C1" w:rsidP="003F7643">
            <w:pPr>
              <w:pStyle w:val="a3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146528">
              <w:rPr>
                <w:rFonts w:ascii="Times New Roman" w:hAnsi="Times New Roman" w:cs="Times New Roman"/>
                <w:b/>
                <w:sz w:val="16"/>
                <w:szCs w:val="16"/>
              </w:rPr>
              <w:t>цию</w:t>
            </w:r>
            <w:proofErr w:type="spellEnd"/>
            <w:r w:rsidR="00AE4AF7" w:rsidRPr="0014652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146528">
              <w:rPr>
                <w:rFonts w:ascii="Times New Roman" w:hAnsi="Times New Roman" w:cs="Times New Roman"/>
                <w:b/>
                <w:sz w:val="16"/>
                <w:szCs w:val="16"/>
              </w:rPr>
              <w:t>предостав</w:t>
            </w:r>
            <w:proofErr w:type="spellEnd"/>
            <w:r w:rsidR="00A10836" w:rsidRPr="00146528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5F53C1" w:rsidRPr="00146528" w:rsidRDefault="005F53C1" w:rsidP="003F7643">
            <w:pPr>
              <w:pStyle w:val="a3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146528">
              <w:rPr>
                <w:rFonts w:ascii="Times New Roman" w:hAnsi="Times New Roman" w:cs="Times New Roman"/>
                <w:b/>
                <w:sz w:val="16"/>
                <w:szCs w:val="16"/>
              </w:rPr>
              <w:t>ления</w:t>
            </w:r>
            <w:proofErr w:type="spellEnd"/>
            <w:r w:rsidRPr="0014652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муниципальной услуги</w:t>
            </w:r>
          </w:p>
        </w:tc>
        <w:tc>
          <w:tcPr>
            <w:tcW w:w="1134" w:type="dxa"/>
          </w:tcPr>
          <w:p w:rsidR="00A10836" w:rsidRPr="00146528" w:rsidRDefault="005F53C1" w:rsidP="00372B45">
            <w:pPr>
              <w:pStyle w:val="a3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6528">
              <w:rPr>
                <w:rFonts w:ascii="Times New Roman" w:hAnsi="Times New Roman" w:cs="Times New Roman"/>
                <w:b/>
                <w:sz w:val="16"/>
                <w:szCs w:val="16"/>
              </w:rPr>
              <w:t>Потреби</w:t>
            </w:r>
            <w:r w:rsidR="00A10836" w:rsidRPr="00146528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A10836" w:rsidRPr="00146528" w:rsidRDefault="00282756" w:rsidP="00372B45">
            <w:pPr>
              <w:pStyle w:val="a3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146528">
              <w:rPr>
                <w:rFonts w:ascii="Times New Roman" w:hAnsi="Times New Roman" w:cs="Times New Roman"/>
                <w:b/>
                <w:sz w:val="16"/>
                <w:szCs w:val="16"/>
              </w:rPr>
              <w:t>т</w:t>
            </w:r>
            <w:r w:rsidR="005F53C1" w:rsidRPr="00146528">
              <w:rPr>
                <w:rFonts w:ascii="Times New Roman" w:hAnsi="Times New Roman" w:cs="Times New Roman"/>
                <w:b/>
                <w:sz w:val="16"/>
                <w:szCs w:val="16"/>
              </w:rPr>
              <w:t>ель</w:t>
            </w:r>
            <w:proofErr w:type="spellEnd"/>
            <w:r w:rsidRPr="0014652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="005F53C1" w:rsidRPr="00146528">
              <w:rPr>
                <w:rFonts w:ascii="Times New Roman" w:hAnsi="Times New Roman" w:cs="Times New Roman"/>
                <w:b/>
                <w:sz w:val="16"/>
                <w:szCs w:val="16"/>
              </w:rPr>
              <w:t>муници</w:t>
            </w:r>
            <w:proofErr w:type="spellEnd"/>
            <w:r w:rsidR="00A10836" w:rsidRPr="00146528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5F53C1" w:rsidRPr="00146528" w:rsidRDefault="005F53C1" w:rsidP="00372B45">
            <w:pPr>
              <w:pStyle w:val="a3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146528">
              <w:rPr>
                <w:rFonts w:ascii="Times New Roman" w:hAnsi="Times New Roman" w:cs="Times New Roman"/>
                <w:b/>
                <w:sz w:val="16"/>
                <w:szCs w:val="16"/>
              </w:rPr>
              <w:t>пальной</w:t>
            </w:r>
            <w:proofErr w:type="spellEnd"/>
            <w:r w:rsidRPr="0014652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услуги</w:t>
            </w:r>
          </w:p>
        </w:tc>
        <w:tc>
          <w:tcPr>
            <w:tcW w:w="1678" w:type="dxa"/>
          </w:tcPr>
          <w:p w:rsidR="005F53C1" w:rsidRPr="00146528" w:rsidRDefault="005F53C1" w:rsidP="003F7643">
            <w:pPr>
              <w:pStyle w:val="a3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6528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вопроса местного значения</w:t>
            </w:r>
          </w:p>
        </w:tc>
        <w:tc>
          <w:tcPr>
            <w:tcW w:w="2081" w:type="dxa"/>
            <w:gridSpan w:val="2"/>
          </w:tcPr>
          <w:p w:rsidR="005F53C1" w:rsidRPr="00146528" w:rsidRDefault="005F53C1" w:rsidP="00372B45">
            <w:pPr>
              <w:pStyle w:val="a3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6528">
              <w:rPr>
                <w:rFonts w:ascii="Times New Roman" w:hAnsi="Times New Roman" w:cs="Times New Roman"/>
                <w:b/>
                <w:sz w:val="16"/>
                <w:szCs w:val="16"/>
              </w:rPr>
              <w:t>Нормативный правовой акт, закрепляющий предоставление услуги за муниципальным образованием «Кизнерский район»</w:t>
            </w:r>
          </w:p>
        </w:tc>
      </w:tr>
      <w:tr w:rsidR="00A10836" w:rsidRPr="00146528" w:rsidTr="00106809">
        <w:tc>
          <w:tcPr>
            <w:tcW w:w="14783" w:type="dxa"/>
            <w:gridSpan w:val="14"/>
          </w:tcPr>
          <w:p w:rsidR="00A10836" w:rsidRPr="00146528" w:rsidRDefault="00860B3B" w:rsidP="0034085A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6528">
              <w:rPr>
                <w:rFonts w:ascii="Times New Roman" w:hAnsi="Times New Roman" w:cs="Times New Roman"/>
                <w:b/>
                <w:sz w:val="16"/>
                <w:szCs w:val="16"/>
              </w:rPr>
              <w:t>Муниципальные услуги</w:t>
            </w:r>
            <w:r w:rsidR="00DB6177" w:rsidRPr="0014652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(работы)</w:t>
            </w:r>
            <w:r w:rsidRPr="0014652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в </w:t>
            </w:r>
            <w:r w:rsidR="0034085A" w:rsidRPr="00146528">
              <w:rPr>
                <w:rFonts w:ascii="Times New Roman" w:hAnsi="Times New Roman" w:cs="Times New Roman"/>
                <w:b/>
                <w:sz w:val="16"/>
                <w:szCs w:val="16"/>
              </w:rPr>
              <w:t>сфере</w:t>
            </w:r>
            <w:r w:rsidRPr="0014652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образования</w:t>
            </w:r>
          </w:p>
        </w:tc>
      </w:tr>
      <w:tr w:rsidR="005F53C1" w:rsidRPr="00146528" w:rsidTr="00AE4AF7">
        <w:tc>
          <w:tcPr>
            <w:tcW w:w="522" w:type="dxa"/>
          </w:tcPr>
          <w:p w:rsidR="005F53C1" w:rsidRPr="00146528" w:rsidRDefault="005F53C1" w:rsidP="00372B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3" w:type="dxa"/>
            <w:gridSpan w:val="3"/>
          </w:tcPr>
          <w:p w:rsidR="005F53C1" w:rsidRPr="00146528" w:rsidRDefault="005F53C1" w:rsidP="00372B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F53C1" w:rsidRPr="00146528" w:rsidRDefault="005F53C1" w:rsidP="00372B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5F53C1" w:rsidRPr="00146528" w:rsidRDefault="005F53C1" w:rsidP="00372B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5F53C1" w:rsidRPr="00146528" w:rsidRDefault="005F53C1" w:rsidP="00372B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5F53C1" w:rsidRPr="00146528" w:rsidRDefault="005F53C1" w:rsidP="00372B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5F53C1" w:rsidRPr="00146528" w:rsidRDefault="005F53C1" w:rsidP="00372B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</w:tcPr>
          <w:p w:rsidR="005F53C1" w:rsidRPr="00146528" w:rsidRDefault="005F53C1" w:rsidP="00372B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F53C1" w:rsidRPr="00146528" w:rsidRDefault="005F53C1" w:rsidP="00372B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8" w:type="dxa"/>
          </w:tcPr>
          <w:p w:rsidR="005F53C1" w:rsidRPr="00146528" w:rsidRDefault="005F53C1" w:rsidP="00372B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81" w:type="dxa"/>
            <w:gridSpan w:val="2"/>
          </w:tcPr>
          <w:p w:rsidR="005F53C1" w:rsidRPr="00146528" w:rsidRDefault="005F53C1" w:rsidP="00372B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27D8" w:rsidRPr="00146528" w:rsidTr="00AE4AF7">
        <w:tc>
          <w:tcPr>
            <w:tcW w:w="522" w:type="dxa"/>
          </w:tcPr>
          <w:p w:rsidR="00D927D8" w:rsidRPr="00146528" w:rsidRDefault="00D927D8" w:rsidP="00372B45">
            <w:pPr>
              <w:pStyle w:val="a3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6528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713" w:type="dxa"/>
            <w:gridSpan w:val="3"/>
            <w:vAlign w:val="center"/>
          </w:tcPr>
          <w:p w:rsidR="00D927D8" w:rsidRPr="00146528" w:rsidRDefault="00D927D8" w:rsidP="003F7643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14652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Предоставление дошкольного образования, воспитания и содержание ребенка в дошкольном образовательном учреждении</w:t>
            </w:r>
            <w:r w:rsidR="004A40F6" w:rsidRPr="0014652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 реализация основных общеобразовательных программ дошкольного образования</w:t>
            </w:r>
          </w:p>
        </w:tc>
        <w:tc>
          <w:tcPr>
            <w:tcW w:w="567" w:type="dxa"/>
          </w:tcPr>
          <w:p w:rsidR="00D927D8" w:rsidRPr="00146528" w:rsidRDefault="00D927D8" w:rsidP="00372B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46528">
              <w:rPr>
                <w:rFonts w:ascii="Times New Roman" w:hAnsi="Times New Roman" w:cs="Times New Roman"/>
                <w:sz w:val="16"/>
                <w:szCs w:val="16"/>
              </w:rPr>
              <w:t>ребенок</w:t>
            </w:r>
          </w:p>
        </w:tc>
        <w:tc>
          <w:tcPr>
            <w:tcW w:w="1417" w:type="dxa"/>
          </w:tcPr>
          <w:p w:rsidR="00D927D8" w:rsidRPr="00146528" w:rsidRDefault="00D927D8" w:rsidP="00B914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528">
              <w:rPr>
                <w:rFonts w:ascii="Times New Roman" w:hAnsi="Times New Roman" w:cs="Times New Roman"/>
                <w:sz w:val="16"/>
                <w:szCs w:val="16"/>
              </w:rPr>
              <w:t>РМ-А-1800</w:t>
            </w:r>
          </w:p>
          <w:p w:rsidR="00D927D8" w:rsidRPr="00146528" w:rsidRDefault="00D927D8" w:rsidP="00372B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D927D8" w:rsidRPr="00146528" w:rsidRDefault="00D927D8" w:rsidP="00B914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528">
              <w:rPr>
                <w:rFonts w:ascii="Times New Roman" w:hAnsi="Times New Roman" w:cs="Times New Roman"/>
                <w:sz w:val="16"/>
                <w:szCs w:val="16"/>
              </w:rPr>
              <w:t xml:space="preserve">Бюджет МО «Кизнерский  район» </w:t>
            </w:r>
          </w:p>
          <w:p w:rsidR="00D927D8" w:rsidRPr="00146528" w:rsidRDefault="00D927D8" w:rsidP="00372B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927D8" w:rsidRPr="00146528" w:rsidRDefault="00D927D8" w:rsidP="00BC458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46528">
              <w:rPr>
                <w:rFonts w:ascii="Times New Roman" w:hAnsi="Times New Roman" w:cs="Times New Roman"/>
                <w:sz w:val="16"/>
                <w:szCs w:val="16"/>
              </w:rPr>
              <w:t>Нормативный, прямой счет.</w:t>
            </w:r>
          </w:p>
        </w:tc>
        <w:tc>
          <w:tcPr>
            <w:tcW w:w="1700" w:type="dxa"/>
          </w:tcPr>
          <w:p w:rsidR="00D927D8" w:rsidRPr="00146528" w:rsidRDefault="00D927D8" w:rsidP="00D927D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652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Обеспечение педагогическим и прочим персоналом образовательно-воспитательного процесса; материально-техническое обеспечение образовательно-воспитательного процесса, в</w:t>
            </w:r>
            <w:proofErr w:type="gramStart"/>
            <w:r w:rsidRPr="0014652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.</w:t>
            </w:r>
            <w:proofErr w:type="gramEnd"/>
          </w:p>
          <w:p w:rsidR="00D927D8" w:rsidRPr="00146528" w:rsidRDefault="00D927D8" w:rsidP="00D927D8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4652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Предоставление воспитанникам зданий и иных помещений, отвечающих установленным строительным, санитарным правилам и нормам; обеспечение </w:t>
            </w:r>
            <w:r w:rsidRPr="0014652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содержания и ремонта предоставленных зданий и иных помещений; обеспечение услугами тепл</w:t>
            </w:r>
            <w:proofErr w:type="gramStart"/>
            <w:r w:rsidRPr="0014652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о-</w:t>
            </w:r>
            <w:proofErr w:type="gramEnd"/>
            <w:r w:rsidRPr="0014652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электро- и водоснабжения, услугами водоотведения </w:t>
            </w:r>
            <w:r w:rsidRPr="00146528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персоналом, не связанным с образовательно-воспитательным процессом, обеспечивающим присмотр, уход, оздоровление ребенка; обеспечение материально-техническими средствами, не связанными с образовательно-воспитательным процессом;</w:t>
            </w:r>
          </w:p>
        </w:tc>
        <w:tc>
          <w:tcPr>
            <w:tcW w:w="1277" w:type="dxa"/>
          </w:tcPr>
          <w:p w:rsidR="00D927D8" w:rsidRPr="00146528" w:rsidRDefault="00D927D8" w:rsidP="00372B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4652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Управление образования Администрации муниципального образования «Кизнерский район»</w:t>
            </w:r>
          </w:p>
        </w:tc>
        <w:tc>
          <w:tcPr>
            <w:tcW w:w="1134" w:type="dxa"/>
          </w:tcPr>
          <w:p w:rsidR="00D927D8" w:rsidRPr="00146528" w:rsidRDefault="00D927D8" w:rsidP="00372B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46528">
              <w:rPr>
                <w:rFonts w:ascii="Times New Roman" w:hAnsi="Times New Roman" w:cs="Times New Roman"/>
                <w:sz w:val="16"/>
                <w:szCs w:val="16"/>
              </w:rPr>
              <w:t>Население дошкольного возраста (2-7лет)</w:t>
            </w:r>
          </w:p>
        </w:tc>
        <w:tc>
          <w:tcPr>
            <w:tcW w:w="1678" w:type="dxa"/>
          </w:tcPr>
          <w:p w:rsidR="00D927D8" w:rsidRPr="00146528" w:rsidRDefault="00D927D8" w:rsidP="00A11B8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46528">
              <w:rPr>
                <w:rFonts w:ascii="Times New Roman" w:hAnsi="Times New Roman" w:cs="Times New Roman"/>
                <w:sz w:val="16"/>
                <w:szCs w:val="16"/>
              </w:rPr>
              <w:t xml:space="preserve">организация предоставления общедоступного и бесплатного начального общего, основного общего, среднего (полного) общего образования по основным общеобразовательным программам, за исключением полномочий по финансовому обеспечению образовательного процесса, отнесенных к полномочиям органов государственной власти субъектов </w:t>
            </w:r>
            <w:r w:rsidRPr="0014652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Российской Федерации; организация предоставления дополнительного образования детям (за исключением предоставления дополнительного образования детям в учреждениях регионального значения) и общедоступного бесплатного дошкольного образования на территории муниципального района, а также организация отдыха детей в каникулярное время;</w:t>
            </w:r>
          </w:p>
          <w:p w:rsidR="00D927D8" w:rsidRPr="00146528" w:rsidRDefault="00D927D8" w:rsidP="00372B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81" w:type="dxa"/>
            <w:gridSpan w:val="2"/>
          </w:tcPr>
          <w:p w:rsidR="00D927D8" w:rsidRPr="00146528" w:rsidRDefault="00D927D8" w:rsidP="00A11B8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46528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1). Конституция РФ, ст.43.</w:t>
            </w:r>
          </w:p>
          <w:p w:rsidR="00D927D8" w:rsidRPr="00146528" w:rsidRDefault="00D927D8" w:rsidP="00A11B8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46528">
              <w:rPr>
                <w:rFonts w:ascii="Times New Roman" w:eastAsia="Times New Roman" w:hAnsi="Times New Roman" w:cs="Times New Roman"/>
                <w:sz w:val="16"/>
                <w:szCs w:val="16"/>
              </w:rPr>
              <w:t>2). Федеральный закон от 06.10.2003 № 131-ФЗ «Об общих принципах организации местного самоуправления в Российской Федерации», статья 15, пункт 1, подпункт 11; статья 20.</w:t>
            </w:r>
          </w:p>
          <w:p w:rsidR="00D927D8" w:rsidRPr="00146528" w:rsidRDefault="00D927D8" w:rsidP="00A11B8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4652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3). Закон РФ  от 10.07.1992  № 3266-1 «Об образовании», статья 31, пункт 1, подпункты 1, 4; статья 41 </w:t>
            </w:r>
          </w:p>
          <w:p w:rsidR="00D927D8" w:rsidRPr="00146528" w:rsidRDefault="00D927D8" w:rsidP="00A11B8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46528">
              <w:rPr>
                <w:rFonts w:ascii="Times New Roman" w:eastAsia="Times New Roman" w:hAnsi="Times New Roman" w:cs="Times New Roman"/>
                <w:sz w:val="16"/>
                <w:szCs w:val="16"/>
              </w:rPr>
              <w:t>4).Закон РФ от 24.07.1998г. № 124-ФЗ «Об основных гарантиях прав ребенка в Российской Федерации», ст.13.</w:t>
            </w:r>
          </w:p>
          <w:p w:rsidR="00D927D8" w:rsidRPr="00146528" w:rsidRDefault="00D927D8" w:rsidP="00A11B8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4652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5). Решение Кизнерского районного Совета депутатов от 17.06.2005 г. </w:t>
            </w:r>
            <w:r w:rsidRPr="00146528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№ 19/1 «Об утверждении Устава муниципального образования «Кизнерский район».</w:t>
            </w:r>
          </w:p>
          <w:p w:rsidR="00D927D8" w:rsidRPr="00146528" w:rsidRDefault="00D927D8" w:rsidP="00A11B8B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927D8" w:rsidRPr="00146528" w:rsidTr="001B694A">
        <w:tc>
          <w:tcPr>
            <w:tcW w:w="522" w:type="dxa"/>
          </w:tcPr>
          <w:p w:rsidR="00D927D8" w:rsidRPr="00146528" w:rsidRDefault="00D927D8" w:rsidP="00372B45">
            <w:pPr>
              <w:pStyle w:val="a3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6528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2</w:t>
            </w:r>
          </w:p>
        </w:tc>
        <w:tc>
          <w:tcPr>
            <w:tcW w:w="1713" w:type="dxa"/>
            <w:gridSpan w:val="3"/>
          </w:tcPr>
          <w:p w:rsidR="00D927D8" w:rsidRPr="00146528" w:rsidRDefault="00D927D8" w:rsidP="00372B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4652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Предоставление общедоступного и бесплатного начального общего, основного общего, среднего (полного) общего образования по основным общеобразовательным программам</w:t>
            </w:r>
          </w:p>
        </w:tc>
        <w:tc>
          <w:tcPr>
            <w:tcW w:w="567" w:type="dxa"/>
          </w:tcPr>
          <w:p w:rsidR="00D927D8" w:rsidRPr="00146528" w:rsidRDefault="00D927D8" w:rsidP="00372B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46528">
              <w:rPr>
                <w:rFonts w:ascii="Times New Roman" w:hAnsi="Times New Roman" w:cs="Times New Roman"/>
                <w:sz w:val="16"/>
                <w:szCs w:val="16"/>
              </w:rPr>
              <w:t>Учащийся</w:t>
            </w:r>
          </w:p>
        </w:tc>
        <w:tc>
          <w:tcPr>
            <w:tcW w:w="1417" w:type="dxa"/>
          </w:tcPr>
          <w:p w:rsidR="00D927D8" w:rsidRPr="00146528" w:rsidRDefault="00D927D8" w:rsidP="00372B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46528">
              <w:rPr>
                <w:rFonts w:ascii="Times New Roman" w:hAnsi="Times New Roman" w:cs="Times New Roman"/>
                <w:sz w:val="16"/>
                <w:szCs w:val="16"/>
              </w:rPr>
              <w:t>РМ-А-1800</w:t>
            </w:r>
          </w:p>
          <w:p w:rsidR="004A780C" w:rsidRPr="00146528" w:rsidRDefault="004A780C" w:rsidP="00372B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46528">
              <w:rPr>
                <w:rFonts w:ascii="Times New Roman" w:hAnsi="Times New Roman" w:cs="Times New Roman"/>
                <w:sz w:val="16"/>
                <w:szCs w:val="16"/>
              </w:rPr>
              <w:t>РМ-В</w:t>
            </w:r>
          </w:p>
        </w:tc>
        <w:tc>
          <w:tcPr>
            <w:tcW w:w="1418" w:type="dxa"/>
          </w:tcPr>
          <w:p w:rsidR="00D927D8" w:rsidRPr="00146528" w:rsidRDefault="00D927D8" w:rsidP="00372B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46528">
              <w:rPr>
                <w:rFonts w:ascii="Times New Roman" w:hAnsi="Times New Roman" w:cs="Times New Roman"/>
                <w:sz w:val="16"/>
                <w:szCs w:val="16"/>
              </w:rPr>
              <w:t>Бюджет Удмуртской Республики (субвенция общегосударственного стандарта), бюджет муниципального образования «Кизнерский район»</w:t>
            </w:r>
          </w:p>
        </w:tc>
        <w:tc>
          <w:tcPr>
            <w:tcW w:w="1276" w:type="dxa"/>
          </w:tcPr>
          <w:p w:rsidR="00D927D8" w:rsidRPr="00146528" w:rsidRDefault="00D927D8" w:rsidP="001B69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528">
              <w:rPr>
                <w:rFonts w:ascii="Times New Roman" w:eastAsia="Times New Roman" w:hAnsi="Times New Roman" w:cs="Times New Roman"/>
                <w:sz w:val="16"/>
                <w:szCs w:val="16"/>
              </w:rPr>
              <w:t>Нормативный. Прямой счет</w:t>
            </w:r>
          </w:p>
          <w:p w:rsidR="00D927D8" w:rsidRPr="00146528" w:rsidRDefault="00D927D8" w:rsidP="001B69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D927D8" w:rsidRPr="00146528" w:rsidRDefault="00D927D8" w:rsidP="00D927D8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4652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Обеспечение педагогическим и прочим персоналом, образовательного процесса;</w:t>
            </w:r>
          </w:p>
          <w:p w:rsidR="00D927D8" w:rsidRPr="00146528" w:rsidRDefault="00D927D8" w:rsidP="00D927D8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4652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материально-техническое обеспечение образовательного процесса, в т.ч. организационно-техническое и программно-методическое обеспечение ЕГЭ; программно-методическое, техническое, консультационное, информационно-аналитическое сопровождение образовательного процесса в </w:t>
            </w:r>
            <w:r w:rsidRPr="0014652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общеобразовательных учреждениях, коррекционных классах общеобразовательных школ; классах с углубленным изучением предмета; в рамках индивидуального обучения на дому; в группах продленного дня;</w:t>
            </w:r>
          </w:p>
          <w:p w:rsidR="00D927D8" w:rsidRPr="00146528" w:rsidRDefault="00D927D8" w:rsidP="00D927D8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4652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предоставление обучающимся зданий и иных помещений, отвечающим установленным строительным, санитарным и т.п. правилам и нормам; обеспечение содержания и ремонта предоставленных зданий и иных помещений в соответствии со стандартами качества; обеспечение помещения услугами тепл</w:t>
            </w:r>
            <w:proofErr w:type="gramStart"/>
            <w:r w:rsidRPr="0014652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о-</w:t>
            </w:r>
            <w:proofErr w:type="gramEnd"/>
            <w:r w:rsidRPr="0014652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, электро-и водоснабжения, услугами водоотведения;</w:t>
            </w:r>
          </w:p>
          <w:p w:rsidR="00D927D8" w:rsidRPr="00146528" w:rsidRDefault="00D927D8" w:rsidP="00D927D8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4652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организация и осуществление подвоза учащихся, содержание и техническое обслуживание</w:t>
            </w:r>
          </w:p>
          <w:p w:rsidR="00D927D8" w:rsidRPr="00146528" w:rsidRDefault="00D927D8" w:rsidP="00D9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</w:tcPr>
          <w:p w:rsidR="00D927D8" w:rsidRPr="00146528" w:rsidRDefault="00D927D8" w:rsidP="00372B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4652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Управление образования </w:t>
            </w:r>
            <w:r w:rsidR="00E4367E" w:rsidRPr="00146528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Администрации </w:t>
            </w:r>
            <w:r w:rsidRPr="00146528">
              <w:rPr>
                <w:rFonts w:ascii="Times New Roman" w:hAnsi="Times New Roman" w:cs="Times New Roman"/>
                <w:sz w:val="16"/>
                <w:szCs w:val="16"/>
              </w:rPr>
              <w:t>муниципального образования «Кизнерский район»</w:t>
            </w:r>
          </w:p>
        </w:tc>
        <w:tc>
          <w:tcPr>
            <w:tcW w:w="1134" w:type="dxa"/>
          </w:tcPr>
          <w:p w:rsidR="00D927D8" w:rsidRPr="00146528" w:rsidRDefault="00D927D8" w:rsidP="00372B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46528">
              <w:rPr>
                <w:rFonts w:ascii="Times New Roman" w:hAnsi="Times New Roman" w:cs="Times New Roman"/>
                <w:sz w:val="16"/>
                <w:szCs w:val="16"/>
              </w:rPr>
              <w:t>Население школьного возраста (6,5-18л)</w:t>
            </w:r>
          </w:p>
        </w:tc>
        <w:tc>
          <w:tcPr>
            <w:tcW w:w="1678" w:type="dxa"/>
          </w:tcPr>
          <w:p w:rsidR="00D927D8" w:rsidRPr="00146528" w:rsidRDefault="00D927D8" w:rsidP="0020109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46528">
              <w:rPr>
                <w:rFonts w:ascii="Times New Roman" w:hAnsi="Times New Roman" w:cs="Times New Roman"/>
                <w:sz w:val="16"/>
                <w:szCs w:val="16"/>
              </w:rPr>
              <w:t xml:space="preserve">организация предоставления общедоступного и бесплатного начального общего, основного общего, среднего (полного) общего образования по основным общеобразовательным программам, за исключением полномочий по финансовому обеспечению образовательного процесса, отнесенных к полномочиям органов государственной власти субъектов Российской Федерации; </w:t>
            </w:r>
            <w:r w:rsidRPr="0014652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организация предоставления дополнительного образования детям (за исключением предоставления дополнительного образования детям в учреждениях регионального значения) и общедоступного бесплатного дошкольного образования на территории муниципального района, а также организация отдыха детей в каникулярное время;</w:t>
            </w:r>
          </w:p>
          <w:p w:rsidR="00D927D8" w:rsidRPr="00146528" w:rsidRDefault="00D927D8" w:rsidP="00372B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81" w:type="dxa"/>
            <w:gridSpan w:val="2"/>
          </w:tcPr>
          <w:p w:rsidR="00D927D8" w:rsidRPr="00146528" w:rsidRDefault="00D927D8" w:rsidP="00E620F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46528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1). Конституция РФ, ст.43.</w:t>
            </w:r>
          </w:p>
          <w:p w:rsidR="00D927D8" w:rsidRPr="00146528" w:rsidRDefault="00D927D8" w:rsidP="00E620F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46528">
              <w:rPr>
                <w:rFonts w:ascii="Times New Roman" w:eastAsia="Times New Roman" w:hAnsi="Times New Roman" w:cs="Times New Roman"/>
                <w:sz w:val="16"/>
                <w:szCs w:val="16"/>
              </w:rPr>
              <w:t>2). Федеральный закон от 06.10.2003 № 131-ФЗ «Об общих принципах организации местного самоуправления в Российской Федерации», статья 15, пункт 1, подпункт 11; статья 20.</w:t>
            </w:r>
          </w:p>
          <w:p w:rsidR="00D927D8" w:rsidRPr="00146528" w:rsidRDefault="00D927D8" w:rsidP="00E620F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4652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3). Закон РФ  от 10.07.1992  № 3266-1 «Об образовании», статья 31, пункт 1, подпункты 1, 4; статья 41 </w:t>
            </w:r>
          </w:p>
          <w:p w:rsidR="00D927D8" w:rsidRPr="00146528" w:rsidRDefault="00D927D8" w:rsidP="00E620F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46528">
              <w:rPr>
                <w:rFonts w:ascii="Times New Roman" w:eastAsia="Times New Roman" w:hAnsi="Times New Roman" w:cs="Times New Roman"/>
                <w:sz w:val="16"/>
                <w:szCs w:val="16"/>
              </w:rPr>
              <w:t>4).Закон РФ от 24.07.1998г. № 124-ФЗ «Об основных гарантиях прав ребенка в Российской Федерации», ст.13.</w:t>
            </w:r>
          </w:p>
          <w:p w:rsidR="00D927D8" w:rsidRPr="00146528" w:rsidRDefault="00D927D8" w:rsidP="00E620F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4652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5). Решение Кизнерского районного Совета депутатов от 17.06.2005 г. № 19/1 «Об утверждении Устава муниципального </w:t>
            </w:r>
            <w:r w:rsidRPr="00146528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образования «Кизнерский район» район».</w:t>
            </w:r>
          </w:p>
          <w:p w:rsidR="00D927D8" w:rsidRPr="00146528" w:rsidRDefault="00D927D8" w:rsidP="00A11B8B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1413D" w:rsidRPr="00146528" w:rsidTr="00AE4AF7">
        <w:tc>
          <w:tcPr>
            <w:tcW w:w="522" w:type="dxa"/>
          </w:tcPr>
          <w:p w:rsidR="00E1413D" w:rsidRPr="00146528" w:rsidRDefault="00E1413D" w:rsidP="00372B45">
            <w:pPr>
              <w:pStyle w:val="a3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6528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3.</w:t>
            </w:r>
          </w:p>
        </w:tc>
        <w:tc>
          <w:tcPr>
            <w:tcW w:w="1713" w:type="dxa"/>
            <w:gridSpan w:val="3"/>
          </w:tcPr>
          <w:p w:rsidR="00E1413D" w:rsidRPr="00146528" w:rsidRDefault="00E1413D" w:rsidP="00E141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528">
              <w:rPr>
                <w:rFonts w:ascii="Times New Roman" w:hAnsi="Times New Roman" w:cs="Times New Roman"/>
                <w:sz w:val="16"/>
                <w:szCs w:val="16"/>
              </w:rPr>
              <w:t>Предоставление дополнительного образования</w:t>
            </w:r>
          </w:p>
        </w:tc>
        <w:tc>
          <w:tcPr>
            <w:tcW w:w="567" w:type="dxa"/>
          </w:tcPr>
          <w:p w:rsidR="00E1413D" w:rsidRPr="00146528" w:rsidRDefault="00E1413D" w:rsidP="00E1413D">
            <w:pPr>
              <w:spacing w:before="120" w:after="120" w:line="24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65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учащийся</w:t>
            </w:r>
          </w:p>
          <w:p w:rsidR="00E1413D" w:rsidRPr="00146528" w:rsidRDefault="00E1413D" w:rsidP="00E1413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E1413D" w:rsidRPr="00146528" w:rsidRDefault="00E1413D" w:rsidP="00E1413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46528">
              <w:rPr>
                <w:rFonts w:ascii="Times New Roman" w:hAnsi="Times New Roman" w:cs="Times New Roman"/>
                <w:sz w:val="16"/>
                <w:szCs w:val="16"/>
              </w:rPr>
              <w:t>РМ-А-1800</w:t>
            </w:r>
          </w:p>
          <w:p w:rsidR="00E1413D" w:rsidRPr="00146528" w:rsidRDefault="00E1413D" w:rsidP="00372B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E1413D" w:rsidRPr="00146528" w:rsidRDefault="00E1413D" w:rsidP="00E1413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46528">
              <w:rPr>
                <w:rFonts w:ascii="Times New Roman" w:hAnsi="Times New Roman" w:cs="Times New Roman"/>
                <w:sz w:val="16"/>
                <w:szCs w:val="16"/>
              </w:rPr>
              <w:t>Бюджет муниципального образования «Кизнерский район»</w:t>
            </w:r>
          </w:p>
        </w:tc>
        <w:tc>
          <w:tcPr>
            <w:tcW w:w="1276" w:type="dxa"/>
          </w:tcPr>
          <w:p w:rsidR="00E1413D" w:rsidRPr="00146528" w:rsidRDefault="00E1413D" w:rsidP="00372B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46528">
              <w:rPr>
                <w:rFonts w:ascii="Times New Roman" w:hAnsi="Times New Roman" w:cs="Times New Roman"/>
                <w:sz w:val="16"/>
                <w:szCs w:val="16"/>
              </w:rPr>
              <w:t>норматив</w:t>
            </w:r>
          </w:p>
        </w:tc>
        <w:tc>
          <w:tcPr>
            <w:tcW w:w="1700" w:type="dxa"/>
          </w:tcPr>
          <w:p w:rsidR="00E1413D" w:rsidRPr="00146528" w:rsidRDefault="00E1413D" w:rsidP="00E1413D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14652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обеспечение педагогическим и прочим персоналом, материально-техническое обеспечение образовательного процесса по реализации программ </w:t>
            </w:r>
            <w:r w:rsidRPr="0014652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дополнительного образования различной направленности; культурологические, туристическо-краеведческие, эколого-биологическое, естественно-научное, военно-патриотическое, физкультурно-спортивный (футбол, баскетбол, бокс, шейпинг, прыжки на батуте, ОФП, лыжные гонки); неспортивной (художественно-эстетической, научно-техническое и т.п.);</w:t>
            </w:r>
            <w:proofErr w:type="gramEnd"/>
          </w:p>
          <w:p w:rsidR="00E1413D" w:rsidRPr="00146528" w:rsidRDefault="00E1413D" w:rsidP="00E1413D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4652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формирование потребностей учащихся к саморазвитию, самовыражению в творчестве;</w:t>
            </w:r>
          </w:p>
          <w:p w:rsidR="00E1413D" w:rsidRPr="00146528" w:rsidRDefault="00E1413D" w:rsidP="00E1413D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4652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формирование общей культуры учащихся, гражданских и нравственных качеств;</w:t>
            </w:r>
          </w:p>
          <w:p w:rsidR="00E1413D" w:rsidRPr="00146528" w:rsidRDefault="00E1413D" w:rsidP="00E1413D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4652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предоставление обучающимся зданий иных помещений, отвечающих установленным строительным, санитарным и т.п. правилам и нормам;</w:t>
            </w:r>
          </w:p>
          <w:p w:rsidR="00E1413D" w:rsidRPr="00146528" w:rsidRDefault="00E1413D" w:rsidP="00E1413D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4652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обеспечение содержания и ремонт предоставленных зданий и иных помещений</w:t>
            </w:r>
          </w:p>
          <w:p w:rsidR="00E1413D" w:rsidRPr="00146528" w:rsidRDefault="00E1413D" w:rsidP="00E141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</w:tcPr>
          <w:p w:rsidR="00E1413D" w:rsidRPr="00146528" w:rsidRDefault="00E1413D" w:rsidP="00372B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4652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Управление образования Администрации муниципального образования «Кизнерский район»</w:t>
            </w:r>
          </w:p>
        </w:tc>
        <w:tc>
          <w:tcPr>
            <w:tcW w:w="1134" w:type="dxa"/>
          </w:tcPr>
          <w:p w:rsidR="00E1413D" w:rsidRPr="00146528" w:rsidRDefault="00CF547B" w:rsidP="00E1413D">
            <w:pPr>
              <w:spacing w:before="120" w:after="120" w:line="24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65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дети дошкольного </w:t>
            </w:r>
            <w:r w:rsidR="00E1413D" w:rsidRPr="001465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школьного возраста</w:t>
            </w:r>
          </w:p>
          <w:p w:rsidR="00E1413D" w:rsidRPr="00146528" w:rsidRDefault="00E1413D" w:rsidP="00E1413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8" w:type="dxa"/>
          </w:tcPr>
          <w:p w:rsidR="00E1413D" w:rsidRPr="00146528" w:rsidRDefault="00E1413D" w:rsidP="00E141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528">
              <w:rPr>
                <w:rFonts w:ascii="Times New Roman" w:hAnsi="Times New Roman" w:cs="Times New Roman"/>
                <w:sz w:val="16"/>
                <w:szCs w:val="16"/>
              </w:rPr>
              <w:t xml:space="preserve">организация предоставления общедоступного и бесплатного начального общего, основного общего, среднего (полного) общего образования по основным </w:t>
            </w:r>
            <w:r w:rsidRPr="0014652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общеобразовательным программам, за исключением полномочий по финансовому обеспечению образовательного процесса, отнесенных к полномочиям органов государственной власти субъектов Российской Федерации; организация предоставления дополнительного образования детям (за исключением предоставления дополнительного образования детям в учреждениях регионального значения) и общедоступного бесплатного дошкольного образования на территории муниципального района, а также организация отдыха детей в каникулярное время;</w:t>
            </w:r>
          </w:p>
          <w:p w:rsidR="00E1413D" w:rsidRPr="00146528" w:rsidRDefault="00E1413D" w:rsidP="00E141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81" w:type="dxa"/>
            <w:gridSpan w:val="2"/>
          </w:tcPr>
          <w:p w:rsidR="00E1413D" w:rsidRPr="00146528" w:rsidRDefault="00E1413D" w:rsidP="00E1413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46528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1) Федеральный закон от 06.10.2003 № 131-ФЗ «Об общих принципах организации местного самоуправления в Российской Федерации», статья 15, пункт 1, подпункт 11.</w:t>
            </w:r>
            <w:r w:rsidRPr="00146528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2) Закон Российской </w:t>
            </w:r>
            <w:r w:rsidRPr="00146528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Федерации от 10.07.1992 № 3266-1 «Об образовании», статья 26, статья 31, пункт 1, подпункт 2,4;</w:t>
            </w:r>
          </w:p>
          <w:p w:rsidR="00E1413D" w:rsidRPr="00146528" w:rsidRDefault="00E1413D" w:rsidP="00E1413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46528">
              <w:rPr>
                <w:rFonts w:ascii="Times New Roman" w:eastAsia="Times New Roman" w:hAnsi="Times New Roman" w:cs="Times New Roman"/>
                <w:sz w:val="16"/>
                <w:szCs w:val="16"/>
              </w:rPr>
              <w:t>3).Закон РФ от 24.07.1998 г. №124-ФЗ «Об основных гарантиях прав ребенка в Российской Федерации».</w:t>
            </w:r>
          </w:p>
          <w:p w:rsidR="00E1413D" w:rsidRPr="00146528" w:rsidRDefault="00E1413D" w:rsidP="00E1413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46528">
              <w:rPr>
                <w:rFonts w:ascii="Times New Roman" w:eastAsia="Times New Roman" w:hAnsi="Times New Roman" w:cs="Times New Roman"/>
                <w:sz w:val="16"/>
                <w:szCs w:val="16"/>
              </w:rPr>
              <w:t>4). Решение Кизнерского районного Совета депутатов от 17.06.2005 г. № 19/1 «Об утверждении Устава муниципального образования «Кизнерский район».</w:t>
            </w:r>
          </w:p>
        </w:tc>
      </w:tr>
      <w:tr w:rsidR="00E1413D" w:rsidRPr="00146528" w:rsidTr="00AE4AF7">
        <w:tc>
          <w:tcPr>
            <w:tcW w:w="522" w:type="dxa"/>
          </w:tcPr>
          <w:p w:rsidR="00E1413D" w:rsidRPr="00146528" w:rsidRDefault="00E1413D" w:rsidP="00372B45">
            <w:pPr>
              <w:pStyle w:val="a3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6528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4</w:t>
            </w:r>
          </w:p>
        </w:tc>
        <w:tc>
          <w:tcPr>
            <w:tcW w:w="1713" w:type="dxa"/>
            <w:gridSpan w:val="3"/>
          </w:tcPr>
          <w:p w:rsidR="00E1413D" w:rsidRPr="00146528" w:rsidRDefault="00E1413D" w:rsidP="00E141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528">
              <w:rPr>
                <w:rFonts w:ascii="Times New Roman" w:hAnsi="Times New Roman" w:cs="Times New Roman"/>
                <w:sz w:val="16"/>
                <w:szCs w:val="16"/>
              </w:rPr>
              <w:t xml:space="preserve"> организационно-методическое  и информационно-техническое </w:t>
            </w:r>
            <w:r w:rsidRPr="0014652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обеспечение деятельности образовательных учреждений</w:t>
            </w:r>
          </w:p>
        </w:tc>
        <w:tc>
          <w:tcPr>
            <w:tcW w:w="567" w:type="dxa"/>
          </w:tcPr>
          <w:p w:rsidR="00E1413D" w:rsidRPr="00146528" w:rsidRDefault="00E1413D" w:rsidP="00E1413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4652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учреждение</w:t>
            </w:r>
          </w:p>
        </w:tc>
        <w:tc>
          <w:tcPr>
            <w:tcW w:w="1417" w:type="dxa"/>
          </w:tcPr>
          <w:p w:rsidR="00E1413D" w:rsidRPr="00146528" w:rsidRDefault="00E1413D" w:rsidP="00E1413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46528">
              <w:rPr>
                <w:rFonts w:ascii="Times New Roman" w:hAnsi="Times New Roman" w:cs="Times New Roman"/>
                <w:sz w:val="16"/>
                <w:szCs w:val="16"/>
              </w:rPr>
              <w:t>РМ-А-1800</w:t>
            </w:r>
          </w:p>
          <w:p w:rsidR="00E1413D" w:rsidRPr="00146528" w:rsidRDefault="00E1413D" w:rsidP="00E1413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E1413D" w:rsidRPr="00146528" w:rsidRDefault="00E1413D" w:rsidP="00372B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46528">
              <w:rPr>
                <w:rFonts w:ascii="Times New Roman" w:hAnsi="Times New Roman" w:cs="Times New Roman"/>
                <w:sz w:val="16"/>
                <w:szCs w:val="16"/>
              </w:rPr>
              <w:t xml:space="preserve">Бюджет муниципального образования «Кизнерский </w:t>
            </w:r>
            <w:r w:rsidRPr="0014652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район»</w:t>
            </w:r>
          </w:p>
        </w:tc>
        <w:tc>
          <w:tcPr>
            <w:tcW w:w="1276" w:type="dxa"/>
          </w:tcPr>
          <w:p w:rsidR="00E1413D" w:rsidRPr="00146528" w:rsidRDefault="007A731A" w:rsidP="00E1413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4652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Нормативный,</w:t>
            </w:r>
          </w:p>
          <w:p w:rsidR="00E1413D" w:rsidRPr="00146528" w:rsidRDefault="007A731A" w:rsidP="00E1413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4652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</w:t>
            </w:r>
            <w:r w:rsidR="00E1413D" w:rsidRPr="00146528">
              <w:rPr>
                <w:rFonts w:ascii="Times New Roman" w:eastAsia="Times New Roman" w:hAnsi="Times New Roman" w:cs="Times New Roman"/>
                <w:sz w:val="16"/>
                <w:szCs w:val="16"/>
              </w:rPr>
              <w:t>рямой счет</w:t>
            </w:r>
          </w:p>
        </w:tc>
        <w:tc>
          <w:tcPr>
            <w:tcW w:w="1700" w:type="dxa"/>
          </w:tcPr>
          <w:p w:rsidR="00E1413D" w:rsidRPr="00146528" w:rsidRDefault="00E1413D" w:rsidP="007E51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528">
              <w:rPr>
                <w:rFonts w:ascii="Times New Roman" w:hAnsi="Times New Roman" w:cs="Times New Roman"/>
                <w:sz w:val="16"/>
                <w:szCs w:val="16"/>
              </w:rPr>
              <w:t xml:space="preserve">Обучение методике нахождения и получения информации из </w:t>
            </w:r>
            <w:r w:rsidRPr="0014652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различных носителей; сбор, накопление</w:t>
            </w:r>
            <w:proofErr w:type="gramStart"/>
            <w:r w:rsidRPr="00146528"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146528">
              <w:rPr>
                <w:rFonts w:ascii="Times New Roman" w:hAnsi="Times New Roman" w:cs="Times New Roman"/>
                <w:sz w:val="16"/>
                <w:szCs w:val="16"/>
              </w:rPr>
              <w:t xml:space="preserve"> обработка, систематизация педагогической информации и доведения их до пользователя; обеспечение контроля за техническим состоянием средств обучения; создание информационно-педагогических модулей на различных носителях;  </w:t>
            </w:r>
          </w:p>
        </w:tc>
        <w:tc>
          <w:tcPr>
            <w:tcW w:w="1277" w:type="dxa"/>
          </w:tcPr>
          <w:p w:rsidR="00E1413D" w:rsidRPr="00146528" w:rsidRDefault="00E1413D" w:rsidP="00E1413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4652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Управление образования Администрации </w:t>
            </w:r>
            <w:r w:rsidRPr="0014652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муниципального образования «Кизнерский район»</w:t>
            </w:r>
          </w:p>
        </w:tc>
        <w:tc>
          <w:tcPr>
            <w:tcW w:w="1134" w:type="dxa"/>
          </w:tcPr>
          <w:p w:rsidR="00E1413D" w:rsidRPr="00146528" w:rsidRDefault="00A25480" w:rsidP="00372B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4652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Физические и юридические лица</w:t>
            </w:r>
          </w:p>
        </w:tc>
        <w:tc>
          <w:tcPr>
            <w:tcW w:w="1678" w:type="dxa"/>
          </w:tcPr>
          <w:p w:rsidR="00E1413D" w:rsidRPr="00146528" w:rsidRDefault="00A25480" w:rsidP="00372B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46528">
              <w:rPr>
                <w:rFonts w:ascii="Times New Roman" w:hAnsi="Times New Roman" w:cs="Times New Roman"/>
                <w:sz w:val="16"/>
                <w:szCs w:val="16"/>
              </w:rPr>
              <w:t xml:space="preserve">Оказание информационно-методической и технической помощи </w:t>
            </w:r>
            <w:r w:rsidRPr="0014652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образовательным учреждениям района</w:t>
            </w:r>
            <w:r w:rsidR="00843D04" w:rsidRPr="0014652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46528">
              <w:rPr>
                <w:rFonts w:ascii="Times New Roman" w:hAnsi="Times New Roman" w:cs="Times New Roman"/>
                <w:sz w:val="16"/>
                <w:szCs w:val="16"/>
              </w:rPr>
              <w:t xml:space="preserve">в области применения современных аудиовизуальных, </w:t>
            </w:r>
            <w:r w:rsidR="00843D04" w:rsidRPr="00146528">
              <w:rPr>
                <w:rFonts w:ascii="Times New Roman" w:hAnsi="Times New Roman" w:cs="Times New Roman"/>
                <w:sz w:val="16"/>
                <w:szCs w:val="16"/>
              </w:rPr>
              <w:t xml:space="preserve">интерактивных и мультимедийных технологий в образовательном процессе. </w:t>
            </w:r>
          </w:p>
        </w:tc>
        <w:tc>
          <w:tcPr>
            <w:tcW w:w="2081" w:type="dxa"/>
            <w:gridSpan w:val="2"/>
          </w:tcPr>
          <w:p w:rsidR="00E1413D" w:rsidRPr="00146528" w:rsidRDefault="00E1413D" w:rsidP="00E1413D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652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1) Конституция РФ, ст.43;</w:t>
            </w:r>
          </w:p>
          <w:p w:rsidR="00E1413D" w:rsidRPr="00146528" w:rsidRDefault="00E1413D" w:rsidP="00E1413D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652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2)Закон РФ от 10 июля 1992 года № 3266-1 «Об образовании» ст.29;</w:t>
            </w:r>
          </w:p>
          <w:p w:rsidR="00E1413D" w:rsidRPr="00146528" w:rsidRDefault="00E1413D" w:rsidP="00E1413D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652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3) Постановление Администрации МО «Кизнерский район» от 03.10.2011 № 720 «О создании муниципального автономного  учреждения  «Кизнерский районный информационно-методический центр»</w:t>
            </w:r>
          </w:p>
        </w:tc>
      </w:tr>
      <w:tr w:rsidR="001F1E81" w:rsidRPr="00146528" w:rsidTr="00106809">
        <w:tc>
          <w:tcPr>
            <w:tcW w:w="14783" w:type="dxa"/>
            <w:gridSpan w:val="14"/>
          </w:tcPr>
          <w:p w:rsidR="001F1E81" w:rsidRPr="00146528" w:rsidRDefault="001F1E81" w:rsidP="0034085A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4652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lastRenderedPageBreak/>
              <w:t>Муниципальные услуги в сфере культуры</w:t>
            </w:r>
          </w:p>
        </w:tc>
      </w:tr>
      <w:tr w:rsidR="001F1E81" w:rsidRPr="00146528" w:rsidTr="00AE4AF7">
        <w:tc>
          <w:tcPr>
            <w:tcW w:w="534" w:type="dxa"/>
            <w:gridSpan w:val="2"/>
          </w:tcPr>
          <w:p w:rsidR="001F1E81" w:rsidRPr="00146528" w:rsidRDefault="001F1E81" w:rsidP="00DB617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146528"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</w:rPr>
              <w:t>5</w:t>
            </w:r>
          </w:p>
        </w:tc>
        <w:tc>
          <w:tcPr>
            <w:tcW w:w="1701" w:type="dxa"/>
            <w:gridSpan w:val="2"/>
          </w:tcPr>
          <w:p w:rsidR="001F1E81" w:rsidRPr="00146528" w:rsidRDefault="001F1E81" w:rsidP="00E1413D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652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Организация  культурн</w:t>
            </w:r>
            <w:proofErr w:type="gramStart"/>
            <w:r w:rsidRPr="0014652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о-</w:t>
            </w:r>
            <w:proofErr w:type="gramEnd"/>
            <w:r w:rsidRPr="0014652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-зрелищных мероприятий и создание условий для реализации творческой деятельности населения в Кизнерском районе</w:t>
            </w:r>
          </w:p>
          <w:p w:rsidR="001F1E81" w:rsidRPr="00146528" w:rsidRDefault="001F1E81" w:rsidP="00E1413D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1F1E81" w:rsidRPr="00146528" w:rsidRDefault="001F1E81" w:rsidP="00257773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4652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Мероприятия, посетители</w:t>
            </w:r>
          </w:p>
        </w:tc>
        <w:tc>
          <w:tcPr>
            <w:tcW w:w="1417" w:type="dxa"/>
          </w:tcPr>
          <w:p w:rsidR="001F1E81" w:rsidRPr="00146528" w:rsidRDefault="001F1E81" w:rsidP="00DB617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4652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РМ-А-2800</w:t>
            </w:r>
          </w:p>
        </w:tc>
        <w:tc>
          <w:tcPr>
            <w:tcW w:w="1418" w:type="dxa"/>
          </w:tcPr>
          <w:p w:rsidR="001F1E81" w:rsidRPr="00146528" w:rsidRDefault="001F1E81" w:rsidP="0025777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46528">
              <w:rPr>
                <w:rFonts w:ascii="Times New Roman" w:eastAsia="Times New Roman" w:hAnsi="Times New Roman" w:cs="Times New Roman"/>
                <w:sz w:val="16"/>
                <w:szCs w:val="16"/>
              </w:rPr>
              <w:t>Бюджет МО «Кизнерский район»</w:t>
            </w:r>
          </w:p>
        </w:tc>
        <w:tc>
          <w:tcPr>
            <w:tcW w:w="1276" w:type="dxa"/>
          </w:tcPr>
          <w:p w:rsidR="001F1E81" w:rsidRPr="00146528" w:rsidRDefault="001F1E81" w:rsidP="00DB617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4652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Нормативный счет</w:t>
            </w:r>
          </w:p>
        </w:tc>
        <w:tc>
          <w:tcPr>
            <w:tcW w:w="1700" w:type="dxa"/>
          </w:tcPr>
          <w:p w:rsidR="001F1E81" w:rsidRPr="00146528" w:rsidRDefault="001F1E81" w:rsidP="000D0C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528">
              <w:rPr>
                <w:rFonts w:ascii="Times New Roman" w:hAnsi="Times New Roman" w:cs="Times New Roman"/>
                <w:sz w:val="16"/>
                <w:szCs w:val="16"/>
              </w:rPr>
              <w:t>1. Организация досугаи отдыха:</w:t>
            </w:r>
          </w:p>
          <w:p w:rsidR="001F1E81" w:rsidRPr="00146528" w:rsidRDefault="001F1E81" w:rsidP="000D0C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528">
              <w:rPr>
                <w:rFonts w:ascii="Times New Roman" w:hAnsi="Times New Roman" w:cs="Times New Roman"/>
                <w:sz w:val="16"/>
                <w:szCs w:val="16"/>
              </w:rPr>
              <w:t>проведение занятий жителей района в клубных формированиях: кружках, творческих коллективах и студиях любительского художественного и технического творчества, любительских объединениях и клубах по интересам;</w:t>
            </w:r>
          </w:p>
          <w:p w:rsidR="001F1E81" w:rsidRPr="00146528" w:rsidRDefault="001F1E81" w:rsidP="000D0C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528">
              <w:rPr>
                <w:rFonts w:ascii="Times New Roman" w:hAnsi="Times New Roman" w:cs="Times New Roman"/>
                <w:sz w:val="16"/>
                <w:szCs w:val="16"/>
              </w:rPr>
              <w:t xml:space="preserve">проведение культурно-досуговых и просветительских мероприятий, филармонических концертов, конкурсов, фестивалей, концертов, спектаклей, </w:t>
            </w:r>
            <w:proofErr w:type="spellStart"/>
            <w:r w:rsidRPr="00146528">
              <w:rPr>
                <w:rFonts w:ascii="Times New Roman" w:hAnsi="Times New Roman" w:cs="Times New Roman"/>
                <w:sz w:val="16"/>
                <w:szCs w:val="16"/>
              </w:rPr>
              <w:t>конкурсно</w:t>
            </w:r>
            <w:proofErr w:type="spellEnd"/>
            <w:r w:rsidRPr="00146528">
              <w:rPr>
                <w:rFonts w:ascii="Times New Roman" w:hAnsi="Times New Roman" w:cs="Times New Roman"/>
                <w:sz w:val="16"/>
                <w:szCs w:val="16"/>
              </w:rPr>
              <w:t xml:space="preserve">-познавательных программ, кинолекториев, музыкально-литературных </w:t>
            </w:r>
            <w:r w:rsidRPr="0014652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вечеров и т.д.;</w:t>
            </w:r>
          </w:p>
          <w:p w:rsidR="001F1E81" w:rsidRPr="00146528" w:rsidRDefault="001F1E81" w:rsidP="000D0C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528">
              <w:rPr>
                <w:rFonts w:ascii="Times New Roman" w:hAnsi="Times New Roman" w:cs="Times New Roman"/>
                <w:sz w:val="16"/>
                <w:szCs w:val="16"/>
              </w:rPr>
              <w:t>проведение мероприятий досуга и отдыха в условиях природной среды;</w:t>
            </w:r>
          </w:p>
          <w:p w:rsidR="001F1E81" w:rsidRPr="00146528" w:rsidRDefault="001F1E81" w:rsidP="000D0C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528">
              <w:rPr>
                <w:rFonts w:ascii="Times New Roman" w:hAnsi="Times New Roman" w:cs="Times New Roman"/>
                <w:sz w:val="16"/>
                <w:szCs w:val="16"/>
              </w:rPr>
              <w:t>проведение государственных, календарных, профессиональных, международных народных праздников;</w:t>
            </w:r>
          </w:p>
          <w:p w:rsidR="001F1E81" w:rsidRPr="00146528" w:rsidRDefault="001F1E81" w:rsidP="000D0C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F1E81" w:rsidRPr="00146528" w:rsidRDefault="001F1E81" w:rsidP="000D0C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F1E81" w:rsidRPr="00146528" w:rsidRDefault="001F1E81" w:rsidP="000D0C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F1E81" w:rsidRPr="00146528" w:rsidRDefault="001F1E81" w:rsidP="000D0C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F1E81" w:rsidRPr="00146528" w:rsidRDefault="001F1E81" w:rsidP="000D0C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528">
              <w:rPr>
                <w:rFonts w:ascii="Times New Roman" w:hAnsi="Times New Roman" w:cs="Times New Roman"/>
                <w:sz w:val="16"/>
                <w:szCs w:val="16"/>
              </w:rPr>
              <w:t>2. Обеспечение условий оказания услуги:</w:t>
            </w:r>
          </w:p>
          <w:p w:rsidR="001F1E81" w:rsidRPr="00146528" w:rsidRDefault="001F1E81" w:rsidP="000D0C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528">
              <w:rPr>
                <w:rFonts w:ascii="Times New Roman" w:hAnsi="Times New Roman" w:cs="Times New Roman"/>
                <w:sz w:val="16"/>
                <w:szCs w:val="16"/>
              </w:rPr>
              <w:t>содержание территорий, зданий и помещений учреждений, в которых предоставляется услуга;</w:t>
            </w:r>
          </w:p>
          <w:p w:rsidR="001F1E81" w:rsidRPr="00146528" w:rsidRDefault="001F1E81" w:rsidP="000D0C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528">
              <w:rPr>
                <w:rFonts w:ascii="Times New Roman" w:hAnsi="Times New Roman" w:cs="Times New Roman"/>
                <w:sz w:val="16"/>
                <w:szCs w:val="16"/>
              </w:rPr>
              <w:t>3. Обеспечение</w:t>
            </w:r>
          </w:p>
          <w:p w:rsidR="001F1E81" w:rsidRPr="00146528" w:rsidRDefault="001F1E81" w:rsidP="000D0C94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7" w:type="dxa"/>
          </w:tcPr>
          <w:p w:rsidR="001F1E81" w:rsidRPr="00146528" w:rsidRDefault="001F1E81" w:rsidP="001600B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4652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lastRenderedPageBreak/>
              <w:t>население</w:t>
            </w:r>
          </w:p>
        </w:tc>
        <w:tc>
          <w:tcPr>
            <w:tcW w:w="1134" w:type="dxa"/>
          </w:tcPr>
          <w:p w:rsidR="001F1E81" w:rsidRPr="00146528" w:rsidRDefault="001F1E81" w:rsidP="00DB617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46528">
              <w:rPr>
                <w:rFonts w:ascii="Times New Roman" w:hAnsi="Times New Roman" w:cs="Times New Roman"/>
                <w:sz w:val="16"/>
                <w:szCs w:val="16"/>
              </w:rPr>
              <w:t xml:space="preserve">безопасности </w:t>
            </w:r>
            <w:proofErr w:type="gramStart"/>
            <w:r w:rsidRPr="00146528">
              <w:rPr>
                <w:rFonts w:ascii="Times New Roman" w:hAnsi="Times New Roman" w:cs="Times New Roman"/>
                <w:sz w:val="16"/>
                <w:szCs w:val="16"/>
              </w:rPr>
              <w:t xml:space="preserve">л </w:t>
            </w:r>
            <w:proofErr w:type="spellStart"/>
            <w:r w:rsidRPr="00146528">
              <w:rPr>
                <w:rFonts w:ascii="Times New Roman" w:hAnsi="Times New Roman" w:cs="Times New Roman"/>
                <w:sz w:val="16"/>
                <w:szCs w:val="16"/>
              </w:rPr>
              <w:t>иц</w:t>
            </w:r>
            <w:proofErr w:type="spellEnd"/>
            <w:proofErr w:type="gramEnd"/>
            <w:r w:rsidRPr="00146528">
              <w:rPr>
                <w:rFonts w:ascii="Times New Roman" w:hAnsi="Times New Roman" w:cs="Times New Roman"/>
                <w:sz w:val="16"/>
                <w:szCs w:val="16"/>
              </w:rPr>
              <w:t>, занимающихся в клубных формированиях и лиц, посещающих, культурно-</w:t>
            </w:r>
            <w:proofErr w:type="spellStart"/>
            <w:r w:rsidRPr="00146528">
              <w:rPr>
                <w:rFonts w:ascii="Times New Roman" w:hAnsi="Times New Roman" w:cs="Times New Roman"/>
                <w:sz w:val="16"/>
                <w:szCs w:val="16"/>
              </w:rPr>
              <w:t>досуговыемероприятия</w:t>
            </w:r>
            <w:proofErr w:type="spellEnd"/>
            <w:r w:rsidRPr="00146528">
              <w:rPr>
                <w:rFonts w:ascii="Times New Roman" w:hAnsi="Times New Roman" w:cs="Times New Roman"/>
                <w:sz w:val="16"/>
                <w:szCs w:val="16"/>
              </w:rPr>
              <w:t>, во время оказания услуги (охра на общественного порядка, обеспечение пожарной безопасности и др.)</w:t>
            </w:r>
          </w:p>
        </w:tc>
        <w:tc>
          <w:tcPr>
            <w:tcW w:w="1700" w:type="dxa"/>
            <w:gridSpan w:val="2"/>
          </w:tcPr>
          <w:p w:rsidR="001F1E81" w:rsidRPr="00146528" w:rsidRDefault="001F1E81" w:rsidP="001600B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46528">
              <w:rPr>
                <w:rFonts w:ascii="Times New Roman" w:hAnsi="Times New Roman" w:cs="Times New Roman"/>
                <w:sz w:val="16"/>
                <w:szCs w:val="16"/>
              </w:rPr>
              <w:t>1.Организация массовых мероприятий, посвященных государственным и профессиональным праздникам;</w:t>
            </w:r>
          </w:p>
          <w:p w:rsidR="001F1E81" w:rsidRPr="00146528" w:rsidRDefault="001F1E81" w:rsidP="001600B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46528">
              <w:rPr>
                <w:rFonts w:ascii="Times New Roman" w:hAnsi="Times New Roman" w:cs="Times New Roman"/>
                <w:sz w:val="16"/>
                <w:szCs w:val="16"/>
              </w:rPr>
              <w:t>2.Организация традиционных районных массовых мероприятий: праздников, концертно-зрелищных мероприятий, фестивалей, митингов, акций, парадов, шествий и др.</w:t>
            </w:r>
          </w:p>
        </w:tc>
        <w:tc>
          <w:tcPr>
            <w:tcW w:w="2059" w:type="dxa"/>
          </w:tcPr>
          <w:p w:rsidR="001F1E81" w:rsidRPr="00146528" w:rsidRDefault="001F1E81" w:rsidP="001600B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46528">
              <w:rPr>
                <w:rFonts w:ascii="Times New Roman" w:hAnsi="Times New Roman" w:cs="Times New Roman"/>
                <w:sz w:val="16"/>
                <w:szCs w:val="16"/>
              </w:rPr>
              <w:t>1. Обеспечение многообразия жанров народного художественного творчества путем создания и поддержки творческих коллективов.</w:t>
            </w:r>
          </w:p>
          <w:p w:rsidR="001F1E81" w:rsidRPr="00146528" w:rsidRDefault="001F1E81" w:rsidP="001600B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46528">
              <w:rPr>
                <w:rFonts w:ascii="Times New Roman" w:hAnsi="Times New Roman" w:cs="Times New Roman"/>
                <w:sz w:val="16"/>
                <w:szCs w:val="16"/>
              </w:rPr>
              <w:t>2.Проведение фестивалей, праздников народного творчества, выставок и других мероприятий, направленных на пропаганду и развитие местного традиционного художественного творчества.</w:t>
            </w:r>
          </w:p>
          <w:p w:rsidR="001F1E81" w:rsidRPr="00146528" w:rsidRDefault="001F1E81" w:rsidP="004A780C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146528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 w:rsidRPr="0014652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создание условий для развития местного традиционного народного художественного творчества в поселениях, входящих в состав муниципального района</w:t>
            </w:r>
          </w:p>
          <w:p w:rsidR="001F1E81" w:rsidRPr="00146528" w:rsidRDefault="001F1E81" w:rsidP="001600B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F1E81" w:rsidRPr="00146528" w:rsidTr="00AE4AF7">
        <w:tc>
          <w:tcPr>
            <w:tcW w:w="534" w:type="dxa"/>
            <w:gridSpan w:val="2"/>
          </w:tcPr>
          <w:p w:rsidR="001F1E81" w:rsidRPr="00146528" w:rsidRDefault="001F1E81" w:rsidP="00DB617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4652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lastRenderedPageBreak/>
              <w:t>6</w:t>
            </w:r>
          </w:p>
        </w:tc>
        <w:tc>
          <w:tcPr>
            <w:tcW w:w="1701" w:type="dxa"/>
            <w:gridSpan w:val="2"/>
          </w:tcPr>
          <w:p w:rsidR="001F1E81" w:rsidRPr="00146528" w:rsidRDefault="001F1E81" w:rsidP="003B264A">
            <w:pPr>
              <w:spacing w:before="100" w:beforeAutospacing="1" w:after="100" w:afterAutospacing="1" w:line="240" w:lineRule="atLeast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65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Организация библиотечного обслуживания населения</w:t>
            </w:r>
          </w:p>
          <w:p w:rsidR="001F1E81" w:rsidRPr="00146528" w:rsidRDefault="001F1E81" w:rsidP="00DB617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1F1E81" w:rsidRPr="00146528" w:rsidRDefault="001F1E81" w:rsidP="003B264A">
            <w:pPr>
              <w:spacing w:before="120" w:after="120" w:line="24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65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читатель</w:t>
            </w:r>
          </w:p>
          <w:p w:rsidR="001F1E81" w:rsidRPr="00146528" w:rsidRDefault="001F1E81" w:rsidP="00DB617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1F1E81" w:rsidRPr="00146528" w:rsidRDefault="001F1E81" w:rsidP="00DB617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46528">
              <w:rPr>
                <w:rFonts w:ascii="Times New Roman" w:eastAsia="Times New Roman" w:hAnsi="Times New Roman" w:cs="Times New Roman"/>
                <w:sz w:val="16"/>
                <w:szCs w:val="16"/>
              </w:rPr>
              <w:t>РМ-А-2700</w:t>
            </w:r>
          </w:p>
        </w:tc>
        <w:tc>
          <w:tcPr>
            <w:tcW w:w="1418" w:type="dxa"/>
          </w:tcPr>
          <w:p w:rsidR="001F1E81" w:rsidRPr="00146528" w:rsidRDefault="001F1E81" w:rsidP="00DB617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46528">
              <w:rPr>
                <w:rFonts w:ascii="Times New Roman" w:eastAsia="Times New Roman" w:hAnsi="Times New Roman" w:cs="Times New Roman"/>
                <w:sz w:val="16"/>
                <w:szCs w:val="16"/>
              </w:rPr>
              <w:t>Бюджет муниципального образования «Кизнерский район»</w:t>
            </w:r>
          </w:p>
        </w:tc>
        <w:tc>
          <w:tcPr>
            <w:tcW w:w="1276" w:type="dxa"/>
          </w:tcPr>
          <w:p w:rsidR="001F1E81" w:rsidRPr="00146528" w:rsidRDefault="001F1E81" w:rsidP="00DB617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46528">
              <w:rPr>
                <w:rFonts w:ascii="Times New Roman" w:eastAsia="Times New Roman" w:hAnsi="Times New Roman" w:cs="Times New Roman"/>
                <w:sz w:val="16"/>
                <w:szCs w:val="16"/>
              </w:rPr>
              <w:t>норматив</w:t>
            </w:r>
          </w:p>
        </w:tc>
        <w:tc>
          <w:tcPr>
            <w:tcW w:w="1700" w:type="dxa"/>
          </w:tcPr>
          <w:p w:rsidR="001F1E81" w:rsidRPr="00146528" w:rsidRDefault="001F1E81" w:rsidP="003B264A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4652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осуществление государственной политики в области библиотечного обслуживания; сохранение культурного наследия и необходимых условий для реализации права граждан на библиотечное обслуживание;</w:t>
            </w:r>
          </w:p>
          <w:p w:rsidR="001F1E81" w:rsidRPr="00146528" w:rsidRDefault="001F1E81" w:rsidP="003B264A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4652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организация библиотечного обслуживания с учетом интересов и потребностей граждан, местных традиций; создание единого информационного пространства; </w:t>
            </w:r>
            <w:r w:rsidRPr="0014652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обеспечение свободного доступа граждан к информации, знаниям, культуре;</w:t>
            </w:r>
          </w:p>
          <w:p w:rsidR="001F1E81" w:rsidRPr="00146528" w:rsidRDefault="001F1E81" w:rsidP="003B264A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4652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формирование и хранение библиотечных фондов, предоставление их во временное пользование гражданам, юридическим и физическим лицам; обеспечение </w:t>
            </w:r>
            <w:proofErr w:type="gramStart"/>
            <w:r w:rsidRPr="0014652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контроля за</w:t>
            </w:r>
            <w:proofErr w:type="gramEnd"/>
            <w:r w:rsidRPr="0014652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сохранностью и эффективным использованием фондов;</w:t>
            </w:r>
          </w:p>
          <w:p w:rsidR="001F1E81" w:rsidRPr="00146528" w:rsidRDefault="001F1E81" w:rsidP="003B264A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4652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участие в местных, региональных и федеральных программах информационного обслуживания различных социальных групп населения, в т.ч. детей, юношества, инвалидов, пенсионеров, этнических групп и других;</w:t>
            </w:r>
          </w:p>
          <w:p w:rsidR="001F1E81" w:rsidRPr="00146528" w:rsidRDefault="001F1E81" w:rsidP="003B264A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4652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участие в развитии территории своего района в сотрудничестве с органами местного самоуправления и местными организациями на основе изучения потребностей реальных и потенциальных пользователей библиотек, создания баз данных по проблемам развития различных сфер </w:t>
            </w:r>
            <w:r w:rsidRPr="0014652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жизнедеятельности местного сообщества, взаимодействия с другими библиотеками, информационными и другими организациями;</w:t>
            </w:r>
          </w:p>
          <w:p w:rsidR="001F1E81" w:rsidRPr="00146528" w:rsidRDefault="001F1E81" w:rsidP="003B264A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4652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распространение среди населения историко-краеведческих, правовых, экологических, информационных знаний. Содействие нравственному развитию подрастающего поколения, повышению образовательного уровня, творческих способностей подрастающего поколения;</w:t>
            </w:r>
          </w:p>
          <w:p w:rsidR="001F1E81" w:rsidRPr="00146528" w:rsidRDefault="001F1E81" w:rsidP="003B264A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4652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организация библиотечной деятельности на основе использования новейших информационных технологий, представления пользователям доступа в корпоративные и глобальные информационные сети; обслуживание пользователей в режиме локального и удаленного доступа</w:t>
            </w:r>
          </w:p>
          <w:p w:rsidR="001F1E81" w:rsidRPr="00146528" w:rsidRDefault="001F1E81" w:rsidP="003B264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7" w:type="dxa"/>
          </w:tcPr>
          <w:p w:rsidR="001F1E81" w:rsidRPr="00146528" w:rsidRDefault="001F1E81" w:rsidP="00DB617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46528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Управление культуры Администрации муниципального образования «Кизнерский район»</w:t>
            </w:r>
          </w:p>
        </w:tc>
        <w:tc>
          <w:tcPr>
            <w:tcW w:w="1134" w:type="dxa"/>
          </w:tcPr>
          <w:p w:rsidR="001F1E81" w:rsidRPr="00146528" w:rsidRDefault="001F1E81" w:rsidP="00DB617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46528">
              <w:rPr>
                <w:rFonts w:ascii="Times New Roman" w:eastAsia="Times New Roman" w:hAnsi="Times New Roman" w:cs="Times New Roman"/>
                <w:sz w:val="16"/>
                <w:szCs w:val="16"/>
              </w:rPr>
              <w:t>Население Кизнерского района</w:t>
            </w:r>
          </w:p>
        </w:tc>
        <w:tc>
          <w:tcPr>
            <w:tcW w:w="1700" w:type="dxa"/>
            <w:gridSpan w:val="2"/>
          </w:tcPr>
          <w:p w:rsidR="001F1E81" w:rsidRPr="00146528" w:rsidRDefault="001F1E81" w:rsidP="00F06242">
            <w:pPr>
              <w:jc w:val="both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</w:rPr>
            </w:pPr>
            <w:r w:rsidRPr="0014652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организация библиотечного обслуживания населения </w:t>
            </w:r>
            <w:proofErr w:type="spellStart"/>
            <w:r w:rsidRPr="0014652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межпоселенческими</w:t>
            </w:r>
            <w:proofErr w:type="spellEnd"/>
            <w:r w:rsidRPr="0014652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библиотеками, комплектование и обеспечение сохранности их библиотечных фондов </w:t>
            </w:r>
          </w:p>
        </w:tc>
        <w:tc>
          <w:tcPr>
            <w:tcW w:w="2059" w:type="dxa"/>
            <w:vAlign w:val="center"/>
          </w:tcPr>
          <w:p w:rsidR="001F1E81" w:rsidRPr="00146528" w:rsidRDefault="001F1E81" w:rsidP="003B264A">
            <w:pPr>
              <w:jc w:val="both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</w:rPr>
            </w:pPr>
            <w:r w:rsidRPr="00146528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</w:rPr>
              <w:t>1) Федеральный закон от 06.10.2003 № 131-ФЗ «Об общих принципах организации местного самоуправления в Российской Федерации», статья 15, пункт 1, подпункт 19</w:t>
            </w:r>
          </w:p>
          <w:p w:rsidR="001F1E81" w:rsidRPr="00146528" w:rsidRDefault="001F1E81" w:rsidP="003B264A">
            <w:pPr>
              <w:jc w:val="both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</w:rPr>
            </w:pPr>
            <w:r w:rsidRPr="00146528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</w:rPr>
              <w:t>2). Федеральный закон от 29.12.1994      № 78-ФЗ «О библиотечном деле».</w:t>
            </w:r>
          </w:p>
          <w:p w:rsidR="001F1E81" w:rsidRPr="00146528" w:rsidRDefault="001F1E81" w:rsidP="003B264A">
            <w:pPr>
              <w:jc w:val="both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</w:rPr>
            </w:pPr>
            <w:r w:rsidRPr="00146528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</w:rPr>
              <w:t>3).«Основы законодательства РФ о культуре» от 09.10.1992 № 3612-1, ст.40.</w:t>
            </w:r>
          </w:p>
          <w:p w:rsidR="001F1E81" w:rsidRPr="00146528" w:rsidRDefault="001F1E81" w:rsidP="003B264A">
            <w:pPr>
              <w:jc w:val="both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</w:rPr>
            </w:pPr>
            <w:r w:rsidRPr="00146528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</w:rPr>
              <w:t>4). Решение Кизнерского районного Совета депутатов от 17.06.2005 г. № 19/1 «Об утверждении Устава муниципального образования «Кизнерский район».</w:t>
            </w:r>
          </w:p>
        </w:tc>
      </w:tr>
      <w:tr w:rsidR="001F1E81" w:rsidRPr="00146528" w:rsidTr="00AE4AF7">
        <w:tc>
          <w:tcPr>
            <w:tcW w:w="534" w:type="dxa"/>
            <w:gridSpan w:val="2"/>
          </w:tcPr>
          <w:p w:rsidR="001F1E81" w:rsidRPr="00146528" w:rsidRDefault="001F1E81" w:rsidP="00DB617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4652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lastRenderedPageBreak/>
              <w:t>7</w:t>
            </w:r>
          </w:p>
        </w:tc>
        <w:tc>
          <w:tcPr>
            <w:tcW w:w="1701" w:type="dxa"/>
            <w:gridSpan w:val="2"/>
          </w:tcPr>
          <w:p w:rsidR="001F1E81" w:rsidRPr="00146528" w:rsidRDefault="001F1E81" w:rsidP="00A75E5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4652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Обеспечение доступа  к музейным фондам</w:t>
            </w:r>
          </w:p>
        </w:tc>
        <w:tc>
          <w:tcPr>
            <w:tcW w:w="567" w:type="dxa"/>
          </w:tcPr>
          <w:p w:rsidR="001F1E81" w:rsidRPr="00146528" w:rsidRDefault="001F1E81" w:rsidP="003B264A">
            <w:pPr>
              <w:spacing w:before="120" w:after="120" w:line="24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65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</w:t>
            </w:r>
          </w:p>
        </w:tc>
        <w:tc>
          <w:tcPr>
            <w:tcW w:w="1417" w:type="dxa"/>
          </w:tcPr>
          <w:p w:rsidR="001F1E81" w:rsidRPr="00146528" w:rsidRDefault="001F1E81" w:rsidP="00DB617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46528">
              <w:rPr>
                <w:rFonts w:ascii="Times New Roman" w:eastAsia="Times New Roman" w:hAnsi="Times New Roman" w:cs="Times New Roman"/>
                <w:sz w:val="16"/>
                <w:szCs w:val="16"/>
              </w:rPr>
              <w:t>РМ-А-2800</w:t>
            </w:r>
          </w:p>
        </w:tc>
        <w:tc>
          <w:tcPr>
            <w:tcW w:w="1418" w:type="dxa"/>
          </w:tcPr>
          <w:p w:rsidR="001F1E81" w:rsidRPr="00146528" w:rsidRDefault="001F1E81" w:rsidP="00DB617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46528">
              <w:rPr>
                <w:rFonts w:ascii="Times New Roman" w:eastAsia="Times New Roman" w:hAnsi="Times New Roman" w:cs="Times New Roman"/>
                <w:sz w:val="16"/>
                <w:szCs w:val="16"/>
              </w:rPr>
              <w:t>Бюджет муниципального образования «Кизнерский район»</w:t>
            </w:r>
          </w:p>
        </w:tc>
        <w:tc>
          <w:tcPr>
            <w:tcW w:w="1276" w:type="dxa"/>
          </w:tcPr>
          <w:p w:rsidR="001F1E81" w:rsidRPr="00146528" w:rsidRDefault="001F1E81" w:rsidP="00DB617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46528">
              <w:rPr>
                <w:rFonts w:ascii="Times New Roman" w:eastAsia="Times New Roman" w:hAnsi="Times New Roman" w:cs="Times New Roman"/>
                <w:sz w:val="16"/>
                <w:szCs w:val="16"/>
              </w:rPr>
              <w:t>норматив</w:t>
            </w:r>
          </w:p>
        </w:tc>
        <w:tc>
          <w:tcPr>
            <w:tcW w:w="1700" w:type="dxa"/>
          </w:tcPr>
          <w:p w:rsidR="001F1E81" w:rsidRPr="00146528" w:rsidRDefault="001F1E81" w:rsidP="00730C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528">
              <w:rPr>
                <w:rFonts w:ascii="Times New Roman" w:hAnsi="Times New Roman" w:cs="Times New Roman"/>
                <w:sz w:val="16"/>
                <w:szCs w:val="16"/>
              </w:rPr>
              <w:t xml:space="preserve">Показ музейных экспозиций (собирание музейных предметов, обеспечение сохранности </w:t>
            </w:r>
            <w:r w:rsidRPr="0014652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музейных предметов и коллекций, реставрация музейных предметов и коллекций, создание выставок, экскурсионное обслуживание посетителей)</w:t>
            </w:r>
          </w:p>
          <w:p w:rsidR="001F1E81" w:rsidRPr="00146528" w:rsidRDefault="001F1E81" w:rsidP="00730C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528">
              <w:rPr>
                <w:rFonts w:ascii="Times New Roman" w:hAnsi="Times New Roman" w:cs="Times New Roman"/>
                <w:sz w:val="16"/>
                <w:szCs w:val="16"/>
              </w:rPr>
              <w:t>Создание музейных коллекций и каталогов и обслуживание ими посетителей музеев (издание научных материалов, издание музейных коллекций)</w:t>
            </w:r>
          </w:p>
          <w:p w:rsidR="001F1E81" w:rsidRPr="00146528" w:rsidRDefault="001F1E81" w:rsidP="00730C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528">
              <w:rPr>
                <w:rFonts w:ascii="Times New Roman" w:hAnsi="Times New Roman" w:cs="Times New Roman"/>
                <w:sz w:val="16"/>
                <w:szCs w:val="16"/>
              </w:rPr>
              <w:t>Содержание    посетителей во время     просмотра экспозиций (обеспечение помещением, коммунальными услугами, обеспечение безопасности, материально-техническое оснащение     процесса оказания музейных  услуг,     пополнение и содержание   фондов, обеспечение музеев    персоналом, повышение квалификации персонала)</w:t>
            </w:r>
          </w:p>
          <w:p w:rsidR="001F1E81" w:rsidRPr="00146528" w:rsidRDefault="001F1E81" w:rsidP="00730C3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F1E81" w:rsidRPr="00146528" w:rsidRDefault="001F1E81" w:rsidP="00730C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528">
              <w:rPr>
                <w:rFonts w:ascii="Times New Roman" w:hAnsi="Times New Roman" w:cs="Times New Roman"/>
                <w:sz w:val="16"/>
                <w:szCs w:val="16"/>
              </w:rPr>
              <w:t>Создание и показ мероприятий исполнительского характера.</w:t>
            </w:r>
          </w:p>
          <w:p w:rsidR="001F1E81" w:rsidRPr="00146528" w:rsidRDefault="001F1E81" w:rsidP="00730C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528">
              <w:rPr>
                <w:rFonts w:ascii="Times New Roman" w:hAnsi="Times New Roman" w:cs="Times New Roman"/>
                <w:sz w:val="16"/>
                <w:szCs w:val="16"/>
              </w:rPr>
              <w:t>Занятия участников в культурно-досуговых мероприятиях.</w:t>
            </w:r>
          </w:p>
          <w:p w:rsidR="001F1E81" w:rsidRPr="00146528" w:rsidRDefault="001F1E81" w:rsidP="00730C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528">
              <w:rPr>
                <w:rFonts w:ascii="Times New Roman" w:hAnsi="Times New Roman" w:cs="Times New Roman"/>
                <w:sz w:val="16"/>
                <w:szCs w:val="16"/>
              </w:rPr>
              <w:t xml:space="preserve">Содержание    посетителей во время       показа мероприятий исполнительского </w:t>
            </w:r>
            <w:r w:rsidRPr="0014652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характера (обеспечение помещением, коммунальными услугами, обеспечение безопасности, материально-техническое оснащение     процесса оказания театральных,    концертных услуг, обеспечение театров и концертных организаций персоналом, повышение квалификации персонала)</w:t>
            </w:r>
          </w:p>
          <w:p w:rsidR="001F1E81" w:rsidRPr="00146528" w:rsidRDefault="001F1E81" w:rsidP="00730C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528">
              <w:rPr>
                <w:rFonts w:ascii="Times New Roman" w:hAnsi="Times New Roman" w:cs="Times New Roman"/>
                <w:sz w:val="16"/>
                <w:szCs w:val="16"/>
              </w:rPr>
              <w:t>Организация (проведение) коллективных форм научной методической деятельности (конференций, семинаров, круглых столов, совещаний, занятий)</w:t>
            </w:r>
            <w:proofErr w:type="gramStart"/>
            <w:r w:rsidRPr="00146528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146528">
              <w:rPr>
                <w:rFonts w:ascii="Times New Roman" w:hAnsi="Times New Roman" w:cs="Times New Roman"/>
                <w:sz w:val="16"/>
                <w:szCs w:val="16"/>
              </w:rPr>
              <w:t>азработка и издание информационно-методических, справочных, презентационных материалов.</w:t>
            </w:r>
          </w:p>
          <w:p w:rsidR="001F1E81" w:rsidRPr="00146528" w:rsidRDefault="001F1E81" w:rsidP="00730C3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F1E81" w:rsidRPr="00146528" w:rsidRDefault="001F1E81" w:rsidP="00730C3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F1E81" w:rsidRPr="00146528" w:rsidRDefault="001F1E81" w:rsidP="00730C3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F1E81" w:rsidRPr="00146528" w:rsidRDefault="001F1E81" w:rsidP="00730C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528">
              <w:rPr>
                <w:rFonts w:ascii="Times New Roman" w:hAnsi="Times New Roman" w:cs="Times New Roman"/>
                <w:sz w:val="16"/>
                <w:szCs w:val="16"/>
              </w:rPr>
              <w:t>Сохранение видов декоративно-прикладного искусства и ремесел</w:t>
            </w:r>
          </w:p>
          <w:p w:rsidR="001F1E81" w:rsidRPr="00146528" w:rsidRDefault="001F1E81" w:rsidP="00730C30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146528">
              <w:rPr>
                <w:rFonts w:ascii="Times New Roman" w:hAnsi="Times New Roman" w:cs="Times New Roman"/>
                <w:sz w:val="16"/>
                <w:szCs w:val="16"/>
              </w:rPr>
              <w:t>Организация и проведение мероприятий</w:t>
            </w:r>
            <w:proofErr w:type="gramStart"/>
            <w:r w:rsidRPr="00146528"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146528">
              <w:rPr>
                <w:rFonts w:ascii="Times New Roman" w:hAnsi="Times New Roman" w:cs="Times New Roman"/>
                <w:sz w:val="16"/>
                <w:szCs w:val="16"/>
              </w:rPr>
              <w:t xml:space="preserve"> обеспечивающих сохранение и развитие разнообразных видов и форм материального и </w:t>
            </w:r>
            <w:r w:rsidRPr="0014652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нематериального культурного наследия народов, проживающих на территории УР и района</w:t>
            </w:r>
          </w:p>
        </w:tc>
        <w:tc>
          <w:tcPr>
            <w:tcW w:w="1277" w:type="dxa"/>
          </w:tcPr>
          <w:p w:rsidR="001F1E81" w:rsidRPr="00146528" w:rsidRDefault="001F1E81" w:rsidP="00DB617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46528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Управление культуры Администрации муниципального образования </w:t>
            </w:r>
            <w:r w:rsidRPr="00146528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«Кизнерский район»</w:t>
            </w:r>
          </w:p>
        </w:tc>
        <w:tc>
          <w:tcPr>
            <w:tcW w:w="1134" w:type="dxa"/>
          </w:tcPr>
          <w:p w:rsidR="001F1E81" w:rsidRPr="00146528" w:rsidRDefault="001F1E81" w:rsidP="00DB617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46528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население</w:t>
            </w:r>
          </w:p>
        </w:tc>
        <w:tc>
          <w:tcPr>
            <w:tcW w:w="1700" w:type="dxa"/>
            <w:gridSpan w:val="2"/>
          </w:tcPr>
          <w:p w:rsidR="001F1E81" w:rsidRPr="00146528" w:rsidRDefault="001F1E81" w:rsidP="00F0624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146528">
              <w:rPr>
                <w:rFonts w:ascii="Times New Roman" w:hAnsi="Times New Roman" w:cs="Times New Roman"/>
                <w:sz w:val="16"/>
                <w:szCs w:val="16"/>
              </w:rPr>
              <w:t xml:space="preserve">создание условий для обеспечения поселений, входящих в состав муниципального района, услугами по </w:t>
            </w:r>
            <w:r w:rsidRPr="0014652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организации досуга и услугами организаций культуры;</w:t>
            </w:r>
          </w:p>
          <w:p w:rsidR="001F1E81" w:rsidRPr="00146528" w:rsidRDefault="001F1E81" w:rsidP="0021450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146528">
              <w:rPr>
                <w:rFonts w:ascii="Times New Roman" w:hAnsi="Times New Roman" w:cs="Times New Roman"/>
                <w:sz w:val="16"/>
                <w:szCs w:val="16"/>
              </w:rPr>
              <w:t>создание музеев муниципального района</w:t>
            </w:r>
          </w:p>
        </w:tc>
        <w:tc>
          <w:tcPr>
            <w:tcW w:w="2059" w:type="dxa"/>
            <w:vAlign w:val="center"/>
          </w:tcPr>
          <w:p w:rsidR="001F1E81" w:rsidRPr="00146528" w:rsidRDefault="001F1E81" w:rsidP="00730C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52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1)Федеральный закон от</w:t>
            </w:r>
            <w:r w:rsidRPr="00146528">
              <w:rPr>
                <w:rFonts w:ascii="Times New Roman" w:hAnsi="Times New Roman" w:cs="Times New Roman"/>
                <w:sz w:val="16"/>
                <w:szCs w:val="16"/>
              </w:rPr>
              <w:br/>
              <w:t>06.10.2003 №131-ФЗ</w:t>
            </w:r>
            <w:proofErr w:type="gramStart"/>
            <w:r w:rsidRPr="00146528">
              <w:rPr>
                <w:rFonts w:ascii="Times New Roman" w:hAnsi="Times New Roman" w:cs="Times New Roman"/>
                <w:sz w:val="16"/>
                <w:szCs w:val="16"/>
              </w:rPr>
              <w:t>«О</w:t>
            </w:r>
            <w:proofErr w:type="gramEnd"/>
            <w:r w:rsidRPr="00146528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146528">
              <w:rPr>
                <w:rFonts w:ascii="Times New Roman" w:hAnsi="Times New Roman" w:cs="Times New Roman"/>
                <w:sz w:val="16"/>
                <w:szCs w:val="16"/>
              </w:rPr>
              <w:br/>
              <w:t>общих принципах</w:t>
            </w:r>
            <w:r w:rsidRPr="00146528">
              <w:rPr>
                <w:rFonts w:ascii="Times New Roman" w:hAnsi="Times New Roman" w:cs="Times New Roman"/>
                <w:sz w:val="16"/>
                <w:szCs w:val="16"/>
              </w:rPr>
              <w:br/>
              <w:t>организации местного</w:t>
            </w:r>
            <w:r w:rsidRPr="00146528">
              <w:rPr>
                <w:rFonts w:ascii="Times New Roman" w:hAnsi="Times New Roman" w:cs="Times New Roman"/>
                <w:sz w:val="16"/>
                <w:szCs w:val="16"/>
              </w:rPr>
              <w:br/>
              <w:t>самоуправления в</w:t>
            </w:r>
            <w:r w:rsidRPr="00146528">
              <w:rPr>
                <w:rFonts w:ascii="Times New Roman" w:hAnsi="Times New Roman" w:cs="Times New Roman"/>
                <w:sz w:val="16"/>
                <w:szCs w:val="16"/>
              </w:rPr>
              <w:br/>
              <w:t>Российской Федерации»,</w:t>
            </w:r>
            <w:r w:rsidRPr="00146528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14652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статья 15, пункт 1, подпункт</w:t>
            </w:r>
            <w:r w:rsidRPr="00146528">
              <w:rPr>
                <w:rFonts w:ascii="Times New Roman" w:hAnsi="Times New Roman" w:cs="Times New Roman"/>
                <w:sz w:val="16"/>
                <w:szCs w:val="16"/>
              </w:rPr>
              <w:br/>
              <w:t>19,1.</w:t>
            </w:r>
          </w:p>
          <w:p w:rsidR="001F1E81" w:rsidRPr="00146528" w:rsidRDefault="001F1E81" w:rsidP="00730C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528">
              <w:rPr>
                <w:rFonts w:ascii="Times New Roman" w:hAnsi="Times New Roman" w:cs="Times New Roman"/>
                <w:sz w:val="16"/>
                <w:szCs w:val="16"/>
              </w:rPr>
              <w:t>2)</w:t>
            </w:r>
            <w:r w:rsidRPr="00146528">
              <w:rPr>
                <w:rFonts w:ascii="Times New Roman" w:hAnsi="Times New Roman" w:cs="Times New Roman"/>
                <w:sz w:val="16"/>
                <w:szCs w:val="16"/>
              </w:rPr>
              <w:tab/>
              <w:t>Федеральный закон от</w:t>
            </w:r>
            <w:r w:rsidRPr="00146528">
              <w:rPr>
                <w:rFonts w:ascii="Times New Roman" w:hAnsi="Times New Roman" w:cs="Times New Roman"/>
                <w:sz w:val="16"/>
                <w:szCs w:val="16"/>
              </w:rPr>
              <w:br/>
              <w:t>29.05.1996 № 54-ФЗ «О</w:t>
            </w:r>
            <w:r w:rsidRPr="00146528">
              <w:rPr>
                <w:rFonts w:ascii="Times New Roman" w:hAnsi="Times New Roman" w:cs="Times New Roman"/>
                <w:sz w:val="16"/>
                <w:szCs w:val="16"/>
              </w:rPr>
              <w:br/>
              <w:t>музейном фонде Российской</w:t>
            </w:r>
            <w:r w:rsidRPr="00146528">
              <w:rPr>
                <w:rFonts w:ascii="Times New Roman" w:hAnsi="Times New Roman" w:cs="Times New Roman"/>
                <w:sz w:val="16"/>
                <w:szCs w:val="16"/>
              </w:rPr>
              <w:br/>
              <w:t>Федерации и музеях в</w:t>
            </w:r>
            <w:r w:rsidRPr="00146528">
              <w:rPr>
                <w:rFonts w:ascii="Times New Roman" w:hAnsi="Times New Roman" w:cs="Times New Roman"/>
                <w:sz w:val="16"/>
                <w:szCs w:val="16"/>
              </w:rPr>
              <w:br/>
              <w:t>Российской Федерации».</w:t>
            </w:r>
          </w:p>
          <w:p w:rsidR="001F1E81" w:rsidRPr="00146528" w:rsidRDefault="001F1E81" w:rsidP="00730C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528">
              <w:rPr>
                <w:rFonts w:ascii="Times New Roman" w:hAnsi="Times New Roman" w:cs="Times New Roman"/>
                <w:sz w:val="16"/>
                <w:szCs w:val="16"/>
              </w:rPr>
              <w:t>3)</w:t>
            </w:r>
            <w:r w:rsidRPr="00146528">
              <w:rPr>
                <w:rFonts w:ascii="Times New Roman" w:hAnsi="Times New Roman" w:cs="Times New Roman"/>
                <w:sz w:val="16"/>
                <w:szCs w:val="16"/>
              </w:rPr>
              <w:tab/>
              <w:t>Основы законодательства</w:t>
            </w:r>
            <w:r w:rsidRPr="0014652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РФ о культуре, </w:t>
            </w:r>
            <w:proofErr w:type="spellStart"/>
            <w:proofErr w:type="gramStart"/>
            <w:r w:rsidRPr="00146528">
              <w:rPr>
                <w:rFonts w:ascii="Times New Roman" w:hAnsi="Times New Roman" w:cs="Times New Roman"/>
                <w:sz w:val="16"/>
                <w:szCs w:val="16"/>
              </w:rPr>
              <w:t>ст</w:t>
            </w:r>
            <w:proofErr w:type="spellEnd"/>
            <w:proofErr w:type="gramEnd"/>
            <w:r w:rsidRPr="00146528">
              <w:rPr>
                <w:rFonts w:ascii="Times New Roman" w:hAnsi="Times New Roman" w:cs="Times New Roman"/>
                <w:sz w:val="16"/>
                <w:szCs w:val="16"/>
              </w:rPr>
              <w:t xml:space="preserve"> 40.</w:t>
            </w:r>
          </w:p>
          <w:p w:rsidR="001F1E81" w:rsidRPr="00146528" w:rsidRDefault="001F1E81" w:rsidP="00730C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528">
              <w:rPr>
                <w:rFonts w:ascii="Times New Roman" w:hAnsi="Times New Roman" w:cs="Times New Roman"/>
                <w:sz w:val="16"/>
                <w:szCs w:val="16"/>
              </w:rPr>
              <w:t>4) Решение Кизнерского</w:t>
            </w:r>
            <w:r w:rsidRPr="00146528">
              <w:rPr>
                <w:rFonts w:ascii="Times New Roman" w:hAnsi="Times New Roman" w:cs="Times New Roman"/>
                <w:sz w:val="16"/>
                <w:szCs w:val="16"/>
              </w:rPr>
              <w:br/>
              <w:t>районного Совета депутатов  от</w:t>
            </w:r>
            <w:r w:rsidRPr="00146528">
              <w:rPr>
                <w:rFonts w:ascii="Times New Roman" w:hAnsi="Times New Roman" w:cs="Times New Roman"/>
                <w:sz w:val="16"/>
                <w:szCs w:val="16"/>
              </w:rPr>
              <w:br/>
              <w:t>17.06.2005 г. №19/1 «О</w:t>
            </w:r>
            <w:r w:rsidRPr="00146528">
              <w:rPr>
                <w:rFonts w:ascii="Times New Roman" w:hAnsi="Times New Roman" w:cs="Times New Roman"/>
                <w:sz w:val="16"/>
                <w:szCs w:val="16"/>
              </w:rPr>
              <w:br/>
              <w:t>принятии Устава</w:t>
            </w:r>
            <w:r w:rsidRPr="00146528">
              <w:rPr>
                <w:rFonts w:ascii="Times New Roman" w:hAnsi="Times New Roman" w:cs="Times New Roman"/>
                <w:sz w:val="16"/>
                <w:szCs w:val="16"/>
              </w:rPr>
              <w:br/>
              <w:t>муниципального</w:t>
            </w:r>
            <w:r w:rsidRPr="00146528">
              <w:rPr>
                <w:rFonts w:ascii="Times New Roman" w:hAnsi="Times New Roman" w:cs="Times New Roman"/>
                <w:sz w:val="16"/>
                <w:szCs w:val="16"/>
              </w:rPr>
              <w:br/>
              <w:t>образования «Кизнерский</w:t>
            </w:r>
            <w:r w:rsidRPr="00146528">
              <w:rPr>
                <w:rFonts w:ascii="Times New Roman" w:hAnsi="Times New Roman" w:cs="Times New Roman"/>
                <w:sz w:val="16"/>
                <w:szCs w:val="16"/>
              </w:rPr>
              <w:br/>
              <w:t>район»</w:t>
            </w:r>
          </w:p>
          <w:p w:rsidR="001F1E81" w:rsidRPr="00146528" w:rsidRDefault="001F1E81" w:rsidP="00730C3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F1E81" w:rsidRPr="00146528" w:rsidRDefault="001F1E81" w:rsidP="00214503">
            <w:pPr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</w:p>
        </w:tc>
      </w:tr>
      <w:tr w:rsidR="001F1E81" w:rsidRPr="00146528" w:rsidTr="00AE4AF7">
        <w:tc>
          <w:tcPr>
            <w:tcW w:w="534" w:type="dxa"/>
            <w:gridSpan w:val="2"/>
          </w:tcPr>
          <w:p w:rsidR="001F1E81" w:rsidRPr="00146528" w:rsidRDefault="001F1E81" w:rsidP="00DB617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4652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lastRenderedPageBreak/>
              <w:t>8</w:t>
            </w:r>
          </w:p>
        </w:tc>
        <w:tc>
          <w:tcPr>
            <w:tcW w:w="1701" w:type="dxa"/>
            <w:gridSpan w:val="2"/>
          </w:tcPr>
          <w:p w:rsidR="001F1E81" w:rsidRPr="00146528" w:rsidRDefault="001F1E81" w:rsidP="00CC6B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652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Организация поддержки художественных промыслов, ремесел и декоративно-прикладного искусства</w:t>
            </w:r>
          </w:p>
          <w:p w:rsidR="001F1E81" w:rsidRPr="00146528" w:rsidRDefault="001F1E81" w:rsidP="006B0CAA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1F1E81" w:rsidRPr="00146528" w:rsidRDefault="001F1E81" w:rsidP="003B264A">
            <w:pPr>
              <w:spacing w:before="120" w:after="120" w:line="24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65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</w:t>
            </w:r>
          </w:p>
        </w:tc>
        <w:tc>
          <w:tcPr>
            <w:tcW w:w="1417" w:type="dxa"/>
          </w:tcPr>
          <w:p w:rsidR="001F1E81" w:rsidRPr="00146528" w:rsidRDefault="001F1E81" w:rsidP="00DB617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46528">
              <w:rPr>
                <w:rFonts w:ascii="Times New Roman" w:eastAsia="Times New Roman" w:hAnsi="Times New Roman" w:cs="Times New Roman"/>
                <w:sz w:val="16"/>
                <w:szCs w:val="16"/>
              </w:rPr>
              <w:t>РМ-А-2900</w:t>
            </w:r>
          </w:p>
        </w:tc>
        <w:tc>
          <w:tcPr>
            <w:tcW w:w="1418" w:type="dxa"/>
          </w:tcPr>
          <w:p w:rsidR="001F1E81" w:rsidRPr="00146528" w:rsidRDefault="001F1E81" w:rsidP="00DB617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46528">
              <w:rPr>
                <w:rFonts w:ascii="Times New Roman" w:eastAsia="Times New Roman" w:hAnsi="Times New Roman" w:cs="Times New Roman"/>
                <w:sz w:val="16"/>
                <w:szCs w:val="16"/>
              </w:rPr>
              <w:t>Бюджет МО «Кизнерский район»</w:t>
            </w:r>
          </w:p>
        </w:tc>
        <w:tc>
          <w:tcPr>
            <w:tcW w:w="1276" w:type="dxa"/>
          </w:tcPr>
          <w:p w:rsidR="001F1E81" w:rsidRPr="00146528" w:rsidRDefault="001F1E81" w:rsidP="00DB617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46528">
              <w:rPr>
                <w:rFonts w:ascii="Times New Roman" w:eastAsia="Times New Roman" w:hAnsi="Times New Roman" w:cs="Times New Roman"/>
                <w:sz w:val="16"/>
                <w:szCs w:val="16"/>
              </w:rPr>
              <w:t>Нормативный счет</w:t>
            </w:r>
          </w:p>
        </w:tc>
        <w:tc>
          <w:tcPr>
            <w:tcW w:w="1700" w:type="dxa"/>
          </w:tcPr>
          <w:p w:rsidR="001F1E81" w:rsidRPr="00146528" w:rsidRDefault="001F1E81" w:rsidP="000F5FAE">
            <w:pPr>
              <w:ind w:left="-1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46528">
              <w:rPr>
                <w:rFonts w:ascii="Times New Roman" w:hAnsi="Times New Roman" w:cs="Times New Roman"/>
                <w:sz w:val="16"/>
                <w:szCs w:val="16"/>
              </w:rPr>
              <w:t>-организация и проведение республиканских, районных фестивалей, смотров, конкурсов и других форм показа результатов творческой деятельности населения</w:t>
            </w:r>
          </w:p>
          <w:p w:rsidR="001F1E81" w:rsidRPr="00146528" w:rsidRDefault="001F1E81" w:rsidP="000F5FAE">
            <w:pPr>
              <w:ind w:left="-1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46528">
              <w:rPr>
                <w:rFonts w:ascii="Times New Roman" w:hAnsi="Times New Roman" w:cs="Times New Roman"/>
                <w:sz w:val="16"/>
                <w:szCs w:val="16"/>
              </w:rPr>
              <w:t>- проведение массовых театрализованных праздников, представлений, народных гуляний, обрядов и ритуалов в соответствии с региональными и местными обычаями и традициями</w:t>
            </w:r>
          </w:p>
          <w:p w:rsidR="001F1E81" w:rsidRPr="00146528" w:rsidRDefault="001F1E81" w:rsidP="000F5FAE">
            <w:pPr>
              <w:ind w:left="-1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46528">
              <w:rPr>
                <w:rFonts w:ascii="Times New Roman" w:hAnsi="Times New Roman" w:cs="Times New Roman"/>
                <w:sz w:val="16"/>
                <w:szCs w:val="16"/>
              </w:rPr>
              <w:t>-организация и проведение ярмарок, выставок, фестивалей, смотров и конкурсов декоративно-прикладного творчества и др.</w:t>
            </w:r>
          </w:p>
          <w:p w:rsidR="001F1E81" w:rsidRPr="00146528" w:rsidRDefault="001F1E81" w:rsidP="000F5FAE">
            <w:pPr>
              <w:ind w:left="-1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46528">
              <w:rPr>
                <w:rFonts w:ascii="Times New Roman" w:hAnsi="Times New Roman" w:cs="Times New Roman"/>
                <w:sz w:val="16"/>
                <w:szCs w:val="16"/>
              </w:rPr>
              <w:t>-популяризация национальных художественных промыслов и ремесел</w:t>
            </w:r>
          </w:p>
          <w:p w:rsidR="001F1E81" w:rsidRPr="00146528" w:rsidRDefault="001F1E81" w:rsidP="000A5CB8">
            <w:pPr>
              <w:ind w:left="-1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46528">
              <w:rPr>
                <w:rFonts w:ascii="Times New Roman" w:hAnsi="Times New Roman" w:cs="Times New Roman"/>
                <w:sz w:val="16"/>
                <w:szCs w:val="16"/>
              </w:rPr>
              <w:t>-подготовка самодеятельных творческих коллективов к участию в культурных проектах разных уровней</w:t>
            </w:r>
          </w:p>
          <w:p w:rsidR="001F1E81" w:rsidRPr="00146528" w:rsidRDefault="001F1E81" w:rsidP="000A5CB8">
            <w:pPr>
              <w:ind w:left="-1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46528">
              <w:rPr>
                <w:rFonts w:ascii="Times New Roman" w:hAnsi="Times New Roman" w:cs="Times New Roman"/>
                <w:sz w:val="16"/>
                <w:szCs w:val="16"/>
              </w:rPr>
              <w:t xml:space="preserve">-организация выступлений творческих коллективов и солистов на сценических районных и сельских площадках, в домах культуры, на открытых площадках и </w:t>
            </w:r>
            <w:r w:rsidRPr="0014652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 организациях (разных форм собственности)</w:t>
            </w:r>
          </w:p>
        </w:tc>
        <w:tc>
          <w:tcPr>
            <w:tcW w:w="1277" w:type="dxa"/>
          </w:tcPr>
          <w:p w:rsidR="001F1E81" w:rsidRPr="00146528" w:rsidRDefault="001F1E81" w:rsidP="00DB617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46528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Управление культуры Администрации МО «Кизнерский район»</w:t>
            </w:r>
          </w:p>
        </w:tc>
        <w:tc>
          <w:tcPr>
            <w:tcW w:w="1134" w:type="dxa"/>
          </w:tcPr>
          <w:p w:rsidR="001F1E81" w:rsidRPr="00146528" w:rsidRDefault="001F1E81" w:rsidP="00DB617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46528">
              <w:rPr>
                <w:rFonts w:ascii="Times New Roman" w:eastAsia="Times New Roman" w:hAnsi="Times New Roman" w:cs="Times New Roman"/>
                <w:sz w:val="16"/>
                <w:szCs w:val="16"/>
              </w:rPr>
              <w:t>население</w:t>
            </w:r>
          </w:p>
        </w:tc>
        <w:tc>
          <w:tcPr>
            <w:tcW w:w="1700" w:type="dxa"/>
            <w:gridSpan w:val="2"/>
          </w:tcPr>
          <w:p w:rsidR="001F1E81" w:rsidRPr="00146528" w:rsidRDefault="001F1E81" w:rsidP="00F0624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14652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Создание условий для обеспечения поселений, входящих в состав муниципального района, услугами по организации досуга и услугами организаций культуры; создании условий для развития местного традиционного народного художественного творчества в поселениях, входящих в состав муниципального района</w:t>
            </w:r>
          </w:p>
        </w:tc>
        <w:tc>
          <w:tcPr>
            <w:tcW w:w="2059" w:type="dxa"/>
            <w:vAlign w:val="center"/>
          </w:tcPr>
          <w:p w:rsidR="001F1E81" w:rsidRPr="00146528" w:rsidRDefault="001F1E81" w:rsidP="000F5FAE">
            <w:pPr>
              <w:jc w:val="both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</w:rPr>
            </w:pPr>
            <w:r w:rsidRPr="00146528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</w:rPr>
              <w:t>1) Федеральный закон от 06.10.2003 № 131-ФЗ «Об общих принципах организации местного самоуправления в Российской Федерации», статья 15, пункт 1, подпункт 11.</w:t>
            </w:r>
          </w:p>
          <w:p w:rsidR="001F1E81" w:rsidRPr="00146528" w:rsidRDefault="001F1E81" w:rsidP="000F5FAE">
            <w:pPr>
              <w:jc w:val="both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</w:rPr>
            </w:pPr>
            <w:r w:rsidRPr="00146528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</w:rPr>
              <w:t>2). «Основы законодательства РФ о культуре» от 09.10.1992 № 3612-1, ст.40.</w:t>
            </w:r>
          </w:p>
          <w:p w:rsidR="001F1E81" w:rsidRPr="00146528" w:rsidRDefault="001F1E81" w:rsidP="000F5FAE">
            <w:pPr>
              <w:jc w:val="both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</w:rPr>
            </w:pPr>
            <w:r w:rsidRPr="00146528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</w:rPr>
              <w:t>3). Закон РФ «Об образовании» от 10.07.1992 №3266-1, ст.26.</w:t>
            </w:r>
          </w:p>
          <w:p w:rsidR="001F1E81" w:rsidRPr="00146528" w:rsidRDefault="001F1E81" w:rsidP="000F5F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528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</w:rPr>
              <w:t>4). Решение Кизнерского  районного Совета депутатов от 17.06.2005 г. № 19/1 «Об утверждении Устава муниципального образования «Кизнерский район»</w:t>
            </w:r>
          </w:p>
        </w:tc>
      </w:tr>
      <w:tr w:rsidR="001F1E81" w:rsidRPr="00146528" w:rsidTr="00AE4AF7">
        <w:tc>
          <w:tcPr>
            <w:tcW w:w="522" w:type="dxa"/>
          </w:tcPr>
          <w:p w:rsidR="001F1E81" w:rsidRPr="00146528" w:rsidRDefault="001F1E81" w:rsidP="00372B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4652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</w:t>
            </w:r>
          </w:p>
        </w:tc>
        <w:tc>
          <w:tcPr>
            <w:tcW w:w="1713" w:type="dxa"/>
            <w:gridSpan w:val="3"/>
          </w:tcPr>
          <w:p w:rsidR="001F1E81" w:rsidRPr="00146528" w:rsidRDefault="001F1E81" w:rsidP="00CC6B3B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652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дополнительного образования в сфере искусств</w:t>
            </w:r>
          </w:p>
          <w:p w:rsidR="001F1E81" w:rsidRPr="00146528" w:rsidRDefault="001F1E81" w:rsidP="00372B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F1E81" w:rsidRPr="00146528" w:rsidRDefault="001F1E81" w:rsidP="00372B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46528">
              <w:rPr>
                <w:rFonts w:ascii="Times New Roman" w:hAnsi="Times New Roman" w:cs="Times New Roman"/>
                <w:sz w:val="16"/>
                <w:szCs w:val="16"/>
              </w:rPr>
              <w:t>учащийся</w:t>
            </w:r>
          </w:p>
        </w:tc>
        <w:tc>
          <w:tcPr>
            <w:tcW w:w="1417" w:type="dxa"/>
          </w:tcPr>
          <w:p w:rsidR="001F1E81" w:rsidRPr="00146528" w:rsidRDefault="001F1E81" w:rsidP="00372B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46528">
              <w:rPr>
                <w:rFonts w:ascii="Times New Roman" w:hAnsi="Times New Roman" w:cs="Times New Roman"/>
                <w:sz w:val="16"/>
                <w:szCs w:val="16"/>
              </w:rPr>
              <w:t>РМ-А-1800</w:t>
            </w:r>
          </w:p>
        </w:tc>
        <w:tc>
          <w:tcPr>
            <w:tcW w:w="1418" w:type="dxa"/>
          </w:tcPr>
          <w:p w:rsidR="001F1E81" w:rsidRPr="00146528" w:rsidRDefault="001F1E81" w:rsidP="00372B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46528">
              <w:rPr>
                <w:rFonts w:ascii="Times New Roman" w:hAnsi="Times New Roman" w:cs="Times New Roman"/>
                <w:sz w:val="16"/>
                <w:szCs w:val="16"/>
              </w:rPr>
              <w:t>Бюджет МО «Кизнерский район»</w:t>
            </w:r>
          </w:p>
        </w:tc>
        <w:tc>
          <w:tcPr>
            <w:tcW w:w="1276" w:type="dxa"/>
          </w:tcPr>
          <w:p w:rsidR="001F1E81" w:rsidRPr="00146528" w:rsidRDefault="001F1E81" w:rsidP="00372B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46528">
              <w:rPr>
                <w:rFonts w:ascii="Times New Roman" w:hAnsi="Times New Roman" w:cs="Times New Roman"/>
                <w:sz w:val="16"/>
                <w:szCs w:val="16"/>
              </w:rPr>
              <w:t>Нормативный счет</w:t>
            </w:r>
          </w:p>
        </w:tc>
        <w:tc>
          <w:tcPr>
            <w:tcW w:w="1700" w:type="dxa"/>
          </w:tcPr>
          <w:p w:rsidR="001F1E81" w:rsidRPr="00146528" w:rsidRDefault="001F1E81" w:rsidP="00D927D8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4652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1)содержание детей в течение учебного процесса (обеспечением помещением, коммунальными услугами, обеспечение безопасности);</w:t>
            </w:r>
          </w:p>
          <w:p w:rsidR="001F1E81" w:rsidRPr="00146528" w:rsidRDefault="001F1E81" w:rsidP="00D927D8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4652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2) обеспечение условий для </w:t>
            </w:r>
            <w:proofErr w:type="gramStart"/>
            <w:r w:rsidRPr="0014652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обучения детей по</w:t>
            </w:r>
            <w:proofErr w:type="gramEnd"/>
            <w:r w:rsidRPr="0014652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выбранному направлению (музыка, хореография, изобразительное искусство, </w:t>
            </w:r>
            <w:proofErr w:type="spellStart"/>
            <w:r w:rsidRPr="0014652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общеэстетическое</w:t>
            </w:r>
            <w:proofErr w:type="spellEnd"/>
            <w:r w:rsidRPr="0014652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воспитание);</w:t>
            </w:r>
          </w:p>
          <w:p w:rsidR="001F1E81" w:rsidRPr="00146528" w:rsidRDefault="001F1E81" w:rsidP="00D927D8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4652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оказание организационно-методической помощи учреждениям;</w:t>
            </w:r>
          </w:p>
          <w:p w:rsidR="001F1E81" w:rsidRPr="00146528" w:rsidRDefault="001F1E81" w:rsidP="00D927D8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4652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3) поощрение одаренных детей;</w:t>
            </w:r>
          </w:p>
          <w:p w:rsidR="001F1E81" w:rsidRPr="00146528" w:rsidRDefault="001F1E81" w:rsidP="00D927D8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4652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организация участия детей в российских и региональных фестивалях, выездных олимпиадах, конкурсах, </w:t>
            </w:r>
          </w:p>
          <w:p w:rsidR="001F1E81" w:rsidRPr="00146528" w:rsidRDefault="001F1E81" w:rsidP="00D9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</w:tcPr>
          <w:p w:rsidR="001F1E81" w:rsidRPr="00146528" w:rsidRDefault="001F1E81" w:rsidP="00372B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46528">
              <w:rPr>
                <w:rFonts w:ascii="Times New Roman" w:hAnsi="Times New Roman" w:cs="Times New Roman"/>
                <w:sz w:val="16"/>
                <w:szCs w:val="16"/>
              </w:rPr>
              <w:t>Управление культуры Администрации МО «Кизнерский район»</w:t>
            </w:r>
          </w:p>
        </w:tc>
        <w:tc>
          <w:tcPr>
            <w:tcW w:w="1134" w:type="dxa"/>
          </w:tcPr>
          <w:p w:rsidR="001F1E81" w:rsidRPr="00146528" w:rsidRDefault="001F1E81" w:rsidP="00372B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46528">
              <w:rPr>
                <w:rFonts w:ascii="Times New Roman" w:hAnsi="Times New Roman" w:cs="Times New Roman"/>
                <w:sz w:val="16"/>
                <w:szCs w:val="16"/>
              </w:rPr>
              <w:t>Дети дошкольного и школьного возраста</w:t>
            </w:r>
          </w:p>
        </w:tc>
        <w:tc>
          <w:tcPr>
            <w:tcW w:w="1678" w:type="dxa"/>
          </w:tcPr>
          <w:p w:rsidR="001F1E81" w:rsidRPr="00146528" w:rsidRDefault="001F1E81" w:rsidP="001279E7">
            <w:pPr>
              <w:jc w:val="both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</w:rPr>
            </w:pPr>
            <w:r w:rsidRPr="0014652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организация предоставления общедоступного и бесплатного начального общего, основного общего, среднего (полного) общего образования по основным общеобразовательным программам, за исключением полномочий по финансовому обеспечению образовательного процесса, отнесенных к полномочиям органов государственной власти Удмуртской Республики; организация предоставления дополнительного образования детям (за исключением предоставления дополнительного образования детям в учреждениях регионального значения) и общедоступного бесплатного дошкольного образования на территории муниципального района, а также организация отдыха детей в каникулярное время </w:t>
            </w:r>
          </w:p>
        </w:tc>
        <w:tc>
          <w:tcPr>
            <w:tcW w:w="2081" w:type="dxa"/>
            <w:gridSpan w:val="2"/>
          </w:tcPr>
          <w:p w:rsidR="001F1E81" w:rsidRPr="00146528" w:rsidRDefault="001F1E81" w:rsidP="001279E7">
            <w:pPr>
              <w:jc w:val="both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</w:rPr>
            </w:pPr>
            <w:r w:rsidRPr="00146528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</w:rPr>
              <w:t>1) Федеральный закон от 06.10.2003 № 131-ФЗ «Об общих принципах организации местного самоуправления в Российской Федерации», статья 15, пункт 1, подпункт 11.</w:t>
            </w:r>
          </w:p>
          <w:p w:rsidR="001F1E81" w:rsidRPr="00146528" w:rsidRDefault="001F1E81" w:rsidP="001279E7">
            <w:pPr>
              <w:jc w:val="both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</w:rPr>
            </w:pPr>
            <w:r w:rsidRPr="00146528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</w:rPr>
              <w:t>2). «Основы законодательства РФ о культуре» от 09.10.1992 № 3612-1, ст.40.</w:t>
            </w:r>
          </w:p>
          <w:p w:rsidR="001F1E81" w:rsidRPr="00146528" w:rsidRDefault="001F1E81" w:rsidP="001279E7">
            <w:pPr>
              <w:jc w:val="both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</w:rPr>
            </w:pPr>
            <w:r w:rsidRPr="00146528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</w:rPr>
              <w:t>3). Закон РФ «Об образовании» от 10.07.1992 №3266-1, ст.26.</w:t>
            </w:r>
          </w:p>
          <w:p w:rsidR="001F1E81" w:rsidRPr="00146528" w:rsidRDefault="001F1E81" w:rsidP="00A826D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46528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</w:rPr>
              <w:t>4). Решение Кизнерского  районного Совета депутатов от 17.06.2005 г. № 19/1 «Об утверждении Устава муниципального образования «Кизнерский район»</w:t>
            </w:r>
          </w:p>
        </w:tc>
      </w:tr>
      <w:tr w:rsidR="001F1E81" w:rsidRPr="00146528" w:rsidTr="001F1E81">
        <w:tc>
          <w:tcPr>
            <w:tcW w:w="14783" w:type="dxa"/>
            <w:gridSpan w:val="14"/>
          </w:tcPr>
          <w:p w:rsidR="001F1E81" w:rsidRPr="00146528" w:rsidRDefault="001F1E81" w:rsidP="009E35CE">
            <w:pPr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16"/>
              </w:rPr>
            </w:pPr>
            <w:r w:rsidRPr="00146528"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16"/>
              </w:rPr>
              <w:t>Муниципальные услуги в сфере здравоохранения</w:t>
            </w:r>
          </w:p>
        </w:tc>
      </w:tr>
      <w:tr w:rsidR="001F1E81" w:rsidRPr="00146528" w:rsidTr="00AE4AF7">
        <w:tc>
          <w:tcPr>
            <w:tcW w:w="522" w:type="dxa"/>
          </w:tcPr>
          <w:p w:rsidR="001F1E81" w:rsidRPr="00146528" w:rsidRDefault="005B45E1" w:rsidP="00372B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4652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713" w:type="dxa"/>
            <w:gridSpan w:val="3"/>
          </w:tcPr>
          <w:p w:rsidR="001F1E81" w:rsidRPr="00146528" w:rsidRDefault="001F1E81" w:rsidP="00804FD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652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Амбулаторно-поликлиническая помощь</w:t>
            </w:r>
          </w:p>
          <w:p w:rsidR="001F1E81" w:rsidRPr="00146528" w:rsidRDefault="001F1E81" w:rsidP="00CC6B3B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1F1E81" w:rsidRPr="00146528" w:rsidRDefault="001F1E81" w:rsidP="00372B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46528">
              <w:rPr>
                <w:rFonts w:ascii="Times New Roman" w:hAnsi="Times New Roman" w:cs="Times New Roman"/>
                <w:sz w:val="16"/>
                <w:szCs w:val="16"/>
              </w:rPr>
              <w:t>посещений</w:t>
            </w:r>
          </w:p>
        </w:tc>
        <w:tc>
          <w:tcPr>
            <w:tcW w:w="1417" w:type="dxa"/>
          </w:tcPr>
          <w:p w:rsidR="001F1E81" w:rsidRPr="00146528" w:rsidRDefault="001F1E81" w:rsidP="00372B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46528">
              <w:rPr>
                <w:rFonts w:ascii="Times New Roman" w:hAnsi="Times New Roman" w:cs="Times New Roman"/>
                <w:sz w:val="16"/>
                <w:szCs w:val="16"/>
              </w:rPr>
              <w:t>РМ-А-1900</w:t>
            </w:r>
          </w:p>
          <w:p w:rsidR="001F1E81" w:rsidRPr="00146528" w:rsidRDefault="001F1E81" w:rsidP="00372B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46528">
              <w:rPr>
                <w:rFonts w:ascii="Times New Roman" w:hAnsi="Times New Roman" w:cs="Times New Roman"/>
                <w:sz w:val="16"/>
                <w:szCs w:val="16"/>
              </w:rPr>
              <w:t>РМ-В</w:t>
            </w:r>
          </w:p>
        </w:tc>
        <w:tc>
          <w:tcPr>
            <w:tcW w:w="1418" w:type="dxa"/>
          </w:tcPr>
          <w:p w:rsidR="001F1E81" w:rsidRPr="00146528" w:rsidRDefault="001F1E81" w:rsidP="00372B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46528">
              <w:rPr>
                <w:rFonts w:ascii="Times New Roman" w:hAnsi="Times New Roman" w:cs="Times New Roman"/>
                <w:sz w:val="16"/>
                <w:szCs w:val="16"/>
              </w:rPr>
              <w:t xml:space="preserve">Территориальная программа ОМС, Бюджет МО «Кизнерский </w:t>
            </w:r>
            <w:r w:rsidRPr="0014652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район»</w:t>
            </w:r>
          </w:p>
        </w:tc>
        <w:tc>
          <w:tcPr>
            <w:tcW w:w="1276" w:type="dxa"/>
          </w:tcPr>
          <w:p w:rsidR="001F1E81" w:rsidRPr="00146528" w:rsidRDefault="001F1E81" w:rsidP="00372B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4652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Нормативный, прямой счет</w:t>
            </w:r>
          </w:p>
        </w:tc>
        <w:tc>
          <w:tcPr>
            <w:tcW w:w="1700" w:type="dxa"/>
          </w:tcPr>
          <w:p w:rsidR="001F1E81" w:rsidRPr="00146528" w:rsidRDefault="001F1E81" w:rsidP="00475F24">
            <w:pPr>
              <w:ind w:left="-109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4652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-терапевтический осмотр в поликлинике (либо осмотри консультация </w:t>
            </w:r>
            <w:r w:rsidRPr="0014652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семейного врача)</w:t>
            </w:r>
          </w:p>
          <w:p w:rsidR="001F1E81" w:rsidRPr="00146528" w:rsidRDefault="001F1E81" w:rsidP="00475F24">
            <w:pPr>
              <w:ind w:left="-109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4652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-проведение мероприятий по профилактике (в т.ч. по проведению профилактических прививок, профилактических осмотров и диспансерного наблюдения граждан), диагностике  (в т.ч. диагностических центрах) и лечению заболеваний</w:t>
            </w:r>
          </w:p>
          <w:p w:rsidR="001F1E81" w:rsidRPr="00146528" w:rsidRDefault="001F1E81" w:rsidP="00475F24">
            <w:pPr>
              <w:ind w:left="-109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4652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-посещение больного на дому дежурным врачом-терапевтом</w:t>
            </w:r>
          </w:p>
          <w:p w:rsidR="001F1E81" w:rsidRPr="00146528" w:rsidRDefault="001F1E81" w:rsidP="00475F24">
            <w:pPr>
              <w:ind w:left="-109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4652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-при необходимости</w:t>
            </w:r>
            <w:proofErr w:type="gramStart"/>
            <w:r w:rsidRPr="0014652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</w:t>
            </w:r>
            <w:proofErr w:type="gramEnd"/>
            <w:r w:rsidRPr="0014652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консультации специалистов, анализы и исследования, </w:t>
            </w:r>
          </w:p>
          <w:p w:rsidR="001F1E81" w:rsidRPr="00146528" w:rsidRDefault="001F1E81" w:rsidP="00475F24">
            <w:pPr>
              <w:ind w:left="-109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4652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Амбулаторные операции, выписка рецептов, выписка больничного листа</w:t>
            </w:r>
          </w:p>
          <w:p w:rsidR="001F1E81" w:rsidRPr="00146528" w:rsidRDefault="001F1E81" w:rsidP="00475F24">
            <w:pPr>
              <w:ind w:left="-109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4652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-содержание больных в помещениях поликлиник (обеспечение помещением, коммунальными услугами, обеспечение безопасности)</w:t>
            </w:r>
          </w:p>
          <w:p w:rsidR="001F1E81" w:rsidRPr="00146528" w:rsidRDefault="001F1E81" w:rsidP="00475F24">
            <w:pPr>
              <w:ind w:left="-109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</w:tcPr>
          <w:p w:rsidR="001F1E81" w:rsidRPr="00146528" w:rsidRDefault="001F1E81" w:rsidP="00372B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4652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МБУЗ «</w:t>
            </w:r>
            <w:proofErr w:type="spellStart"/>
            <w:r w:rsidRPr="00146528">
              <w:rPr>
                <w:rFonts w:ascii="Times New Roman" w:hAnsi="Times New Roman" w:cs="Times New Roman"/>
                <w:sz w:val="16"/>
                <w:szCs w:val="16"/>
              </w:rPr>
              <w:t>Кизнерская</w:t>
            </w:r>
            <w:proofErr w:type="spellEnd"/>
            <w:r w:rsidRPr="00146528">
              <w:rPr>
                <w:rFonts w:ascii="Times New Roman" w:hAnsi="Times New Roman" w:cs="Times New Roman"/>
                <w:sz w:val="16"/>
                <w:szCs w:val="16"/>
              </w:rPr>
              <w:t xml:space="preserve"> ЦРБ»</w:t>
            </w:r>
          </w:p>
        </w:tc>
        <w:tc>
          <w:tcPr>
            <w:tcW w:w="1134" w:type="dxa"/>
          </w:tcPr>
          <w:p w:rsidR="001F1E81" w:rsidRPr="00146528" w:rsidRDefault="001F1E81" w:rsidP="00372B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46528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  <w:tc>
          <w:tcPr>
            <w:tcW w:w="1678" w:type="dxa"/>
          </w:tcPr>
          <w:p w:rsidR="001F1E81" w:rsidRPr="00146528" w:rsidRDefault="001F1E81" w:rsidP="0092793D">
            <w:pPr>
              <w:pStyle w:val="a3"/>
              <w:ind w:left="-1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4652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создание условий для оказания медицинской помощи населению на территории </w:t>
            </w:r>
            <w:r w:rsidRPr="0014652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муниципального района (за исключением территорий поселений, включенных в утвержденный Правительством Российской Федерации перечень территорий, население которых обеспечивается медицинской помощью в медицинских учреждениях, подведомственных федеральному органу исполнительной власти, осуществляющему функции по медико-санитарному обеспечению населения отдельных территорий) в соответствии с территориальной программой государственных гарантий оказания гражданам Российской Федерации бесплатной медицинской помощи</w:t>
            </w:r>
            <w:proofErr w:type="gramEnd"/>
          </w:p>
        </w:tc>
        <w:tc>
          <w:tcPr>
            <w:tcW w:w="2081" w:type="dxa"/>
            <w:gridSpan w:val="2"/>
          </w:tcPr>
          <w:p w:rsidR="001F1E81" w:rsidRPr="00146528" w:rsidRDefault="001F1E81" w:rsidP="000E0CA0">
            <w:pPr>
              <w:jc w:val="both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</w:rPr>
            </w:pPr>
            <w:r w:rsidRPr="00146528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</w:rPr>
              <w:lastRenderedPageBreak/>
              <w:t>1). Конституция РФ.</w:t>
            </w:r>
          </w:p>
          <w:p w:rsidR="001F1E81" w:rsidRPr="00146528" w:rsidRDefault="001F1E81" w:rsidP="000E0CA0">
            <w:pPr>
              <w:jc w:val="both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</w:rPr>
            </w:pPr>
            <w:r w:rsidRPr="00146528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</w:rPr>
              <w:t xml:space="preserve">2).Федеральный закон от 06.10.2003г. №131-ФЗ «Об общих принципах </w:t>
            </w:r>
            <w:r w:rsidRPr="00146528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</w:rPr>
              <w:lastRenderedPageBreak/>
              <w:t>организации местного самоуправления в Российской Федерации», статья 15, пункт 1, подпункт 12.</w:t>
            </w:r>
          </w:p>
          <w:p w:rsidR="001F1E81" w:rsidRPr="00146528" w:rsidRDefault="001F1E81" w:rsidP="000E0CA0">
            <w:pPr>
              <w:jc w:val="both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</w:rPr>
            </w:pPr>
            <w:r w:rsidRPr="00146528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</w:rPr>
              <w:t>3). Основы законодательства Российской Федерации «Об охране здоровья граждан» от 22.07.1993 № 5487-1, статья 8, пункт 3; статья 37.2., абзац 4.</w:t>
            </w:r>
          </w:p>
          <w:p w:rsidR="001F1E81" w:rsidRPr="00146528" w:rsidRDefault="001F1E81" w:rsidP="000E0CA0">
            <w:pPr>
              <w:jc w:val="both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</w:rPr>
            </w:pPr>
            <w:r w:rsidRPr="00146528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</w:rPr>
              <w:t>4). Закон Российской Федерации от 28.06.1991г. № 1499-1 «О медицинском страховании граждан в Российской Федерации».</w:t>
            </w:r>
          </w:p>
          <w:p w:rsidR="001F1E81" w:rsidRPr="00146528" w:rsidRDefault="001F1E81" w:rsidP="000E0CA0">
            <w:pPr>
              <w:jc w:val="both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</w:rPr>
            </w:pPr>
            <w:r w:rsidRPr="00146528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</w:rPr>
              <w:t>5).Постановление Правительства РФ от 13.01.1996г. № 27 «Об утверждении правил предоставления платных медицинских услуг населению медицинскими учреждениями».</w:t>
            </w:r>
          </w:p>
          <w:p w:rsidR="001F1E81" w:rsidRPr="00146528" w:rsidRDefault="001F1E81" w:rsidP="000E0CA0">
            <w:pPr>
              <w:jc w:val="both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</w:rPr>
            </w:pPr>
            <w:r w:rsidRPr="00146528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</w:rPr>
              <w:t>6).Постановление Правительства Удмуртской Республики от 19.07.1996г. № 498 «О развитии системы обязательного медицинского страхования в Удмуртской Республике».</w:t>
            </w:r>
          </w:p>
          <w:p w:rsidR="001F1E81" w:rsidRPr="00146528" w:rsidRDefault="001F1E81" w:rsidP="000E0CA0">
            <w:pPr>
              <w:jc w:val="both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</w:rPr>
            </w:pPr>
            <w:r w:rsidRPr="00146528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</w:rPr>
              <w:t xml:space="preserve">7).Постановление </w:t>
            </w:r>
          </w:p>
          <w:p w:rsidR="001F1E81" w:rsidRPr="00146528" w:rsidRDefault="001F1E81" w:rsidP="000E0CA0">
            <w:pPr>
              <w:jc w:val="both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</w:rPr>
            </w:pPr>
            <w:r w:rsidRPr="00146528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</w:rPr>
              <w:t>Правительства Удмуртской Республики от 09.06.2001г. № 615 «О территориальной программе государственных гарантий обеспечения граждан, проживающих на территории Удмуртской Республики, бесплатной медицинской помощи».</w:t>
            </w:r>
          </w:p>
          <w:p w:rsidR="001F1E81" w:rsidRPr="00146528" w:rsidRDefault="001F1E81" w:rsidP="000E0CA0">
            <w:pPr>
              <w:jc w:val="both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</w:rPr>
            </w:pPr>
            <w:r w:rsidRPr="00146528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</w:rPr>
              <w:t xml:space="preserve">8) Решение Кизнерского районного Совета депутатов от  17.06.2005 г. № 19/1  «Об утверждении Устава муниципального образования «Кизнерский </w:t>
            </w:r>
            <w:r w:rsidRPr="00146528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</w:rPr>
              <w:lastRenderedPageBreak/>
              <w:t>район»</w:t>
            </w:r>
          </w:p>
          <w:p w:rsidR="001F1E81" w:rsidRPr="00146528" w:rsidRDefault="001F1E81" w:rsidP="00372B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1E81" w:rsidRPr="00146528" w:rsidTr="00AE4AF7">
        <w:tc>
          <w:tcPr>
            <w:tcW w:w="522" w:type="dxa"/>
          </w:tcPr>
          <w:p w:rsidR="001F1E81" w:rsidRPr="00146528" w:rsidRDefault="000618DA" w:rsidP="00372B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4652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11</w:t>
            </w:r>
          </w:p>
        </w:tc>
        <w:tc>
          <w:tcPr>
            <w:tcW w:w="1713" w:type="dxa"/>
            <w:gridSpan w:val="3"/>
          </w:tcPr>
          <w:p w:rsidR="001F1E81" w:rsidRPr="00146528" w:rsidRDefault="001F1E81" w:rsidP="00804FD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652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Оказание стационарной медицинской помощи</w:t>
            </w:r>
          </w:p>
          <w:p w:rsidR="001F1E81" w:rsidRPr="00146528" w:rsidRDefault="001F1E81" w:rsidP="00CC6B3B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1F1E81" w:rsidRPr="00146528" w:rsidRDefault="001F1E81" w:rsidP="00372B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46528">
              <w:rPr>
                <w:rFonts w:ascii="Times New Roman" w:hAnsi="Times New Roman" w:cs="Times New Roman"/>
                <w:sz w:val="16"/>
                <w:szCs w:val="16"/>
              </w:rPr>
              <w:t>Койко-дни</w:t>
            </w:r>
          </w:p>
        </w:tc>
        <w:tc>
          <w:tcPr>
            <w:tcW w:w="1417" w:type="dxa"/>
          </w:tcPr>
          <w:p w:rsidR="001F1E81" w:rsidRPr="00146528" w:rsidRDefault="001F1E81" w:rsidP="00372B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46528">
              <w:rPr>
                <w:rFonts w:ascii="Times New Roman" w:hAnsi="Times New Roman" w:cs="Times New Roman"/>
                <w:sz w:val="16"/>
                <w:szCs w:val="16"/>
              </w:rPr>
              <w:t>РМ-А-1900</w:t>
            </w:r>
          </w:p>
          <w:p w:rsidR="001F1E81" w:rsidRPr="00146528" w:rsidRDefault="001F1E81" w:rsidP="00372B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46528">
              <w:rPr>
                <w:rFonts w:ascii="Times New Roman" w:hAnsi="Times New Roman" w:cs="Times New Roman"/>
                <w:sz w:val="16"/>
                <w:szCs w:val="16"/>
              </w:rPr>
              <w:t>РМ-В</w:t>
            </w:r>
          </w:p>
        </w:tc>
        <w:tc>
          <w:tcPr>
            <w:tcW w:w="1418" w:type="dxa"/>
          </w:tcPr>
          <w:p w:rsidR="001F1E81" w:rsidRPr="00146528" w:rsidRDefault="001F1E81" w:rsidP="00372B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46528">
              <w:rPr>
                <w:rFonts w:ascii="Times New Roman" w:hAnsi="Times New Roman" w:cs="Times New Roman"/>
                <w:sz w:val="16"/>
                <w:szCs w:val="16"/>
              </w:rPr>
              <w:t>Территориальная программа ОМС, Бюджет МО «Кизнерский район»</w:t>
            </w:r>
          </w:p>
        </w:tc>
        <w:tc>
          <w:tcPr>
            <w:tcW w:w="1276" w:type="dxa"/>
          </w:tcPr>
          <w:p w:rsidR="001F1E81" w:rsidRPr="00146528" w:rsidRDefault="001F1E81" w:rsidP="00372B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46528">
              <w:rPr>
                <w:rFonts w:ascii="Times New Roman" w:hAnsi="Times New Roman" w:cs="Times New Roman"/>
                <w:sz w:val="16"/>
                <w:szCs w:val="16"/>
              </w:rPr>
              <w:t>Нормативный счет</w:t>
            </w:r>
          </w:p>
        </w:tc>
        <w:tc>
          <w:tcPr>
            <w:tcW w:w="1700" w:type="dxa"/>
          </w:tcPr>
          <w:p w:rsidR="001F1E81" w:rsidRPr="00146528" w:rsidRDefault="001F1E81" w:rsidP="003B1E55">
            <w:pPr>
              <w:ind w:left="-109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4652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Оказание квалифицированной медицинской помощи в соответствии с утвержденными стандартами мед. Помощи, профилем заболевания и фазой его лечения</w:t>
            </w:r>
          </w:p>
          <w:p w:rsidR="001F1E81" w:rsidRPr="00146528" w:rsidRDefault="001F1E81" w:rsidP="003B1E55">
            <w:pPr>
              <w:ind w:left="-109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4652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-проведение лечебно-диагностических мероприятий, включая выполнение лечебных процедур со стороны среднего мед. Персонала и уход со стороны младшего мед. Персонала;</w:t>
            </w:r>
          </w:p>
          <w:p w:rsidR="001F1E81" w:rsidRPr="00146528" w:rsidRDefault="001F1E81" w:rsidP="003B1E55">
            <w:pPr>
              <w:ind w:left="-109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4652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Консультация врачей специалистов;</w:t>
            </w:r>
          </w:p>
          <w:p w:rsidR="001F1E81" w:rsidRPr="00146528" w:rsidRDefault="001F1E81" w:rsidP="00C6726F">
            <w:pPr>
              <w:ind w:left="-109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4652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-наблюдение пациента лечащим врачом;</w:t>
            </w:r>
          </w:p>
          <w:p w:rsidR="001F1E81" w:rsidRPr="00146528" w:rsidRDefault="001F1E81" w:rsidP="00C6726F">
            <w:pPr>
              <w:ind w:left="-109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4652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-при наличии медицинских показаний направление пациентов для консультации специалистов в другие учреждения здравоохранения;</w:t>
            </w:r>
          </w:p>
          <w:p w:rsidR="001F1E81" w:rsidRPr="00146528" w:rsidRDefault="001F1E81" w:rsidP="00C6726F">
            <w:pPr>
              <w:ind w:left="-109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4652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-назначения консилиума в сложных для установления диагноза и назначения лечения случаях;</w:t>
            </w:r>
          </w:p>
          <w:p w:rsidR="001F1E81" w:rsidRPr="00146528" w:rsidRDefault="001F1E81" w:rsidP="00C6726F">
            <w:pPr>
              <w:ind w:left="-109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4652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-организация коек сестринского ухода для проведения курса поддерживающего лечения больным пожилого и старческого возраста, страдающим хроническими заболеваниями и нуждающимися в мед. </w:t>
            </w:r>
            <w:proofErr w:type="gramStart"/>
            <w:r w:rsidRPr="0014652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Уходе</w:t>
            </w:r>
            <w:proofErr w:type="gramEnd"/>
            <w:r w:rsidRPr="0014652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;</w:t>
            </w:r>
          </w:p>
          <w:p w:rsidR="001F1E81" w:rsidRPr="00146528" w:rsidRDefault="001F1E81" w:rsidP="00C6726F">
            <w:pPr>
              <w:ind w:left="-109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4652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-проведение лабораторных, </w:t>
            </w:r>
            <w:r w:rsidRPr="0014652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инструментальных исследований, лечебных процедур;</w:t>
            </w:r>
          </w:p>
          <w:p w:rsidR="001F1E81" w:rsidRPr="00146528" w:rsidRDefault="001F1E81" w:rsidP="00F67B54">
            <w:pPr>
              <w:ind w:left="-109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4652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-содержание больных в помещениях круглосуточных стационаров (обеспечение помещением, коммунальными услугами, обеспечение безопасности)</w:t>
            </w:r>
          </w:p>
          <w:p w:rsidR="001F1E81" w:rsidRPr="00146528" w:rsidRDefault="001F1E81" w:rsidP="00C6726F">
            <w:pPr>
              <w:ind w:left="-109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1F1E81" w:rsidRPr="00146528" w:rsidRDefault="001F1E81" w:rsidP="00C6726F">
            <w:pPr>
              <w:ind w:left="-109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1F1E81" w:rsidRPr="00146528" w:rsidRDefault="001F1E81" w:rsidP="003B1E55">
            <w:pPr>
              <w:ind w:left="-109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</w:tcPr>
          <w:p w:rsidR="001F1E81" w:rsidRPr="00146528" w:rsidRDefault="001F1E81" w:rsidP="00372B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4652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МБУЗ «</w:t>
            </w:r>
            <w:proofErr w:type="spellStart"/>
            <w:r w:rsidRPr="00146528">
              <w:rPr>
                <w:rFonts w:ascii="Times New Roman" w:hAnsi="Times New Roman" w:cs="Times New Roman"/>
                <w:sz w:val="16"/>
                <w:szCs w:val="16"/>
              </w:rPr>
              <w:t>Кизнерская</w:t>
            </w:r>
            <w:proofErr w:type="spellEnd"/>
            <w:r w:rsidRPr="00146528">
              <w:rPr>
                <w:rFonts w:ascii="Times New Roman" w:hAnsi="Times New Roman" w:cs="Times New Roman"/>
                <w:sz w:val="16"/>
                <w:szCs w:val="16"/>
              </w:rPr>
              <w:t xml:space="preserve"> ЦРБ»</w:t>
            </w:r>
          </w:p>
        </w:tc>
        <w:tc>
          <w:tcPr>
            <w:tcW w:w="1134" w:type="dxa"/>
          </w:tcPr>
          <w:p w:rsidR="001F1E81" w:rsidRPr="00146528" w:rsidRDefault="001F1E81" w:rsidP="00372B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46528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  <w:tc>
          <w:tcPr>
            <w:tcW w:w="1678" w:type="dxa"/>
          </w:tcPr>
          <w:p w:rsidR="001F1E81" w:rsidRPr="00146528" w:rsidRDefault="001F1E81" w:rsidP="00DC40C5">
            <w:pPr>
              <w:pStyle w:val="a3"/>
              <w:ind w:left="-1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4652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создание условий для оказания медицинской помощи населению на территории муниципального района (за исключением территорийпоселений, включенных в утвержденный Правительством Российской Федерации перечень территорий, население которых обеспечивается медицинской помощью в медицинских учреждениях, подведомственных федеральному органу исполнительной власти, осуществляющему функции по медико-санитарному обеспечению населения отдельных территорий) в соответствии с территориальной программой государственных гарантий оказания гражданамРоссийской Федерации бесплатной медицинской помощи</w:t>
            </w:r>
            <w:proofErr w:type="gramEnd"/>
          </w:p>
        </w:tc>
        <w:tc>
          <w:tcPr>
            <w:tcW w:w="2081" w:type="dxa"/>
            <w:gridSpan w:val="2"/>
          </w:tcPr>
          <w:p w:rsidR="001F1E81" w:rsidRPr="00146528" w:rsidRDefault="001F1E81" w:rsidP="0092793D">
            <w:pPr>
              <w:ind w:left="-86"/>
              <w:jc w:val="both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</w:rPr>
            </w:pPr>
            <w:r w:rsidRPr="00146528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</w:rPr>
              <w:t>1). Конституция РФ.</w:t>
            </w:r>
          </w:p>
          <w:p w:rsidR="001F1E81" w:rsidRPr="00146528" w:rsidRDefault="001F1E81" w:rsidP="0092793D">
            <w:pPr>
              <w:ind w:left="-86"/>
              <w:jc w:val="both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</w:rPr>
            </w:pPr>
            <w:r w:rsidRPr="00146528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</w:rPr>
              <w:t>2).Федеральный закон от 06.10.2003г. №131-ФЗ «Об общих принципах организации местного самоуправления в Российской Федерации», статья 15, пункт 1, подпункт 12.</w:t>
            </w:r>
          </w:p>
          <w:p w:rsidR="001F1E81" w:rsidRPr="00146528" w:rsidRDefault="001F1E81" w:rsidP="0092793D">
            <w:pPr>
              <w:ind w:left="-86"/>
              <w:jc w:val="both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</w:rPr>
            </w:pPr>
            <w:r w:rsidRPr="00146528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</w:rPr>
              <w:t>3). Основы законодательства Российской Федерации «Об охране здоровья граждан» от 22.07.1993 № 5487-1, статья 8, пункт 3; статья 37.2., абзац 4.</w:t>
            </w:r>
          </w:p>
          <w:p w:rsidR="001F1E81" w:rsidRPr="00146528" w:rsidRDefault="001F1E81" w:rsidP="0092793D">
            <w:pPr>
              <w:ind w:left="-86"/>
              <w:jc w:val="both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</w:rPr>
            </w:pPr>
            <w:r w:rsidRPr="00146528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</w:rPr>
              <w:t>4). Закон Российской Федерации от 28.06.1991г. № 1499-1 «О медицинском страховании граждан в Российской Федерации».</w:t>
            </w:r>
          </w:p>
          <w:p w:rsidR="001F1E81" w:rsidRPr="00146528" w:rsidRDefault="001F1E81" w:rsidP="0092793D">
            <w:pPr>
              <w:ind w:left="-86"/>
              <w:jc w:val="both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</w:rPr>
            </w:pPr>
            <w:r w:rsidRPr="00146528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</w:rPr>
              <w:t>5).Постановление Правительства РФ от 13.01.1996г. № 27 «Об утверждении правил предоставления платных медицинских услуг населению медицинскими учреждениями».</w:t>
            </w:r>
          </w:p>
          <w:p w:rsidR="001F1E81" w:rsidRPr="00146528" w:rsidRDefault="001F1E81" w:rsidP="0092793D">
            <w:pPr>
              <w:ind w:left="-86"/>
              <w:jc w:val="both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</w:rPr>
            </w:pPr>
            <w:r w:rsidRPr="00146528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</w:rPr>
              <w:t>6).Постановление Правительства Удмуртской Республики от 19.07.1996г. № 498 «О развитии системы обязательного медицинского страхования в Удмуртской Республике».</w:t>
            </w:r>
          </w:p>
          <w:p w:rsidR="001F1E81" w:rsidRPr="00146528" w:rsidRDefault="001F1E81" w:rsidP="0092793D">
            <w:pPr>
              <w:ind w:left="-86"/>
              <w:jc w:val="both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</w:rPr>
            </w:pPr>
            <w:r w:rsidRPr="00146528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</w:rPr>
              <w:t xml:space="preserve">7).Постановление </w:t>
            </w:r>
          </w:p>
          <w:p w:rsidR="001F1E81" w:rsidRPr="00146528" w:rsidRDefault="001F1E81" w:rsidP="0092793D">
            <w:pPr>
              <w:ind w:left="-86"/>
              <w:jc w:val="both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</w:rPr>
            </w:pPr>
            <w:r w:rsidRPr="00146528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</w:rPr>
              <w:t>Правительства Удмуртской Республики от 09.06.2001г. № 615 «О территориальной программе государственных гарантий обеспечения граждан, проживающих на территории Удмуртской Республики, бесплатной медицинской помощи».</w:t>
            </w:r>
          </w:p>
          <w:p w:rsidR="001F1E81" w:rsidRPr="00146528" w:rsidRDefault="001F1E81" w:rsidP="0092793D">
            <w:pPr>
              <w:ind w:left="-86"/>
              <w:jc w:val="both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</w:rPr>
            </w:pPr>
            <w:r w:rsidRPr="00146528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</w:rPr>
              <w:t xml:space="preserve">8) Решение Кизнерского районного Совета депутатов от  17.06.2005 г. </w:t>
            </w:r>
            <w:r w:rsidRPr="00146528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</w:rPr>
              <w:lastRenderedPageBreak/>
              <w:t>№ 19/1  «Об утверждении Устава муниципального образования «Кизнерский район»</w:t>
            </w:r>
          </w:p>
          <w:p w:rsidR="001F1E81" w:rsidRPr="00146528" w:rsidRDefault="001F1E81" w:rsidP="0092793D">
            <w:pPr>
              <w:pStyle w:val="a3"/>
              <w:ind w:left="-8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1E81" w:rsidRPr="00146528" w:rsidTr="00106809">
        <w:tc>
          <w:tcPr>
            <w:tcW w:w="14783" w:type="dxa"/>
            <w:gridSpan w:val="14"/>
          </w:tcPr>
          <w:p w:rsidR="001F1E81" w:rsidRPr="00146528" w:rsidRDefault="001F1E81" w:rsidP="0034085A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6528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Муниципальные услуги в сфере социальной защиты</w:t>
            </w:r>
          </w:p>
        </w:tc>
      </w:tr>
      <w:tr w:rsidR="001F1E81" w:rsidRPr="00146528" w:rsidTr="00AE4AF7">
        <w:tc>
          <w:tcPr>
            <w:tcW w:w="522" w:type="dxa"/>
          </w:tcPr>
          <w:p w:rsidR="001F1E81" w:rsidRPr="00146528" w:rsidRDefault="001F1E81" w:rsidP="00345C6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4652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345C60" w:rsidRPr="0014652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13" w:type="dxa"/>
            <w:gridSpan w:val="3"/>
          </w:tcPr>
          <w:p w:rsidR="001F1E81" w:rsidRPr="00146528" w:rsidRDefault="001F1E81" w:rsidP="0021577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652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Услуги в области социального обслуживания</w:t>
            </w:r>
          </w:p>
          <w:p w:rsidR="001F1E81" w:rsidRPr="00146528" w:rsidRDefault="001F1E81" w:rsidP="0021577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F1E81" w:rsidRPr="00146528" w:rsidRDefault="001F1E81" w:rsidP="00372B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46528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1417" w:type="dxa"/>
          </w:tcPr>
          <w:p w:rsidR="001F1E81" w:rsidRPr="00146528" w:rsidRDefault="001F1E81" w:rsidP="00372B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F1E81" w:rsidRPr="00146528" w:rsidRDefault="001F1E81" w:rsidP="00372B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46528">
              <w:rPr>
                <w:rFonts w:ascii="Times New Roman" w:hAnsi="Times New Roman" w:cs="Times New Roman"/>
                <w:sz w:val="16"/>
                <w:szCs w:val="16"/>
              </w:rPr>
              <w:t>РМ-В</w:t>
            </w:r>
          </w:p>
        </w:tc>
        <w:tc>
          <w:tcPr>
            <w:tcW w:w="1418" w:type="dxa"/>
          </w:tcPr>
          <w:p w:rsidR="001F1E81" w:rsidRPr="00146528" w:rsidRDefault="001F1E81" w:rsidP="00372B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46528">
              <w:rPr>
                <w:rFonts w:ascii="Times New Roman" w:hAnsi="Times New Roman" w:cs="Times New Roman"/>
                <w:sz w:val="16"/>
                <w:szCs w:val="16"/>
              </w:rPr>
              <w:t>Бюджет муниципального образования «Кизнерский район»</w:t>
            </w:r>
          </w:p>
        </w:tc>
        <w:tc>
          <w:tcPr>
            <w:tcW w:w="1276" w:type="dxa"/>
          </w:tcPr>
          <w:p w:rsidR="001F1E81" w:rsidRPr="00146528" w:rsidRDefault="001F1E81" w:rsidP="00372B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46528">
              <w:rPr>
                <w:rFonts w:ascii="Times New Roman" w:hAnsi="Times New Roman" w:cs="Times New Roman"/>
                <w:sz w:val="16"/>
                <w:szCs w:val="16"/>
              </w:rPr>
              <w:t>Нормативный счет</w:t>
            </w:r>
          </w:p>
        </w:tc>
        <w:tc>
          <w:tcPr>
            <w:tcW w:w="1700" w:type="dxa"/>
            <w:vAlign w:val="center"/>
          </w:tcPr>
          <w:p w:rsidR="001F1E81" w:rsidRPr="00146528" w:rsidRDefault="001F1E81" w:rsidP="00D92F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528">
              <w:rPr>
                <w:rFonts w:ascii="Times New Roman" w:hAnsi="Times New Roman" w:cs="Times New Roman"/>
                <w:sz w:val="16"/>
                <w:szCs w:val="16"/>
              </w:rPr>
              <w:t>- социально-бытовые услуги;</w:t>
            </w:r>
          </w:p>
          <w:p w:rsidR="001F1E81" w:rsidRPr="00146528" w:rsidRDefault="001F1E81" w:rsidP="00D92F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528">
              <w:rPr>
                <w:rFonts w:ascii="Times New Roman" w:hAnsi="Times New Roman" w:cs="Times New Roman"/>
                <w:sz w:val="16"/>
                <w:szCs w:val="16"/>
              </w:rPr>
              <w:t>- услуги по уборке квартиры;</w:t>
            </w:r>
          </w:p>
          <w:p w:rsidR="001F1E81" w:rsidRPr="00146528" w:rsidRDefault="001F1E81" w:rsidP="00D92F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528">
              <w:rPr>
                <w:rFonts w:ascii="Times New Roman" w:hAnsi="Times New Roman" w:cs="Times New Roman"/>
                <w:sz w:val="16"/>
                <w:szCs w:val="16"/>
              </w:rPr>
              <w:t>- услуги по ремонту жилья;</w:t>
            </w:r>
          </w:p>
          <w:p w:rsidR="001F1E81" w:rsidRPr="00146528" w:rsidRDefault="001F1E81" w:rsidP="00D92F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528">
              <w:rPr>
                <w:rFonts w:ascii="Times New Roman" w:hAnsi="Times New Roman" w:cs="Times New Roman"/>
                <w:sz w:val="16"/>
                <w:szCs w:val="16"/>
              </w:rPr>
              <w:t>- обработка приусадебного участка;</w:t>
            </w:r>
          </w:p>
          <w:p w:rsidR="001F1E81" w:rsidRPr="00146528" w:rsidRDefault="001F1E81" w:rsidP="00D92F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528">
              <w:rPr>
                <w:rFonts w:ascii="Times New Roman" w:hAnsi="Times New Roman" w:cs="Times New Roman"/>
                <w:sz w:val="16"/>
                <w:szCs w:val="16"/>
              </w:rPr>
              <w:t>- обеспечение топливом;</w:t>
            </w:r>
          </w:p>
          <w:p w:rsidR="001F1E81" w:rsidRPr="00146528" w:rsidRDefault="001F1E81" w:rsidP="00D92F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528">
              <w:rPr>
                <w:rFonts w:ascii="Times New Roman" w:hAnsi="Times New Roman" w:cs="Times New Roman"/>
                <w:sz w:val="16"/>
                <w:szCs w:val="16"/>
              </w:rPr>
              <w:t xml:space="preserve">- социально медицинские </w:t>
            </w:r>
            <w:proofErr w:type="gramStart"/>
            <w:r w:rsidRPr="00146528">
              <w:rPr>
                <w:rFonts w:ascii="Times New Roman" w:hAnsi="Times New Roman" w:cs="Times New Roman"/>
                <w:sz w:val="16"/>
                <w:szCs w:val="16"/>
              </w:rPr>
              <w:t>-у</w:t>
            </w:r>
            <w:proofErr w:type="gramEnd"/>
            <w:r w:rsidRPr="00146528">
              <w:rPr>
                <w:rFonts w:ascii="Times New Roman" w:hAnsi="Times New Roman" w:cs="Times New Roman"/>
                <w:sz w:val="16"/>
                <w:szCs w:val="16"/>
              </w:rPr>
              <w:t>слуги;</w:t>
            </w:r>
          </w:p>
          <w:p w:rsidR="001F1E81" w:rsidRPr="00146528" w:rsidRDefault="001F1E81" w:rsidP="00D92F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528">
              <w:rPr>
                <w:rFonts w:ascii="Times New Roman" w:hAnsi="Times New Roman" w:cs="Times New Roman"/>
                <w:sz w:val="16"/>
                <w:szCs w:val="16"/>
              </w:rPr>
              <w:t>- транспортные услуги;</w:t>
            </w:r>
          </w:p>
          <w:p w:rsidR="001F1E81" w:rsidRPr="00146528" w:rsidRDefault="001F1E81" w:rsidP="00D92F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528">
              <w:rPr>
                <w:rFonts w:ascii="Times New Roman" w:hAnsi="Times New Roman" w:cs="Times New Roman"/>
                <w:sz w:val="16"/>
                <w:szCs w:val="16"/>
              </w:rPr>
              <w:t>-социально-психологические услуги;</w:t>
            </w:r>
          </w:p>
          <w:p w:rsidR="001F1E81" w:rsidRPr="00146528" w:rsidRDefault="001F1E81" w:rsidP="00D92F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528">
              <w:rPr>
                <w:rFonts w:ascii="Times New Roman" w:hAnsi="Times New Roman" w:cs="Times New Roman"/>
                <w:sz w:val="16"/>
                <w:szCs w:val="16"/>
              </w:rPr>
              <w:t>-социально-экономические услуги;</w:t>
            </w:r>
          </w:p>
          <w:p w:rsidR="001F1E81" w:rsidRPr="00146528" w:rsidRDefault="001F1E81" w:rsidP="00D92F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528">
              <w:rPr>
                <w:rFonts w:ascii="Times New Roman" w:hAnsi="Times New Roman" w:cs="Times New Roman"/>
                <w:sz w:val="16"/>
                <w:szCs w:val="16"/>
              </w:rPr>
              <w:t>-социально-педагогические;</w:t>
            </w:r>
          </w:p>
          <w:p w:rsidR="001F1E81" w:rsidRPr="00146528" w:rsidRDefault="001F1E81" w:rsidP="00D92F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</w:tcPr>
          <w:p w:rsidR="001F1E81" w:rsidRPr="00146528" w:rsidRDefault="001F1E81" w:rsidP="00372B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46528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бюджетное учреждение социального обслуживания «Комплексный центр социального обслуживания населения» </w:t>
            </w:r>
            <w:proofErr w:type="gramStart"/>
            <w:r w:rsidRPr="00146528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proofErr w:type="gramEnd"/>
          </w:p>
        </w:tc>
        <w:tc>
          <w:tcPr>
            <w:tcW w:w="1134" w:type="dxa"/>
          </w:tcPr>
          <w:p w:rsidR="001F1E81" w:rsidRPr="00146528" w:rsidRDefault="001F1E81" w:rsidP="00372B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46528">
              <w:rPr>
                <w:rFonts w:ascii="Times New Roman" w:hAnsi="Times New Roman" w:cs="Times New Roman"/>
                <w:sz w:val="16"/>
                <w:szCs w:val="16"/>
              </w:rPr>
              <w:t xml:space="preserve">Граждане пожилого возраста и инвалиды (в том числе дети-инвалиды), </w:t>
            </w:r>
            <w:proofErr w:type="gramStart"/>
            <w:r w:rsidRPr="00146528">
              <w:rPr>
                <w:rFonts w:ascii="Times New Roman" w:hAnsi="Times New Roman" w:cs="Times New Roman"/>
                <w:sz w:val="16"/>
                <w:szCs w:val="16"/>
              </w:rPr>
              <w:t>граждане</w:t>
            </w:r>
            <w:proofErr w:type="gramEnd"/>
            <w:r w:rsidRPr="00146528">
              <w:rPr>
                <w:rFonts w:ascii="Times New Roman" w:hAnsi="Times New Roman" w:cs="Times New Roman"/>
                <w:sz w:val="16"/>
                <w:szCs w:val="16"/>
              </w:rPr>
              <w:t xml:space="preserve"> оказавшиеся в трудной жизненной ситуации</w:t>
            </w:r>
          </w:p>
        </w:tc>
        <w:tc>
          <w:tcPr>
            <w:tcW w:w="1678" w:type="dxa"/>
          </w:tcPr>
          <w:p w:rsidR="001F1E81" w:rsidRPr="00146528" w:rsidRDefault="001F1E81" w:rsidP="00372B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46528">
              <w:rPr>
                <w:rFonts w:ascii="Times New Roman" w:hAnsi="Times New Roman" w:cs="Times New Roman"/>
                <w:sz w:val="16"/>
                <w:szCs w:val="16"/>
              </w:rPr>
              <w:t>Наделение органов местного самоуправления УР отдельными государственными полномочиями</w:t>
            </w:r>
          </w:p>
        </w:tc>
        <w:tc>
          <w:tcPr>
            <w:tcW w:w="2081" w:type="dxa"/>
            <w:gridSpan w:val="2"/>
          </w:tcPr>
          <w:p w:rsidR="001F1E81" w:rsidRPr="00146528" w:rsidRDefault="001F1E81" w:rsidP="008316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46528">
              <w:rPr>
                <w:rFonts w:ascii="Times New Roman" w:hAnsi="Times New Roman" w:cs="Times New Roman"/>
                <w:sz w:val="16"/>
                <w:szCs w:val="16"/>
              </w:rPr>
              <w:t>1) Закон УР от 30.12.05 г. № 83-РЗ "О наделении органов местного самоуправления отдельными государственными полномочиями Удмуртской Республики в сфере социального обслуживания населения»</w:t>
            </w:r>
          </w:p>
          <w:p w:rsidR="001F1E81" w:rsidRPr="00146528" w:rsidRDefault="001F1E81" w:rsidP="008316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46528">
              <w:rPr>
                <w:rFonts w:ascii="Times New Roman" w:hAnsi="Times New Roman" w:cs="Times New Roman"/>
                <w:sz w:val="16"/>
                <w:szCs w:val="16"/>
              </w:rPr>
              <w:t>2) Закон РФ от 02.08.95г. №122-ФЗ «О социальном обслуживании граждан пожилого возраста и инвалидов».</w:t>
            </w:r>
          </w:p>
          <w:p w:rsidR="001F1E81" w:rsidRPr="00146528" w:rsidRDefault="001F1E81" w:rsidP="008316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46528">
              <w:rPr>
                <w:rFonts w:ascii="Times New Roman" w:hAnsi="Times New Roman" w:cs="Times New Roman"/>
                <w:sz w:val="16"/>
                <w:szCs w:val="16"/>
              </w:rPr>
              <w:t>3) Закон РФ от 10.12.95г. № 195-ФЗ «Об основах социального обслуживания населения в Российской Федерации».</w:t>
            </w:r>
          </w:p>
          <w:p w:rsidR="001F1E81" w:rsidRPr="00146528" w:rsidRDefault="001F1E81" w:rsidP="0083169C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46528">
              <w:rPr>
                <w:rFonts w:ascii="Times New Roman" w:hAnsi="Times New Roman" w:cs="Times New Roman"/>
                <w:sz w:val="16"/>
                <w:szCs w:val="16"/>
              </w:rPr>
              <w:t xml:space="preserve">4) Закон УР от 23.12.04 г. № 89-РЗ «Об адресной социальной защите населения в УР» </w:t>
            </w:r>
          </w:p>
        </w:tc>
      </w:tr>
      <w:tr w:rsidR="001F1E81" w:rsidRPr="00146528" w:rsidTr="00106809">
        <w:tc>
          <w:tcPr>
            <w:tcW w:w="14783" w:type="dxa"/>
            <w:gridSpan w:val="14"/>
          </w:tcPr>
          <w:p w:rsidR="001F1E81" w:rsidRPr="00146528" w:rsidRDefault="001F1E81" w:rsidP="002157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52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Услуги в сфере физкультуры и спорта</w:t>
            </w:r>
          </w:p>
        </w:tc>
      </w:tr>
      <w:tr w:rsidR="001F1E81" w:rsidRPr="00146528" w:rsidTr="00AE4AF7">
        <w:tc>
          <w:tcPr>
            <w:tcW w:w="522" w:type="dxa"/>
          </w:tcPr>
          <w:p w:rsidR="001F1E81" w:rsidRPr="00146528" w:rsidRDefault="001F1E81" w:rsidP="00345C6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4652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345C60" w:rsidRPr="0014652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13" w:type="dxa"/>
            <w:gridSpan w:val="3"/>
          </w:tcPr>
          <w:p w:rsidR="001F1E81" w:rsidRPr="00146528" w:rsidRDefault="001F1E81" w:rsidP="00215770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652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Дополнительное образование в сфере физической культуры и спорта</w:t>
            </w:r>
          </w:p>
          <w:p w:rsidR="001F1E81" w:rsidRPr="00146528" w:rsidRDefault="001F1E81" w:rsidP="00372B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F1E81" w:rsidRPr="00146528" w:rsidRDefault="001F1E81" w:rsidP="00372B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46528">
              <w:rPr>
                <w:rFonts w:ascii="Times New Roman" w:hAnsi="Times New Roman" w:cs="Times New Roman"/>
                <w:sz w:val="16"/>
                <w:szCs w:val="16"/>
              </w:rPr>
              <w:t>учащийся</w:t>
            </w:r>
          </w:p>
        </w:tc>
        <w:tc>
          <w:tcPr>
            <w:tcW w:w="1417" w:type="dxa"/>
          </w:tcPr>
          <w:p w:rsidR="001F1E81" w:rsidRPr="00146528" w:rsidRDefault="001F1E81" w:rsidP="0009042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46528">
              <w:rPr>
                <w:rFonts w:ascii="Times New Roman" w:hAnsi="Times New Roman" w:cs="Times New Roman"/>
                <w:sz w:val="16"/>
                <w:szCs w:val="16"/>
              </w:rPr>
              <w:t>РМ-А-1800</w:t>
            </w:r>
          </w:p>
        </w:tc>
        <w:tc>
          <w:tcPr>
            <w:tcW w:w="1418" w:type="dxa"/>
          </w:tcPr>
          <w:p w:rsidR="001F1E81" w:rsidRPr="00146528" w:rsidRDefault="001F1E81" w:rsidP="00372B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46528">
              <w:rPr>
                <w:rFonts w:ascii="Times New Roman" w:hAnsi="Times New Roman" w:cs="Times New Roman"/>
                <w:sz w:val="16"/>
                <w:szCs w:val="16"/>
              </w:rPr>
              <w:t>Бюджет муниципального образования «Кизнерский район», средства населения</w:t>
            </w:r>
          </w:p>
        </w:tc>
        <w:tc>
          <w:tcPr>
            <w:tcW w:w="1276" w:type="dxa"/>
          </w:tcPr>
          <w:p w:rsidR="001F1E81" w:rsidRPr="00146528" w:rsidRDefault="001F1E81" w:rsidP="00372B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46528">
              <w:rPr>
                <w:rFonts w:ascii="Times New Roman" w:hAnsi="Times New Roman" w:cs="Times New Roman"/>
                <w:sz w:val="16"/>
                <w:szCs w:val="16"/>
              </w:rPr>
              <w:t>Нормативный, прямой счет</w:t>
            </w:r>
          </w:p>
        </w:tc>
        <w:tc>
          <w:tcPr>
            <w:tcW w:w="1700" w:type="dxa"/>
          </w:tcPr>
          <w:p w:rsidR="001F1E81" w:rsidRPr="00146528" w:rsidRDefault="001F1E81" w:rsidP="00EE26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528">
              <w:rPr>
                <w:rFonts w:ascii="Times New Roman" w:hAnsi="Times New Roman" w:cs="Times New Roman"/>
                <w:sz w:val="16"/>
                <w:szCs w:val="16"/>
              </w:rPr>
              <w:t>Обеспечение педагогическим и прочим персоналом образовательно-воспитательного процесса; материально-техническое обеспечение образовательно-</w:t>
            </w:r>
            <w:r w:rsidRPr="0014652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воспитательного процесса, в т.ч. программно-методическое, техническое, консультационное, информационно-аналитическое сопровождение образовательного процесса в образовательных учреждениях. Предоставление воспитанникам зданий и иных помещений, отвечающих установленным строительным, санитарным правилам и нормам; обеспечение содержания и ремонта предоставленных зданий и иных помещений в соответствии со стандартами качества; обеспечение помещения услугами тепл</w:t>
            </w:r>
            <w:proofErr w:type="gramStart"/>
            <w:r w:rsidRPr="00146528">
              <w:rPr>
                <w:rFonts w:ascii="Times New Roman" w:hAnsi="Times New Roman" w:cs="Times New Roman"/>
                <w:sz w:val="16"/>
                <w:szCs w:val="16"/>
              </w:rPr>
              <w:t>о-</w:t>
            </w:r>
            <w:proofErr w:type="gramEnd"/>
            <w:r w:rsidRPr="00146528">
              <w:rPr>
                <w:rFonts w:ascii="Times New Roman" w:hAnsi="Times New Roman" w:cs="Times New Roman"/>
                <w:sz w:val="16"/>
                <w:szCs w:val="16"/>
              </w:rPr>
              <w:t xml:space="preserve">,э </w:t>
            </w:r>
            <w:proofErr w:type="spellStart"/>
            <w:r w:rsidRPr="00146528">
              <w:rPr>
                <w:rFonts w:ascii="Times New Roman" w:hAnsi="Times New Roman" w:cs="Times New Roman"/>
                <w:sz w:val="16"/>
                <w:szCs w:val="16"/>
              </w:rPr>
              <w:t>лектро</w:t>
            </w:r>
            <w:proofErr w:type="spellEnd"/>
            <w:r w:rsidRPr="00146528">
              <w:rPr>
                <w:rFonts w:ascii="Times New Roman" w:hAnsi="Times New Roman" w:cs="Times New Roman"/>
                <w:sz w:val="16"/>
                <w:szCs w:val="16"/>
              </w:rPr>
              <w:t>-и водоснабжения, услугами водоотведения</w:t>
            </w:r>
          </w:p>
        </w:tc>
        <w:tc>
          <w:tcPr>
            <w:tcW w:w="1277" w:type="dxa"/>
          </w:tcPr>
          <w:p w:rsidR="001F1E81" w:rsidRPr="00146528" w:rsidRDefault="001F1E81" w:rsidP="00372B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4652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Управление образования Администрации Муниципального образования «Кизнерский район»</w:t>
            </w:r>
          </w:p>
        </w:tc>
        <w:tc>
          <w:tcPr>
            <w:tcW w:w="1134" w:type="dxa"/>
          </w:tcPr>
          <w:p w:rsidR="001F1E81" w:rsidRPr="00146528" w:rsidRDefault="001F1E81" w:rsidP="00372B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46528">
              <w:rPr>
                <w:rFonts w:ascii="Times New Roman" w:hAnsi="Times New Roman" w:cs="Times New Roman"/>
                <w:sz w:val="16"/>
                <w:szCs w:val="16"/>
              </w:rPr>
              <w:t>Население дошкольного и школьного возраста</w:t>
            </w:r>
          </w:p>
        </w:tc>
        <w:tc>
          <w:tcPr>
            <w:tcW w:w="1678" w:type="dxa"/>
          </w:tcPr>
          <w:p w:rsidR="001F1E81" w:rsidRPr="00146528" w:rsidRDefault="001F1E81" w:rsidP="00372B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46528">
              <w:rPr>
                <w:rFonts w:ascii="Times New Roman" w:hAnsi="Times New Roman" w:cs="Times New Roman"/>
                <w:sz w:val="16"/>
                <w:szCs w:val="16"/>
              </w:rPr>
              <w:t xml:space="preserve">Обеспечение условий для развития на территории муниципального района физической культуры и массового спорта, организация проведения </w:t>
            </w:r>
            <w:r w:rsidRPr="0014652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официальных физкультурно-оздоровительных и спортивных мероприятий муниципального района</w:t>
            </w:r>
          </w:p>
        </w:tc>
        <w:tc>
          <w:tcPr>
            <w:tcW w:w="2081" w:type="dxa"/>
            <w:gridSpan w:val="2"/>
          </w:tcPr>
          <w:p w:rsidR="001F1E81" w:rsidRPr="00146528" w:rsidRDefault="001F1E81" w:rsidP="005C60A9">
            <w:pPr>
              <w:jc w:val="both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</w:rPr>
            </w:pPr>
            <w:r w:rsidRPr="00146528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</w:rPr>
              <w:lastRenderedPageBreak/>
              <w:t>1)Федеральный закон от 06.10.2003 № 131-ФЗ «Об общих принципах организации местного самоуправления в РФ», статья 15, пункт 1, подпункт 26.</w:t>
            </w:r>
          </w:p>
          <w:p w:rsidR="001F1E81" w:rsidRPr="00146528" w:rsidRDefault="001F1E81" w:rsidP="005C60A9">
            <w:pPr>
              <w:jc w:val="both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</w:rPr>
            </w:pPr>
            <w:r w:rsidRPr="00146528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</w:rPr>
              <w:t xml:space="preserve">2). Федеральный закон от 04.12.2007г. № 329-ФЗ «О физической культуре и </w:t>
            </w:r>
            <w:r w:rsidRPr="00146528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</w:rPr>
              <w:lastRenderedPageBreak/>
              <w:t>спорте в Российской Федерации».</w:t>
            </w:r>
          </w:p>
          <w:p w:rsidR="001F1E81" w:rsidRPr="00146528" w:rsidRDefault="001F1E81" w:rsidP="005C60A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46528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</w:rPr>
              <w:t>3). Решение Кизнерского районного Совета депутатов от  17.06.2005 г. № 19/1  «Об утверждении Устава муниципального образования «Кизнерский район».</w:t>
            </w:r>
          </w:p>
        </w:tc>
      </w:tr>
      <w:tr w:rsidR="001F1E81" w:rsidRPr="00146528" w:rsidTr="00106809">
        <w:tc>
          <w:tcPr>
            <w:tcW w:w="14783" w:type="dxa"/>
            <w:gridSpan w:val="14"/>
          </w:tcPr>
          <w:p w:rsidR="001F1E81" w:rsidRPr="00146528" w:rsidRDefault="001F1E81" w:rsidP="00804FDC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6528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Услуги в сфере молодежной политики</w:t>
            </w:r>
          </w:p>
        </w:tc>
      </w:tr>
      <w:tr w:rsidR="001F1E81" w:rsidRPr="00146528" w:rsidTr="00AE4AF7">
        <w:tc>
          <w:tcPr>
            <w:tcW w:w="522" w:type="dxa"/>
          </w:tcPr>
          <w:p w:rsidR="001F1E81" w:rsidRPr="00146528" w:rsidRDefault="00345C60" w:rsidP="00372B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46528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713" w:type="dxa"/>
            <w:gridSpan w:val="3"/>
          </w:tcPr>
          <w:p w:rsidR="001F1E81" w:rsidRPr="00146528" w:rsidRDefault="001F1E81" w:rsidP="00215770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652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Организация и осуществление мероприятий по работе с детьми и молодежью</w:t>
            </w:r>
          </w:p>
          <w:p w:rsidR="001F1E81" w:rsidRPr="00146528" w:rsidRDefault="001F1E81" w:rsidP="00372B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F1E81" w:rsidRPr="00146528" w:rsidRDefault="001F1E81" w:rsidP="00372B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46528">
              <w:rPr>
                <w:rFonts w:ascii="Times New Roman" w:hAnsi="Times New Roman" w:cs="Times New Roman"/>
                <w:sz w:val="16"/>
                <w:szCs w:val="16"/>
              </w:rPr>
              <w:t>мероприятие</w:t>
            </w:r>
          </w:p>
        </w:tc>
        <w:tc>
          <w:tcPr>
            <w:tcW w:w="1417" w:type="dxa"/>
          </w:tcPr>
          <w:p w:rsidR="001F1E81" w:rsidRPr="00146528" w:rsidRDefault="001F1E81" w:rsidP="00AE0F4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46528">
              <w:rPr>
                <w:rFonts w:ascii="Times New Roman" w:hAnsi="Times New Roman" w:cs="Times New Roman"/>
                <w:sz w:val="16"/>
                <w:szCs w:val="16"/>
              </w:rPr>
              <w:t>РМ-А-3700</w:t>
            </w:r>
          </w:p>
        </w:tc>
        <w:tc>
          <w:tcPr>
            <w:tcW w:w="1418" w:type="dxa"/>
          </w:tcPr>
          <w:p w:rsidR="001F1E81" w:rsidRPr="00146528" w:rsidRDefault="001F1E81" w:rsidP="00372B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46528">
              <w:rPr>
                <w:rFonts w:ascii="Times New Roman" w:hAnsi="Times New Roman" w:cs="Times New Roman"/>
                <w:sz w:val="16"/>
                <w:szCs w:val="16"/>
              </w:rPr>
              <w:t>Бюджет Муниципального образования «Кизнерский район»</w:t>
            </w:r>
          </w:p>
        </w:tc>
        <w:tc>
          <w:tcPr>
            <w:tcW w:w="1276" w:type="dxa"/>
          </w:tcPr>
          <w:p w:rsidR="001F1E81" w:rsidRPr="00146528" w:rsidRDefault="001F1E81" w:rsidP="00372B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46528">
              <w:rPr>
                <w:rFonts w:ascii="Times New Roman" w:hAnsi="Times New Roman" w:cs="Times New Roman"/>
                <w:sz w:val="16"/>
                <w:szCs w:val="16"/>
              </w:rPr>
              <w:t>норматив</w:t>
            </w:r>
          </w:p>
        </w:tc>
        <w:tc>
          <w:tcPr>
            <w:tcW w:w="1700" w:type="dxa"/>
          </w:tcPr>
          <w:p w:rsidR="001F1E81" w:rsidRPr="00146528" w:rsidRDefault="001F1E81" w:rsidP="00F47F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528">
              <w:rPr>
                <w:rFonts w:ascii="Times New Roman" w:hAnsi="Times New Roman" w:cs="Times New Roman"/>
                <w:sz w:val="16"/>
                <w:szCs w:val="16"/>
              </w:rPr>
              <w:t>-Воспитание гражданственности и патриотизма</w:t>
            </w:r>
          </w:p>
          <w:p w:rsidR="001F1E81" w:rsidRPr="00146528" w:rsidRDefault="001F1E81" w:rsidP="00F47F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528">
              <w:rPr>
                <w:rFonts w:ascii="Times New Roman" w:hAnsi="Times New Roman" w:cs="Times New Roman"/>
                <w:sz w:val="16"/>
                <w:szCs w:val="16"/>
              </w:rPr>
              <w:t>-поддержка талантливой и способной молодежи, детских и молодежных социально позитивных инициатив</w:t>
            </w:r>
          </w:p>
          <w:p w:rsidR="001F1E81" w:rsidRPr="00146528" w:rsidRDefault="001F1E81" w:rsidP="00F47F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528">
              <w:rPr>
                <w:rFonts w:ascii="Times New Roman" w:hAnsi="Times New Roman" w:cs="Times New Roman"/>
                <w:sz w:val="16"/>
                <w:szCs w:val="16"/>
              </w:rPr>
              <w:t xml:space="preserve">-организация работы с детьми и молодежью по месту </w:t>
            </w:r>
            <w:r w:rsidRPr="0014652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жительства</w:t>
            </w:r>
          </w:p>
          <w:p w:rsidR="001F1E81" w:rsidRPr="00146528" w:rsidRDefault="001F1E81" w:rsidP="00F47F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528">
              <w:rPr>
                <w:rFonts w:ascii="Times New Roman" w:hAnsi="Times New Roman" w:cs="Times New Roman"/>
                <w:sz w:val="16"/>
                <w:szCs w:val="16"/>
              </w:rPr>
              <w:t>-поддержка деятельности молодежных и детских общественных объединений</w:t>
            </w:r>
          </w:p>
          <w:p w:rsidR="001F1E81" w:rsidRPr="00146528" w:rsidRDefault="001F1E81" w:rsidP="00F47F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528">
              <w:rPr>
                <w:rFonts w:ascii="Times New Roman" w:hAnsi="Times New Roman" w:cs="Times New Roman"/>
                <w:sz w:val="16"/>
                <w:szCs w:val="16"/>
              </w:rPr>
              <w:t>-обеспечение занятости и трудоустройства молодежи</w:t>
            </w:r>
          </w:p>
          <w:p w:rsidR="001F1E81" w:rsidRPr="00146528" w:rsidRDefault="001F1E81" w:rsidP="00F47F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528">
              <w:rPr>
                <w:rFonts w:ascii="Times New Roman" w:hAnsi="Times New Roman" w:cs="Times New Roman"/>
                <w:sz w:val="16"/>
                <w:szCs w:val="16"/>
              </w:rPr>
              <w:t>-формирование здорового образа жизни, организация отдыха и оздоровления детей и молодежи</w:t>
            </w:r>
          </w:p>
          <w:p w:rsidR="001F1E81" w:rsidRPr="00146528" w:rsidRDefault="001F1E81" w:rsidP="00F47F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528">
              <w:rPr>
                <w:rFonts w:ascii="Times New Roman" w:hAnsi="Times New Roman" w:cs="Times New Roman"/>
                <w:sz w:val="16"/>
                <w:szCs w:val="16"/>
              </w:rPr>
              <w:t xml:space="preserve">-профилактика безнадзорности, правонарушений и наркозависимости, </w:t>
            </w:r>
            <w:proofErr w:type="spellStart"/>
            <w:r w:rsidRPr="00146528">
              <w:rPr>
                <w:rFonts w:ascii="Times New Roman" w:hAnsi="Times New Roman" w:cs="Times New Roman"/>
                <w:sz w:val="16"/>
                <w:szCs w:val="16"/>
              </w:rPr>
              <w:t>экстремистических</w:t>
            </w:r>
            <w:proofErr w:type="spellEnd"/>
            <w:r w:rsidRPr="00146528">
              <w:rPr>
                <w:rFonts w:ascii="Times New Roman" w:hAnsi="Times New Roman" w:cs="Times New Roman"/>
                <w:sz w:val="16"/>
                <w:szCs w:val="16"/>
              </w:rPr>
              <w:t xml:space="preserve"> проявлений среди детей и молодежи</w:t>
            </w:r>
          </w:p>
          <w:p w:rsidR="001F1E81" w:rsidRPr="00146528" w:rsidRDefault="001F1E81" w:rsidP="00F47F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528">
              <w:rPr>
                <w:rFonts w:ascii="Times New Roman" w:hAnsi="Times New Roman" w:cs="Times New Roman"/>
                <w:sz w:val="16"/>
                <w:szCs w:val="16"/>
              </w:rPr>
              <w:t>-поддержка молодых семей</w:t>
            </w:r>
          </w:p>
        </w:tc>
        <w:tc>
          <w:tcPr>
            <w:tcW w:w="1277" w:type="dxa"/>
          </w:tcPr>
          <w:p w:rsidR="001F1E81" w:rsidRPr="00146528" w:rsidRDefault="001F1E81" w:rsidP="00372B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4652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Муниципальное бюджетное учреждение «Молодежный центр «Ровесник» МО «Кизнерский район» УР</w:t>
            </w:r>
          </w:p>
          <w:p w:rsidR="001F1E81" w:rsidRPr="00146528" w:rsidRDefault="001F1E81" w:rsidP="00372B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46528">
              <w:rPr>
                <w:rFonts w:ascii="Times New Roman" w:hAnsi="Times New Roman" w:cs="Times New Roman"/>
                <w:sz w:val="16"/>
                <w:szCs w:val="16"/>
              </w:rPr>
              <w:t>Отдел по делам молодежи и спорту Администраци</w:t>
            </w:r>
            <w:r w:rsidRPr="0014652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 МО «Кизнерский район»</w:t>
            </w:r>
          </w:p>
        </w:tc>
        <w:tc>
          <w:tcPr>
            <w:tcW w:w="1134" w:type="dxa"/>
          </w:tcPr>
          <w:p w:rsidR="001F1E81" w:rsidRPr="00146528" w:rsidRDefault="001F1E81" w:rsidP="00372B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4652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Дети от 7-13 лет, молодые люди от 14-30 лет</w:t>
            </w:r>
          </w:p>
        </w:tc>
        <w:tc>
          <w:tcPr>
            <w:tcW w:w="1678" w:type="dxa"/>
          </w:tcPr>
          <w:p w:rsidR="001F1E81" w:rsidRPr="00146528" w:rsidRDefault="001F1E81" w:rsidP="00372B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46528">
              <w:rPr>
                <w:rFonts w:ascii="Times New Roman" w:hAnsi="Times New Roman" w:cs="Times New Roman"/>
                <w:sz w:val="16"/>
                <w:szCs w:val="16"/>
              </w:rPr>
              <w:t xml:space="preserve">-Создание необходимых правовых, социально-экономических, социокультурных условий для физического, психологического, духовного, социального, познавательного и культурного развития детей и </w:t>
            </w:r>
            <w:r w:rsidRPr="0014652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молодежи и реальное обеспечение основных гарантий их прав, в том числе находящихся в трудной жизненной ситуации</w:t>
            </w:r>
          </w:p>
          <w:p w:rsidR="001F1E81" w:rsidRPr="00146528" w:rsidRDefault="001F1E81" w:rsidP="00372B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46528">
              <w:rPr>
                <w:rFonts w:ascii="Times New Roman" w:hAnsi="Times New Roman" w:cs="Times New Roman"/>
                <w:sz w:val="16"/>
                <w:szCs w:val="16"/>
              </w:rPr>
              <w:t>-развитие созидательной активности молодежи</w:t>
            </w:r>
          </w:p>
          <w:p w:rsidR="001F1E81" w:rsidRPr="00146528" w:rsidRDefault="001F1E81" w:rsidP="00372B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46528">
              <w:rPr>
                <w:rFonts w:ascii="Times New Roman" w:hAnsi="Times New Roman" w:cs="Times New Roman"/>
                <w:sz w:val="16"/>
                <w:szCs w:val="16"/>
              </w:rPr>
              <w:t>-интеграция молодых людей, оказавшихся в трудной жизненной ситуации, в жизнь общества</w:t>
            </w:r>
          </w:p>
        </w:tc>
        <w:tc>
          <w:tcPr>
            <w:tcW w:w="2081" w:type="dxa"/>
            <w:gridSpan w:val="2"/>
          </w:tcPr>
          <w:p w:rsidR="001F1E81" w:rsidRPr="00146528" w:rsidRDefault="001F1E81" w:rsidP="00372B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4652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Федеральный закон от 06.10.2003 г. № 131-ФЗ «Об общих принципах организации местного самоуправления в РФ»</w:t>
            </w:r>
          </w:p>
          <w:p w:rsidR="001F1E81" w:rsidRPr="00146528" w:rsidRDefault="001F1E81" w:rsidP="00372B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46528">
              <w:rPr>
                <w:rFonts w:ascii="Times New Roman" w:hAnsi="Times New Roman" w:cs="Times New Roman"/>
                <w:sz w:val="16"/>
                <w:szCs w:val="16"/>
              </w:rPr>
              <w:t>Закон УР от 29.12.2005 г. № 79-РЗ «О государственной молодежной политике в Удмуртской Республике</w:t>
            </w:r>
          </w:p>
          <w:p w:rsidR="001F1E81" w:rsidRPr="00146528" w:rsidRDefault="001F1E81" w:rsidP="00372B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46528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Правительства УР от 30.06.2008 г. № «О государственных услугах в </w:t>
            </w:r>
            <w:r w:rsidRPr="0014652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сфере молодежной политике в УР»</w:t>
            </w:r>
            <w:r w:rsidRPr="00146528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</w:rPr>
              <w:t xml:space="preserve"> Решение Кизнерского районного Совета депутатов от  17.06.2005 г. № 19/1  «Об утверждении Устава муниципального образования «Кизнерский район».</w:t>
            </w:r>
          </w:p>
        </w:tc>
      </w:tr>
      <w:tr w:rsidR="001F1E81" w:rsidRPr="00146528" w:rsidTr="00106809">
        <w:tc>
          <w:tcPr>
            <w:tcW w:w="14783" w:type="dxa"/>
            <w:gridSpan w:val="14"/>
          </w:tcPr>
          <w:p w:rsidR="001F1E81" w:rsidRPr="00146528" w:rsidRDefault="001F1E81" w:rsidP="00804FDC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6528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Услуги в иных сферах</w:t>
            </w:r>
          </w:p>
        </w:tc>
      </w:tr>
      <w:tr w:rsidR="001F1E81" w:rsidRPr="00146528" w:rsidTr="00AE4AF7">
        <w:tc>
          <w:tcPr>
            <w:tcW w:w="522" w:type="dxa"/>
          </w:tcPr>
          <w:p w:rsidR="001F1E81" w:rsidRPr="00146528" w:rsidRDefault="00345C60" w:rsidP="00372B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46528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713" w:type="dxa"/>
            <w:gridSpan w:val="3"/>
          </w:tcPr>
          <w:p w:rsidR="001F1E81" w:rsidRPr="00146528" w:rsidRDefault="001F1E81" w:rsidP="00804FD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652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Прием заявлений и документов в целях предоставления муниципальных услуг по принципу одного окна</w:t>
            </w:r>
          </w:p>
          <w:p w:rsidR="001F1E81" w:rsidRPr="00146528" w:rsidRDefault="001F1E81" w:rsidP="00372B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F1E81" w:rsidRPr="00146528" w:rsidRDefault="001F1E81" w:rsidP="00372B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46528">
              <w:rPr>
                <w:rFonts w:ascii="Times New Roman" w:hAnsi="Times New Roman" w:cs="Times New Roman"/>
                <w:sz w:val="16"/>
                <w:szCs w:val="16"/>
              </w:rPr>
              <w:t>Количество обращений</w:t>
            </w:r>
          </w:p>
        </w:tc>
        <w:tc>
          <w:tcPr>
            <w:tcW w:w="1417" w:type="dxa"/>
          </w:tcPr>
          <w:p w:rsidR="001F1E81" w:rsidRPr="00146528" w:rsidRDefault="001F1E81" w:rsidP="00372B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46528">
              <w:rPr>
                <w:rFonts w:ascii="Times New Roman" w:hAnsi="Times New Roman" w:cs="Times New Roman"/>
                <w:sz w:val="16"/>
                <w:szCs w:val="16"/>
              </w:rPr>
              <w:t>РМ-А-4300</w:t>
            </w:r>
          </w:p>
        </w:tc>
        <w:tc>
          <w:tcPr>
            <w:tcW w:w="1418" w:type="dxa"/>
          </w:tcPr>
          <w:p w:rsidR="001F1E81" w:rsidRPr="00146528" w:rsidRDefault="001F1E81" w:rsidP="00372B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46528">
              <w:rPr>
                <w:rFonts w:ascii="Times New Roman" w:hAnsi="Times New Roman" w:cs="Times New Roman"/>
                <w:sz w:val="16"/>
                <w:szCs w:val="16"/>
              </w:rPr>
              <w:t>Бюджет МО «Кизнерский район»</w:t>
            </w:r>
            <w:bookmarkStart w:id="0" w:name="_GoBack"/>
            <w:bookmarkEnd w:id="0"/>
          </w:p>
        </w:tc>
        <w:tc>
          <w:tcPr>
            <w:tcW w:w="1276" w:type="dxa"/>
          </w:tcPr>
          <w:p w:rsidR="001F1E81" w:rsidRPr="00146528" w:rsidRDefault="001F1E81" w:rsidP="00372B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46528">
              <w:rPr>
                <w:rFonts w:ascii="Times New Roman" w:hAnsi="Times New Roman" w:cs="Times New Roman"/>
                <w:sz w:val="16"/>
                <w:szCs w:val="16"/>
              </w:rPr>
              <w:t>нормативный</w:t>
            </w:r>
          </w:p>
        </w:tc>
        <w:tc>
          <w:tcPr>
            <w:tcW w:w="1700" w:type="dxa"/>
          </w:tcPr>
          <w:p w:rsidR="001F1E81" w:rsidRPr="00146528" w:rsidRDefault="001F1E81" w:rsidP="00F47F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528">
              <w:rPr>
                <w:rFonts w:ascii="Times New Roman" w:hAnsi="Times New Roman" w:cs="Times New Roman"/>
                <w:sz w:val="16"/>
                <w:szCs w:val="16"/>
              </w:rPr>
              <w:t>-Группа услуг, предоставляемых отделом имущественных и земельных отношений Администрации МО «Кизнерский район»</w:t>
            </w:r>
          </w:p>
          <w:p w:rsidR="001F1E81" w:rsidRPr="00146528" w:rsidRDefault="001F1E81" w:rsidP="00F47F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528">
              <w:rPr>
                <w:rFonts w:ascii="Times New Roman" w:hAnsi="Times New Roman" w:cs="Times New Roman"/>
                <w:sz w:val="16"/>
                <w:szCs w:val="16"/>
              </w:rPr>
              <w:t>-Группа услуг, предоставляемых отделом архитектуры Администрации МО «Кизнерский район»</w:t>
            </w:r>
          </w:p>
          <w:p w:rsidR="001F1E81" w:rsidRPr="00146528" w:rsidRDefault="001F1E81" w:rsidP="00F47F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528">
              <w:rPr>
                <w:rFonts w:ascii="Times New Roman" w:hAnsi="Times New Roman" w:cs="Times New Roman"/>
                <w:sz w:val="16"/>
                <w:szCs w:val="16"/>
              </w:rPr>
              <w:t>-Группа услуг, предоставляемых отделом жилищно-коммунального хозяйства Администрации МО «Кизнерский район»</w:t>
            </w:r>
          </w:p>
          <w:p w:rsidR="001F1E81" w:rsidRPr="00146528" w:rsidRDefault="001F1E81" w:rsidP="00F47F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528">
              <w:rPr>
                <w:rFonts w:ascii="Times New Roman" w:hAnsi="Times New Roman" w:cs="Times New Roman"/>
                <w:sz w:val="16"/>
                <w:szCs w:val="16"/>
              </w:rPr>
              <w:t xml:space="preserve">-Группа услуг, предоставляемых Управлением образования Администрации МО </w:t>
            </w:r>
            <w:r w:rsidRPr="0014652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«Кизнерский район»</w:t>
            </w:r>
          </w:p>
          <w:p w:rsidR="001F1E81" w:rsidRPr="00146528" w:rsidRDefault="001F1E81" w:rsidP="00F47F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528">
              <w:rPr>
                <w:rFonts w:ascii="Times New Roman" w:hAnsi="Times New Roman" w:cs="Times New Roman"/>
                <w:sz w:val="16"/>
                <w:szCs w:val="16"/>
              </w:rPr>
              <w:t>-Приём заявок (запись) на прием к врачу в муниципальное учреждение здравоохранения</w:t>
            </w:r>
          </w:p>
        </w:tc>
        <w:tc>
          <w:tcPr>
            <w:tcW w:w="1277" w:type="dxa"/>
          </w:tcPr>
          <w:p w:rsidR="001F1E81" w:rsidRPr="00146528" w:rsidRDefault="001F1E81" w:rsidP="00372B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4652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Автономное учреждение «Многофункциональный центр предоставления государственных и муниципальных услуг в Кизнерском районе»</w:t>
            </w:r>
          </w:p>
        </w:tc>
        <w:tc>
          <w:tcPr>
            <w:tcW w:w="1134" w:type="dxa"/>
          </w:tcPr>
          <w:p w:rsidR="001F1E81" w:rsidRPr="00146528" w:rsidRDefault="001F1E81" w:rsidP="00372B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46528">
              <w:rPr>
                <w:rFonts w:ascii="Times New Roman" w:hAnsi="Times New Roman" w:cs="Times New Roman"/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1678" w:type="dxa"/>
          </w:tcPr>
          <w:p w:rsidR="001F1E81" w:rsidRPr="00146528" w:rsidRDefault="001F1E81" w:rsidP="00372B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46528">
              <w:rPr>
                <w:rFonts w:ascii="Times New Roman" w:hAnsi="Times New Roman" w:cs="Times New Roman"/>
                <w:sz w:val="16"/>
                <w:szCs w:val="16"/>
              </w:rPr>
              <w:t>-повышение качества и доступности услуг, оказываемых исполнительными органами государственной власти и местного самоуправления</w:t>
            </w:r>
          </w:p>
          <w:p w:rsidR="001F1E81" w:rsidRPr="00146528" w:rsidRDefault="001F1E81" w:rsidP="00372B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46528">
              <w:rPr>
                <w:rFonts w:ascii="Times New Roman" w:hAnsi="Times New Roman" w:cs="Times New Roman"/>
                <w:sz w:val="16"/>
                <w:szCs w:val="16"/>
              </w:rPr>
              <w:t>-повышение уровня комфортности предоставления государственных и муниципальных услуг</w:t>
            </w:r>
          </w:p>
          <w:p w:rsidR="001F1E81" w:rsidRPr="00146528" w:rsidRDefault="001F1E81" w:rsidP="00372B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46528">
              <w:rPr>
                <w:rFonts w:ascii="Times New Roman" w:hAnsi="Times New Roman" w:cs="Times New Roman"/>
                <w:sz w:val="16"/>
                <w:szCs w:val="16"/>
              </w:rPr>
              <w:t>-снижение административных барьеров</w:t>
            </w:r>
          </w:p>
          <w:p w:rsidR="001F1E81" w:rsidRPr="00146528" w:rsidRDefault="001F1E81" w:rsidP="00372B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46528">
              <w:rPr>
                <w:rFonts w:ascii="Times New Roman" w:hAnsi="Times New Roman" w:cs="Times New Roman"/>
                <w:sz w:val="16"/>
                <w:szCs w:val="16"/>
              </w:rPr>
              <w:t>-внедрение механизмов противодействия коррупции</w:t>
            </w:r>
          </w:p>
        </w:tc>
        <w:tc>
          <w:tcPr>
            <w:tcW w:w="2081" w:type="dxa"/>
            <w:gridSpan w:val="2"/>
          </w:tcPr>
          <w:p w:rsidR="001F1E81" w:rsidRPr="00146528" w:rsidRDefault="001F1E81" w:rsidP="00372B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46528">
              <w:rPr>
                <w:rFonts w:ascii="Times New Roman" w:hAnsi="Times New Roman" w:cs="Times New Roman"/>
                <w:sz w:val="16"/>
                <w:szCs w:val="16"/>
              </w:rPr>
              <w:t>1.Федеральный закон «Об автономных учреждениях» от 03 ноября 2006 г. №174-ФЗ</w:t>
            </w:r>
          </w:p>
          <w:p w:rsidR="001F1E81" w:rsidRPr="00146528" w:rsidRDefault="001F1E81" w:rsidP="00372B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46528">
              <w:rPr>
                <w:rFonts w:ascii="Times New Roman" w:hAnsi="Times New Roman" w:cs="Times New Roman"/>
                <w:sz w:val="16"/>
                <w:szCs w:val="16"/>
              </w:rPr>
              <w:t>2.Постановление Правительства РФ от 03 октября 2009 г. №796 «О некоторых мерах по повышению качества предоставления государственных (муниципальных) услуг на базе многофункциональных центров предоставления государственных (муниципальных) услуг»</w:t>
            </w:r>
          </w:p>
          <w:p w:rsidR="001F1E81" w:rsidRPr="00146528" w:rsidRDefault="001F1E81" w:rsidP="00372B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46528">
              <w:rPr>
                <w:rFonts w:ascii="Times New Roman" w:hAnsi="Times New Roman" w:cs="Times New Roman"/>
                <w:sz w:val="16"/>
                <w:szCs w:val="16"/>
              </w:rPr>
              <w:t>3.Постановление Администрации МО «Кизнерский район» от 29.12.2012 г. №1120 «Об услугах АУ «МФЦ в Кизнерском районе»</w:t>
            </w:r>
            <w:r w:rsidRPr="00146528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</w:rPr>
              <w:t xml:space="preserve"> 4.Решение Кизнерского районного Совета </w:t>
            </w:r>
            <w:r w:rsidRPr="00146528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</w:rPr>
              <w:lastRenderedPageBreak/>
              <w:t>депутатов от  17.06.2005 г. № 19/1  «Об утверждении Устава муниципального образования «Кизнерский район».</w:t>
            </w:r>
          </w:p>
        </w:tc>
      </w:tr>
      <w:tr w:rsidR="00FF11DC" w:rsidRPr="00146528" w:rsidTr="00AE4AF7">
        <w:tc>
          <w:tcPr>
            <w:tcW w:w="522" w:type="dxa"/>
          </w:tcPr>
          <w:p w:rsidR="00FF11DC" w:rsidRPr="00146528" w:rsidRDefault="00345C60" w:rsidP="00CA30F5">
            <w:pPr>
              <w:pStyle w:val="a3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6528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16</w:t>
            </w:r>
          </w:p>
        </w:tc>
        <w:tc>
          <w:tcPr>
            <w:tcW w:w="1713" w:type="dxa"/>
            <w:gridSpan w:val="3"/>
          </w:tcPr>
          <w:p w:rsidR="00FF11DC" w:rsidRPr="00146528" w:rsidRDefault="00FF11DC" w:rsidP="00CA3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528">
              <w:rPr>
                <w:rFonts w:ascii="Times New Roman" w:hAnsi="Times New Roman" w:cs="Times New Roman"/>
                <w:sz w:val="16"/>
                <w:szCs w:val="16"/>
              </w:rPr>
              <w:t>Работа по  техническому  контролю (строительному контролю)</w:t>
            </w:r>
          </w:p>
        </w:tc>
        <w:tc>
          <w:tcPr>
            <w:tcW w:w="567" w:type="dxa"/>
          </w:tcPr>
          <w:p w:rsidR="00FF11DC" w:rsidRPr="00146528" w:rsidRDefault="00FF11DC" w:rsidP="00CA30F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46528">
              <w:rPr>
                <w:rFonts w:ascii="Times New Roman" w:hAnsi="Times New Roman" w:cs="Times New Roman"/>
                <w:sz w:val="16"/>
                <w:szCs w:val="16"/>
              </w:rPr>
              <w:t>объект</w:t>
            </w:r>
          </w:p>
        </w:tc>
        <w:tc>
          <w:tcPr>
            <w:tcW w:w="1417" w:type="dxa"/>
          </w:tcPr>
          <w:p w:rsidR="00FF11DC" w:rsidRPr="00146528" w:rsidRDefault="0074622D" w:rsidP="00CA30F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46528">
              <w:rPr>
                <w:rFonts w:ascii="Times New Roman" w:hAnsi="Times New Roman" w:cs="Times New Roman"/>
                <w:sz w:val="16"/>
                <w:szCs w:val="16"/>
              </w:rPr>
              <w:t>РМ-А-1100</w:t>
            </w:r>
          </w:p>
          <w:p w:rsidR="0074622D" w:rsidRPr="00146528" w:rsidRDefault="0074622D" w:rsidP="00CA30F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46528">
              <w:rPr>
                <w:rFonts w:ascii="Times New Roman" w:hAnsi="Times New Roman" w:cs="Times New Roman"/>
                <w:sz w:val="16"/>
                <w:szCs w:val="16"/>
              </w:rPr>
              <w:t>РМ-А-1200</w:t>
            </w:r>
          </w:p>
          <w:p w:rsidR="00EE6875" w:rsidRPr="00146528" w:rsidRDefault="00910982" w:rsidP="00CA30F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46528">
              <w:rPr>
                <w:rFonts w:ascii="Times New Roman" w:hAnsi="Times New Roman" w:cs="Times New Roman"/>
                <w:sz w:val="16"/>
                <w:szCs w:val="16"/>
              </w:rPr>
              <w:t>РМ-А-1800</w:t>
            </w:r>
          </w:p>
        </w:tc>
        <w:tc>
          <w:tcPr>
            <w:tcW w:w="1418" w:type="dxa"/>
          </w:tcPr>
          <w:p w:rsidR="00FF11DC" w:rsidRPr="00146528" w:rsidRDefault="00FF11DC" w:rsidP="00CA3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528">
              <w:rPr>
                <w:rFonts w:ascii="Times New Roman" w:hAnsi="Times New Roman" w:cs="Times New Roman"/>
                <w:sz w:val="16"/>
                <w:szCs w:val="16"/>
              </w:rPr>
              <w:t xml:space="preserve">Бюджет Удмуртской Республики, </w:t>
            </w:r>
          </w:p>
          <w:p w:rsidR="00FF11DC" w:rsidRPr="00146528" w:rsidRDefault="00FF11DC" w:rsidP="00CA3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528">
              <w:rPr>
                <w:rFonts w:ascii="Times New Roman" w:hAnsi="Times New Roman" w:cs="Times New Roman"/>
                <w:sz w:val="16"/>
                <w:szCs w:val="16"/>
              </w:rPr>
              <w:t>Бюджет МО «</w:t>
            </w:r>
            <w:proofErr w:type="spellStart"/>
            <w:r w:rsidRPr="00146528">
              <w:rPr>
                <w:rFonts w:ascii="Times New Roman" w:hAnsi="Times New Roman" w:cs="Times New Roman"/>
                <w:sz w:val="16"/>
                <w:szCs w:val="16"/>
              </w:rPr>
              <w:t>Кизнерский</w:t>
            </w:r>
            <w:proofErr w:type="spellEnd"/>
            <w:r w:rsidRPr="00146528">
              <w:rPr>
                <w:rFonts w:ascii="Times New Roman" w:hAnsi="Times New Roman" w:cs="Times New Roman"/>
                <w:sz w:val="16"/>
                <w:szCs w:val="16"/>
              </w:rPr>
              <w:t xml:space="preserve">  район», иные поступления</w:t>
            </w:r>
          </w:p>
        </w:tc>
        <w:tc>
          <w:tcPr>
            <w:tcW w:w="1276" w:type="dxa"/>
          </w:tcPr>
          <w:p w:rsidR="00FF11DC" w:rsidRPr="00146528" w:rsidRDefault="00FF11DC" w:rsidP="00CA30F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11DC" w:rsidRPr="00146528" w:rsidRDefault="00FF11DC" w:rsidP="00CA30F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46528">
              <w:rPr>
                <w:rFonts w:ascii="Times New Roman" w:hAnsi="Times New Roman" w:cs="Times New Roman"/>
                <w:sz w:val="16"/>
                <w:szCs w:val="16"/>
              </w:rPr>
              <w:t>Прямой счет</w:t>
            </w:r>
          </w:p>
          <w:p w:rsidR="00FF11DC" w:rsidRPr="00146528" w:rsidRDefault="00FF11DC" w:rsidP="00CA30F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FF11DC" w:rsidRPr="00146528" w:rsidRDefault="00FF11DC" w:rsidP="00CA3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528">
              <w:rPr>
                <w:rFonts w:ascii="Times New Roman" w:hAnsi="Times New Roman" w:cs="Times New Roman"/>
                <w:sz w:val="16"/>
                <w:szCs w:val="16"/>
              </w:rPr>
              <w:t>заключение договоров по разработке  проектно-сметной документации на капитальный ремонт, реконструкцию, строительство объектов недвижимости</w:t>
            </w:r>
          </w:p>
        </w:tc>
        <w:tc>
          <w:tcPr>
            <w:tcW w:w="1277" w:type="dxa"/>
          </w:tcPr>
          <w:p w:rsidR="00FF11DC" w:rsidRPr="00146528" w:rsidRDefault="00FF11DC" w:rsidP="00CA30F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46528">
              <w:rPr>
                <w:rFonts w:ascii="Times New Roman" w:hAnsi="Times New Roman" w:cs="Times New Roman"/>
                <w:sz w:val="16"/>
                <w:szCs w:val="16"/>
              </w:rPr>
              <w:t>Структурные подразделения Администрации МО «</w:t>
            </w:r>
            <w:proofErr w:type="spellStart"/>
            <w:r w:rsidRPr="00146528">
              <w:rPr>
                <w:rFonts w:ascii="Times New Roman" w:hAnsi="Times New Roman" w:cs="Times New Roman"/>
                <w:sz w:val="16"/>
                <w:szCs w:val="16"/>
              </w:rPr>
              <w:t>Кизнерский</w:t>
            </w:r>
            <w:proofErr w:type="spellEnd"/>
            <w:r w:rsidRPr="00146528">
              <w:rPr>
                <w:rFonts w:ascii="Times New Roman" w:hAnsi="Times New Roman" w:cs="Times New Roman"/>
                <w:sz w:val="16"/>
                <w:szCs w:val="16"/>
              </w:rPr>
              <w:t xml:space="preserve"> район»</w:t>
            </w:r>
          </w:p>
        </w:tc>
        <w:tc>
          <w:tcPr>
            <w:tcW w:w="1134" w:type="dxa"/>
          </w:tcPr>
          <w:p w:rsidR="00FF11DC" w:rsidRPr="00146528" w:rsidRDefault="00FF11DC" w:rsidP="00CA3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528">
              <w:rPr>
                <w:rFonts w:ascii="Times New Roman" w:hAnsi="Times New Roman" w:cs="Times New Roman"/>
                <w:sz w:val="16"/>
                <w:szCs w:val="16"/>
              </w:rPr>
              <w:t>Органы местного самоуправления, муниципальные учреждения</w:t>
            </w:r>
          </w:p>
        </w:tc>
        <w:tc>
          <w:tcPr>
            <w:tcW w:w="1678" w:type="dxa"/>
          </w:tcPr>
          <w:p w:rsidR="004C335E" w:rsidRPr="00146528" w:rsidRDefault="004C335E" w:rsidP="004C335E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46528">
              <w:rPr>
                <w:rFonts w:ascii="Times New Roman" w:hAnsi="Times New Roman" w:cs="Times New Roman"/>
                <w:sz w:val="16"/>
                <w:szCs w:val="16"/>
              </w:rPr>
              <w:t>организация в границах муниципального района электро- и газоснабжения поселений в пределах полномочий, установленных законодательством Российской Федерации</w:t>
            </w:r>
          </w:p>
          <w:p w:rsidR="004C335E" w:rsidRPr="00146528" w:rsidRDefault="004C335E" w:rsidP="004C335E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46528">
              <w:rPr>
                <w:rFonts w:ascii="Times New Roman" w:hAnsi="Times New Roman" w:cs="Times New Roman"/>
                <w:sz w:val="16"/>
                <w:szCs w:val="16"/>
              </w:rPr>
              <w:t xml:space="preserve">дорожная деятельность в отношении автомобильных дорог местного значения вне границ населенных пунктов в границах муниципального района,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района,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дорожной </w:t>
            </w:r>
            <w:r w:rsidRPr="0014652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деятельности в соответствии с </w:t>
            </w:r>
            <w:hyperlink r:id="rId7" w:history="1">
              <w:r w:rsidRPr="00146528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законодательством</w:t>
              </w:r>
            </w:hyperlink>
            <w:r w:rsidRPr="00146528">
              <w:rPr>
                <w:rFonts w:ascii="Times New Roman" w:hAnsi="Times New Roman" w:cs="Times New Roman"/>
                <w:sz w:val="16"/>
                <w:szCs w:val="16"/>
              </w:rPr>
              <w:t xml:space="preserve"> Российской Федерации;</w:t>
            </w:r>
            <w:proofErr w:type="gramEnd"/>
          </w:p>
          <w:p w:rsidR="00FF11DC" w:rsidRPr="00146528" w:rsidRDefault="00FF11DC" w:rsidP="00CA30F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081" w:type="dxa"/>
            <w:gridSpan w:val="2"/>
          </w:tcPr>
          <w:p w:rsidR="00FF11DC" w:rsidRPr="00146528" w:rsidRDefault="00FF11DC" w:rsidP="00CA3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52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1. Федеральный закон от 06.10.2003 №131-ФЗ «Об общих принципах организации местного самоуправления в Российской Федерации ст.15 </w:t>
            </w:r>
            <w:r w:rsidR="00E20C6C" w:rsidRPr="00146528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146528">
              <w:rPr>
                <w:rFonts w:ascii="Times New Roman" w:hAnsi="Times New Roman" w:cs="Times New Roman"/>
                <w:sz w:val="16"/>
                <w:szCs w:val="16"/>
              </w:rPr>
              <w:t xml:space="preserve">.1 </w:t>
            </w:r>
            <w:r w:rsidR="00E20C6C" w:rsidRPr="00146528">
              <w:rPr>
                <w:rFonts w:ascii="Times New Roman" w:hAnsi="Times New Roman" w:cs="Times New Roman"/>
                <w:sz w:val="16"/>
                <w:szCs w:val="16"/>
              </w:rPr>
              <w:t>подп</w:t>
            </w:r>
            <w:r w:rsidRPr="00146528">
              <w:rPr>
                <w:rFonts w:ascii="Times New Roman" w:hAnsi="Times New Roman" w:cs="Times New Roman"/>
                <w:sz w:val="16"/>
                <w:szCs w:val="16"/>
              </w:rPr>
              <w:t>.5; п</w:t>
            </w:r>
            <w:r w:rsidR="00E20C6C" w:rsidRPr="00146528">
              <w:rPr>
                <w:rFonts w:ascii="Times New Roman" w:hAnsi="Times New Roman" w:cs="Times New Roman"/>
                <w:sz w:val="16"/>
                <w:szCs w:val="16"/>
              </w:rPr>
              <w:t>одп</w:t>
            </w:r>
            <w:r w:rsidRPr="00146528">
              <w:rPr>
                <w:rFonts w:ascii="Times New Roman" w:hAnsi="Times New Roman" w:cs="Times New Roman"/>
                <w:sz w:val="16"/>
                <w:szCs w:val="16"/>
              </w:rPr>
              <w:t>.4</w:t>
            </w:r>
          </w:p>
          <w:p w:rsidR="00FF11DC" w:rsidRPr="00146528" w:rsidRDefault="00FF11DC" w:rsidP="00CA30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372B45" w:rsidRPr="004A3FCB" w:rsidRDefault="00372B45" w:rsidP="00372B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A4768" w:rsidRPr="004A3FCB" w:rsidRDefault="001A4768">
      <w:pPr>
        <w:rPr>
          <w:rFonts w:ascii="Times New Roman" w:hAnsi="Times New Roman" w:cs="Times New Roman"/>
        </w:rPr>
      </w:pPr>
    </w:p>
    <w:p w:rsidR="00372B45" w:rsidRPr="004A3FCB" w:rsidRDefault="00372B45">
      <w:pPr>
        <w:rPr>
          <w:rFonts w:ascii="Times New Roman" w:hAnsi="Times New Roman" w:cs="Times New Roman"/>
        </w:rPr>
      </w:pPr>
    </w:p>
    <w:p w:rsidR="00372B45" w:rsidRPr="004A3FCB" w:rsidRDefault="00372B45">
      <w:pPr>
        <w:rPr>
          <w:rFonts w:ascii="Times New Roman" w:hAnsi="Times New Roman" w:cs="Times New Roman"/>
        </w:rPr>
      </w:pPr>
    </w:p>
    <w:p w:rsidR="00372B45" w:rsidRPr="004A3FCB" w:rsidRDefault="00372B45">
      <w:pPr>
        <w:rPr>
          <w:rFonts w:ascii="Times New Roman" w:hAnsi="Times New Roman" w:cs="Times New Roman"/>
        </w:rPr>
      </w:pPr>
    </w:p>
    <w:p w:rsidR="00372B45" w:rsidRPr="004A3FCB" w:rsidRDefault="00372B45">
      <w:pPr>
        <w:rPr>
          <w:rFonts w:ascii="Times New Roman" w:hAnsi="Times New Roman" w:cs="Times New Roman"/>
        </w:rPr>
      </w:pPr>
    </w:p>
    <w:sectPr w:rsidR="00372B45" w:rsidRPr="004A3FCB" w:rsidSect="00345C60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06584B"/>
    <w:multiLevelType w:val="hybridMultilevel"/>
    <w:tmpl w:val="B2A636BC"/>
    <w:lvl w:ilvl="0" w:tplc="15FE1D3A">
      <w:start w:val="1"/>
      <w:numFmt w:val="bullet"/>
      <w:pStyle w:val="Pro-Tab"/>
      <w:lvlText w:val="-"/>
      <w:lvlJc w:val="left"/>
      <w:pPr>
        <w:tabs>
          <w:tab w:val="num" w:pos="-1134"/>
        </w:tabs>
        <w:ind w:left="-1134" w:firstLine="1134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4BB93CCF"/>
    <w:multiLevelType w:val="multilevel"/>
    <w:tmpl w:val="11429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E256CF"/>
    <w:multiLevelType w:val="multilevel"/>
    <w:tmpl w:val="36EC6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E550AB"/>
    <w:multiLevelType w:val="multilevel"/>
    <w:tmpl w:val="F9C0E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92373F"/>
    <w:multiLevelType w:val="multilevel"/>
    <w:tmpl w:val="3140B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947793"/>
    <w:multiLevelType w:val="multilevel"/>
    <w:tmpl w:val="47585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9E93E8D"/>
    <w:multiLevelType w:val="multilevel"/>
    <w:tmpl w:val="BDA02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2B45"/>
    <w:rsid w:val="000002B9"/>
    <w:rsid w:val="00015799"/>
    <w:rsid w:val="00035D31"/>
    <w:rsid w:val="00036854"/>
    <w:rsid w:val="000410B1"/>
    <w:rsid w:val="000618DA"/>
    <w:rsid w:val="00090424"/>
    <w:rsid w:val="000974F3"/>
    <w:rsid w:val="000A1DBC"/>
    <w:rsid w:val="000A5CB8"/>
    <w:rsid w:val="000C73B6"/>
    <w:rsid w:val="000D0C94"/>
    <w:rsid w:val="000E0CA0"/>
    <w:rsid w:val="000F5FAE"/>
    <w:rsid w:val="00106809"/>
    <w:rsid w:val="0010684F"/>
    <w:rsid w:val="001279E7"/>
    <w:rsid w:val="00146078"/>
    <w:rsid w:val="00146528"/>
    <w:rsid w:val="001600B2"/>
    <w:rsid w:val="0017257A"/>
    <w:rsid w:val="0018073C"/>
    <w:rsid w:val="001A4768"/>
    <w:rsid w:val="001B694A"/>
    <w:rsid w:val="001C1190"/>
    <w:rsid w:val="001C20F8"/>
    <w:rsid w:val="001F1E81"/>
    <w:rsid w:val="001F204E"/>
    <w:rsid w:val="0020109F"/>
    <w:rsid w:val="00214503"/>
    <w:rsid w:val="00215770"/>
    <w:rsid w:val="00257773"/>
    <w:rsid w:val="00262771"/>
    <w:rsid w:val="002740E6"/>
    <w:rsid w:val="00282756"/>
    <w:rsid w:val="002861A7"/>
    <w:rsid w:val="002A2166"/>
    <w:rsid w:val="002C25B9"/>
    <w:rsid w:val="003019BE"/>
    <w:rsid w:val="00302B99"/>
    <w:rsid w:val="00313CD7"/>
    <w:rsid w:val="0032330B"/>
    <w:rsid w:val="0034085A"/>
    <w:rsid w:val="00342E19"/>
    <w:rsid w:val="00345C60"/>
    <w:rsid w:val="00361513"/>
    <w:rsid w:val="00372B45"/>
    <w:rsid w:val="003B1E55"/>
    <w:rsid w:val="003B264A"/>
    <w:rsid w:val="003C568E"/>
    <w:rsid w:val="003F7643"/>
    <w:rsid w:val="00432392"/>
    <w:rsid w:val="004330C5"/>
    <w:rsid w:val="00442FC3"/>
    <w:rsid w:val="0046114B"/>
    <w:rsid w:val="00475F24"/>
    <w:rsid w:val="00480A8F"/>
    <w:rsid w:val="004A3FCB"/>
    <w:rsid w:val="004A40F6"/>
    <w:rsid w:val="004A4C27"/>
    <w:rsid w:val="004A780C"/>
    <w:rsid w:val="004B09F6"/>
    <w:rsid w:val="004B0CCA"/>
    <w:rsid w:val="004B3970"/>
    <w:rsid w:val="004C21E0"/>
    <w:rsid w:val="004C335E"/>
    <w:rsid w:val="004E0ABC"/>
    <w:rsid w:val="005043FA"/>
    <w:rsid w:val="00504641"/>
    <w:rsid w:val="00546201"/>
    <w:rsid w:val="00547A9A"/>
    <w:rsid w:val="005600EA"/>
    <w:rsid w:val="0057198A"/>
    <w:rsid w:val="00573381"/>
    <w:rsid w:val="005748D4"/>
    <w:rsid w:val="005B45E1"/>
    <w:rsid w:val="005C60A9"/>
    <w:rsid w:val="005E7908"/>
    <w:rsid w:val="005F53C1"/>
    <w:rsid w:val="005F587A"/>
    <w:rsid w:val="006151CD"/>
    <w:rsid w:val="0061561F"/>
    <w:rsid w:val="00620E20"/>
    <w:rsid w:val="00630286"/>
    <w:rsid w:val="0066262B"/>
    <w:rsid w:val="006A3BCB"/>
    <w:rsid w:val="006A4EAE"/>
    <w:rsid w:val="006B0CAA"/>
    <w:rsid w:val="006B79B2"/>
    <w:rsid w:val="006D7ED4"/>
    <w:rsid w:val="00702A94"/>
    <w:rsid w:val="00730C30"/>
    <w:rsid w:val="0074622D"/>
    <w:rsid w:val="00754C15"/>
    <w:rsid w:val="00780925"/>
    <w:rsid w:val="00781A53"/>
    <w:rsid w:val="00782918"/>
    <w:rsid w:val="007845E3"/>
    <w:rsid w:val="007A2FB7"/>
    <w:rsid w:val="007A731A"/>
    <w:rsid w:val="007C21D5"/>
    <w:rsid w:val="007C3168"/>
    <w:rsid w:val="007E16A0"/>
    <w:rsid w:val="007E51F8"/>
    <w:rsid w:val="00804FDC"/>
    <w:rsid w:val="0083169C"/>
    <w:rsid w:val="0084014F"/>
    <w:rsid w:val="0084274B"/>
    <w:rsid w:val="00842BA5"/>
    <w:rsid w:val="00843D04"/>
    <w:rsid w:val="00851D3F"/>
    <w:rsid w:val="0085587B"/>
    <w:rsid w:val="00860B3B"/>
    <w:rsid w:val="008758C0"/>
    <w:rsid w:val="0088226A"/>
    <w:rsid w:val="008935BE"/>
    <w:rsid w:val="008A0AAA"/>
    <w:rsid w:val="008A448F"/>
    <w:rsid w:val="008A5380"/>
    <w:rsid w:val="008A72A9"/>
    <w:rsid w:val="00910982"/>
    <w:rsid w:val="009179A4"/>
    <w:rsid w:val="00924C64"/>
    <w:rsid w:val="0092793D"/>
    <w:rsid w:val="00964C70"/>
    <w:rsid w:val="009A2F22"/>
    <w:rsid w:val="009C1EBF"/>
    <w:rsid w:val="009E35CE"/>
    <w:rsid w:val="00A03050"/>
    <w:rsid w:val="00A10836"/>
    <w:rsid w:val="00A11B8B"/>
    <w:rsid w:val="00A13B70"/>
    <w:rsid w:val="00A15E4B"/>
    <w:rsid w:val="00A16E6B"/>
    <w:rsid w:val="00A25480"/>
    <w:rsid w:val="00A25EAB"/>
    <w:rsid w:val="00A31959"/>
    <w:rsid w:val="00A61D1D"/>
    <w:rsid w:val="00A75E52"/>
    <w:rsid w:val="00A826D2"/>
    <w:rsid w:val="00A8270F"/>
    <w:rsid w:val="00A8424A"/>
    <w:rsid w:val="00AA7513"/>
    <w:rsid w:val="00AE0F42"/>
    <w:rsid w:val="00AE4AF7"/>
    <w:rsid w:val="00AE6F69"/>
    <w:rsid w:val="00B11087"/>
    <w:rsid w:val="00B1143B"/>
    <w:rsid w:val="00B22674"/>
    <w:rsid w:val="00B37D74"/>
    <w:rsid w:val="00B45F18"/>
    <w:rsid w:val="00B468F5"/>
    <w:rsid w:val="00B8003B"/>
    <w:rsid w:val="00B914A2"/>
    <w:rsid w:val="00B93CD5"/>
    <w:rsid w:val="00BA45F2"/>
    <w:rsid w:val="00BA4733"/>
    <w:rsid w:val="00BA7DC6"/>
    <w:rsid w:val="00BC0B34"/>
    <w:rsid w:val="00BC4587"/>
    <w:rsid w:val="00C14AB8"/>
    <w:rsid w:val="00C32B37"/>
    <w:rsid w:val="00C636F1"/>
    <w:rsid w:val="00C6726F"/>
    <w:rsid w:val="00C81661"/>
    <w:rsid w:val="00C85411"/>
    <w:rsid w:val="00C94464"/>
    <w:rsid w:val="00C95E73"/>
    <w:rsid w:val="00CA30F5"/>
    <w:rsid w:val="00CA5B66"/>
    <w:rsid w:val="00CB36B4"/>
    <w:rsid w:val="00CB7FBA"/>
    <w:rsid w:val="00CC6B3B"/>
    <w:rsid w:val="00CF547B"/>
    <w:rsid w:val="00CF7631"/>
    <w:rsid w:val="00D1574B"/>
    <w:rsid w:val="00D15EE2"/>
    <w:rsid w:val="00D25AC0"/>
    <w:rsid w:val="00D65089"/>
    <w:rsid w:val="00D927D8"/>
    <w:rsid w:val="00D92FF3"/>
    <w:rsid w:val="00DB6177"/>
    <w:rsid w:val="00DB68E0"/>
    <w:rsid w:val="00DC1D40"/>
    <w:rsid w:val="00DC40C5"/>
    <w:rsid w:val="00DC4AC7"/>
    <w:rsid w:val="00E1413D"/>
    <w:rsid w:val="00E20C6C"/>
    <w:rsid w:val="00E25CEB"/>
    <w:rsid w:val="00E3064A"/>
    <w:rsid w:val="00E33597"/>
    <w:rsid w:val="00E3386E"/>
    <w:rsid w:val="00E4367E"/>
    <w:rsid w:val="00E51602"/>
    <w:rsid w:val="00E620F0"/>
    <w:rsid w:val="00E673B0"/>
    <w:rsid w:val="00E71B28"/>
    <w:rsid w:val="00E72202"/>
    <w:rsid w:val="00EB587F"/>
    <w:rsid w:val="00EC7DCC"/>
    <w:rsid w:val="00EE18E0"/>
    <w:rsid w:val="00EE2625"/>
    <w:rsid w:val="00EE6875"/>
    <w:rsid w:val="00EF64C5"/>
    <w:rsid w:val="00F06242"/>
    <w:rsid w:val="00F14E03"/>
    <w:rsid w:val="00F20C6A"/>
    <w:rsid w:val="00F33F9E"/>
    <w:rsid w:val="00F34EE0"/>
    <w:rsid w:val="00F437BB"/>
    <w:rsid w:val="00F47F1F"/>
    <w:rsid w:val="00F67B54"/>
    <w:rsid w:val="00F757D5"/>
    <w:rsid w:val="00FD2967"/>
    <w:rsid w:val="00FF11DC"/>
    <w:rsid w:val="00FF3F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EBF"/>
  </w:style>
  <w:style w:type="paragraph" w:styleId="4">
    <w:name w:val="heading 4"/>
    <w:basedOn w:val="a"/>
    <w:link w:val="40"/>
    <w:uiPriority w:val="9"/>
    <w:qFormat/>
    <w:rsid w:val="003B264A"/>
    <w:pPr>
      <w:spacing w:before="100" w:beforeAutospacing="1" w:after="100" w:afterAutospacing="1" w:line="240" w:lineRule="auto"/>
      <w:outlineLvl w:val="3"/>
    </w:pPr>
    <w:rPr>
      <w:rFonts w:ascii="Arial" w:eastAsia="Times New Roman" w:hAnsi="Arial" w:cs="Arial"/>
      <w:b/>
      <w:bCs/>
      <w:color w:val="A43F39"/>
      <w:sz w:val="29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2B45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rsid w:val="00372B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A11B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B264A"/>
    <w:rPr>
      <w:rFonts w:ascii="Arial" w:eastAsia="Times New Roman" w:hAnsi="Arial" w:cs="Arial"/>
      <w:b/>
      <w:bCs/>
      <w:color w:val="A43F39"/>
      <w:sz w:val="29"/>
      <w:szCs w:val="29"/>
      <w:lang w:eastAsia="ru-RU"/>
    </w:rPr>
  </w:style>
  <w:style w:type="paragraph" w:customStyle="1" w:styleId="Pro-Tab">
    <w:name w:val="Pro-Tab #"/>
    <w:basedOn w:val="a"/>
    <w:rsid w:val="007C3168"/>
    <w:pPr>
      <w:numPr>
        <w:numId w:val="7"/>
      </w:numPr>
      <w:tabs>
        <w:tab w:val="num" w:pos="132"/>
      </w:tabs>
      <w:spacing w:before="60" w:after="60" w:line="240" w:lineRule="auto"/>
      <w:ind w:left="132" w:hanging="13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B4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45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3B264A"/>
    <w:pPr>
      <w:spacing w:before="100" w:beforeAutospacing="1" w:after="100" w:afterAutospacing="1" w:line="240" w:lineRule="auto"/>
      <w:outlineLvl w:val="3"/>
    </w:pPr>
    <w:rPr>
      <w:rFonts w:ascii="Arial" w:eastAsia="Times New Roman" w:hAnsi="Arial" w:cs="Arial"/>
      <w:b/>
      <w:bCs/>
      <w:color w:val="A43F39"/>
      <w:sz w:val="29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2B45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rsid w:val="00372B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A11B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B264A"/>
    <w:rPr>
      <w:rFonts w:ascii="Arial" w:eastAsia="Times New Roman" w:hAnsi="Arial" w:cs="Arial"/>
      <w:b/>
      <w:bCs/>
      <w:color w:val="A43F39"/>
      <w:sz w:val="29"/>
      <w:szCs w:val="29"/>
      <w:lang w:eastAsia="ru-RU"/>
    </w:rPr>
  </w:style>
  <w:style w:type="paragraph" w:customStyle="1" w:styleId="Pro-Tab">
    <w:name w:val="Pro-Tab #"/>
    <w:basedOn w:val="a"/>
    <w:rsid w:val="007C3168"/>
    <w:pPr>
      <w:numPr>
        <w:numId w:val="7"/>
      </w:numPr>
      <w:tabs>
        <w:tab w:val="num" w:pos="132"/>
      </w:tabs>
      <w:spacing w:before="60" w:after="60" w:line="240" w:lineRule="auto"/>
      <w:ind w:left="132" w:hanging="132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733886">
          <w:marLeft w:val="0"/>
          <w:marRight w:val="0"/>
          <w:marTop w:val="0"/>
          <w:marBottom w:val="0"/>
          <w:divBdr>
            <w:top w:val="single" w:sz="6" w:space="0" w:color="C2BFC0"/>
            <w:left w:val="single" w:sz="6" w:space="0" w:color="C2BFC0"/>
            <w:bottom w:val="single" w:sz="6" w:space="0" w:color="C2BFC0"/>
            <w:right w:val="single" w:sz="6" w:space="0" w:color="C2BFC0"/>
          </w:divBdr>
          <w:divsChild>
            <w:div w:id="200916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90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22821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65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AB20944E4CAEF746F60D30B11DAE804E47720DF33E451BF6BB083B0F6F567A03DD6637BB76C7A2D2s2v6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D5682-FAD5-40C6-B58F-A356BB4C5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2605</TotalTime>
  <Pages>19</Pages>
  <Words>4924</Words>
  <Characters>28073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61</cp:revision>
  <cp:lastPrinted>2013-08-26T11:30:00Z</cp:lastPrinted>
  <dcterms:created xsi:type="dcterms:W3CDTF">2013-05-14T10:35:00Z</dcterms:created>
  <dcterms:modified xsi:type="dcterms:W3CDTF">2013-08-26T11:30:00Z</dcterms:modified>
</cp:coreProperties>
</file>